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F6E3B" w14:textId="32407543" w:rsidR="009D1E05" w:rsidRPr="000451F7" w:rsidRDefault="003511F8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 xml:space="preserve"> </w:t>
      </w:r>
      <w:r w:rsidR="00BF6695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 xml:space="preserve"> </w:t>
      </w:r>
      <w:r w:rsidR="009C11E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 xml:space="preserve">  </w:t>
      </w:r>
      <w:r w:rsidR="0073785F" w:rsidRPr="000451F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Технологическая карта урока</w:t>
      </w:r>
      <w:r w:rsidR="002E5D2D" w:rsidRPr="000451F7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</w:t>
      </w:r>
      <w:r w:rsidR="003227BE" w:rsidRPr="000451F7">
        <w:rPr>
          <w:rFonts w:ascii="Times New Roman" w:hAnsi="Times New Roman"/>
          <w:b/>
          <w:bCs/>
          <w:i/>
          <w:sz w:val="24"/>
          <w:szCs w:val="24"/>
          <w:u w:val="single"/>
        </w:rPr>
        <w:t>«</w:t>
      </w:r>
      <w:r w:rsidR="002E5D2D" w:rsidRPr="000451F7">
        <w:rPr>
          <w:rFonts w:ascii="Times New Roman" w:hAnsi="Times New Roman"/>
          <w:b/>
          <w:bCs/>
          <w:i/>
          <w:sz w:val="24"/>
          <w:szCs w:val="24"/>
          <w:u w:val="single"/>
        </w:rPr>
        <w:t>Обраб</w:t>
      </w:r>
      <w:r w:rsidR="0055126A">
        <w:rPr>
          <w:rFonts w:ascii="Times New Roman" w:hAnsi="Times New Roman"/>
          <w:b/>
          <w:bCs/>
          <w:i/>
          <w:sz w:val="24"/>
          <w:szCs w:val="24"/>
          <w:u w:val="single"/>
        </w:rPr>
        <w:t>отка нижнего среза б</w:t>
      </w:r>
      <w:r w:rsidR="00411919">
        <w:rPr>
          <w:rFonts w:ascii="Times New Roman" w:hAnsi="Times New Roman"/>
          <w:b/>
          <w:bCs/>
          <w:i/>
          <w:sz w:val="24"/>
          <w:szCs w:val="24"/>
          <w:u w:val="single"/>
        </w:rPr>
        <w:t>лузки-топ</w:t>
      </w:r>
      <w:r w:rsidR="0073785F" w:rsidRPr="000451F7">
        <w:rPr>
          <w:rFonts w:ascii="Times New Roman" w:hAnsi="Times New Roman"/>
          <w:b/>
          <w:bCs/>
          <w:i/>
          <w:sz w:val="24"/>
          <w:szCs w:val="24"/>
          <w:u w:val="single"/>
        </w:rPr>
        <w:t>»</w:t>
      </w:r>
    </w:p>
    <w:p w14:paraId="43B4AE3E" w14:textId="77777777" w:rsidR="00847CE0" w:rsidRPr="000451F7" w:rsidRDefault="0073785F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451F7">
        <w:rPr>
          <w:rFonts w:ascii="Times New Roman" w:hAnsi="Times New Roman"/>
          <w:bCs/>
          <w:iCs/>
          <w:color w:val="000000"/>
          <w:sz w:val="24"/>
          <w:szCs w:val="24"/>
        </w:rPr>
        <w:t>УМК:</w:t>
      </w:r>
    </w:p>
    <w:p w14:paraId="058D4E14" w14:textId="77777777" w:rsidR="0073785F" w:rsidRPr="000451F7" w:rsidRDefault="00847CE0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451F7">
        <w:rPr>
          <w:rFonts w:ascii="Times New Roman" w:hAnsi="Times New Roman"/>
          <w:bCs/>
          <w:iCs/>
          <w:color w:val="000000"/>
          <w:sz w:val="24"/>
          <w:szCs w:val="24"/>
        </w:rPr>
        <w:t>Закон РФ от 29. 12. 2012 273-единый федеральный закон «об образовании в Российской федерации»</w:t>
      </w:r>
    </w:p>
    <w:p w14:paraId="18F908AB" w14:textId="77777777" w:rsidR="00C70928" w:rsidRPr="000451F7" w:rsidRDefault="00C70928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451F7">
        <w:rPr>
          <w:rFonts w:ascii="Times New Roman" w:hAnsi="Times New Roman"/>
          <w:bCs/>
          <w:iCs/>
          <w:color w:val="000000"/>
          <w:sz w:val="24"/>
          <w:szCs w:val="24"/>
        </w:rPr>
        <w:t>- АООП образования обучающихся с умственной отсталостью (интеллектуальными нарушениями)</w:t>
      </w:r>
    </w:p>
    <w:p w14:paraId="24CE52D4" w14:textId="77777777" w:rsidR="0073785F" w:rsidRPr="000451F7" w:rsidRDefault="00C70928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-</w:t>
      </w:r>
      <w:r w:rsidR="0073785F" w:rsidRPr="000451F7">
        <w:rPr>
          <w:rFonts w:ascii="Times New Roman" w:hAnsi="Times New Roman"/>
          <w:bCs/>
          <w:iCs/>
          <w:color w:val="000000"/>
          <w:sz w:val="24"/>
          <w:szCs w:val="24"/>
        </w:rPr>
        <w:t>Программа для 5-9 классов специальных (коррекционных) образовательных учреждений VIII вида – Москва «ВЛАДОС», 2012.</w:t>
      </w:r>
    </w:p>
    <w:p w14:paraId="1A4C462A" w14:textId="00AF0AE0" w:rsidR="0073785F" w:rsidRPr="000451F7" w:rsidRDefault="00C70928" w:rsidP="00DE09A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451F7">
        <w:rPr>
          <w:rFonts w:ascii="Times New Roman" w:hAnsi="Times New Roman"/>
          <w:bCs/>
          <w:iCs/>
          <w:color w:val="000000"/>
          <w:sz w:val="24"/>
          <w:szCs w:val="24"/>
        </w:rPr>
        <w:t>-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Картушина Г.Б. Мозговая Г.Г. </w:t>
      </w:r>
      <w:r w:rsidR="00CD1E74" w:rsidRPr="000451F7">
        <w:rPr>
          <w:rFonts w:ascii="Times New Roman" w:hAnsi="Times New Roman"/>
          <w:bCs/>
          <w:iCs/>
          <w:color w:val="000000"/>
          <w:sz w:val="24"/>
          <w:szCs w:val="24"/>
        </w:rPr>
        <w:t>Швейное дело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:</w:t>
      </w:r>
      <w:r w:rsidR="00CD1E74"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учеб.</w:t>
      </w:r>
      <w:r w:rsidR="00A50DB4"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Д</w:t>
      </w:r>
      <w:r w:rsidR="0073785F" w:rsidRPr="000451F7">
        <w:rPr>
          <w:rFonts w:ascii="Times New Roman" w:hAnsi="Times New Roman"/>
          <w:bCs/>
          <w:iCs/>
          <w:color w:val="000000"/>
          <w:sz w:val="24"/>
          <w:szCs w:val="24"/>
        </w:rPr>
        <w:t>ля</w:t>
      </w:r>
      <w:r w:rsidR="000061B6">
        <w:rPr>
          <w:rFonts w:ascii="Times New Roman" w:hAnsi="Times New Roman"/>
          <w:bCs/>
          <w:iCs/>
          <w:color w:val="000000"/>
          <w:sz w:val="24"/>
          <w:szCs w:val="24"/>
        </w:rPr>
        <w:t xml:space="preserve"> 8</w:t>
      </w:r>
      <w:r w:rsidR="00CD1E74"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кл. спец. 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(коррекц.) образоват. учреждений VIII вида   /Г</w:t>
      </w:r>
      <w:r w:rsidR="0073785F" w:rsidRPr="000451F7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Б. Картушина.</w:t>
      </w:r>
      <w:r w:rsidR="0073785F" w:rsidRPr="000451F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Москва «Просвеще</w:t>
      </w:r>
      <w:r w:rsidR="00DC397E" w:rsidRPr="000451F7">
        <w:rPr>
          <w:rFonts w:ascii="Times New Roman" w:hAnsi="Times New Roman"/>
          <w:bCs/>
          <w:iCs/>
          <w:color w:val="000000"/>
          <w:sz w:val="24"/>
          <w:szCs w:val="24"/>
        </w:rPr>
        <w:t>ние» 2007</w:t>
      </w:r>
      <w:r w:rsidR="0073785F" w:rsidRPr="000451F7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</w:p>
    <w:tbl>
      <w:tblPr>
        <w:tblStyle w:val="a3"/>
        <w:tblW w:w="16018" w:type="dxa"/>
        <w:tblInd w:w="-459" w:type="dxa"/>
        <w:tblLook w:val="04A0" w:firstRow="1" w:lastRow="0" w:firstColumn="1" w:lastColumn="0" w:noHBand="0" w:noVBand="1"/>
      </w:tblPr>
      <w:tblGrid>
        <w:gridCol w:w="2165"/>
        <w:gridCol w:w="1629"/>
        <w:gridCol w:w="459"/>
        <w:gridCol w:w="249"/>
        <w:gridCol w:w="2411"/>
        <w:gridCol w:w="2241"/>
        <w:gridCol w:w="1302"/>
        <w:gridCol w:w="5562"/>
      </w:tblGrid>
      <w:tr w:rsidR="0073785F" w:rsidRPr="000451F7" w14:paraId="2A99B891" w14:textId="77777777" w:rsidTr="00314E73">
        <w:tc>
          <w:tcPr>
            <w:tcW w:w="2165" w:type="dxa"/>
            <w:vAlign w:val="center"/>
          </w:tcPr>
          <w:p w14:paraId="7B2C871B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Учитель</w:t>
            </w:r>
          </w:p>
        </w:tc>
        <w:tc>
          <w:tcPr>
            <w:tcW w:w="4748" w:type="dxa"/>
            <w:gridSpan w:val="4"/>
            <w:vAlign w:val="center"/>
          </w:tcPr>
          <w:p w14:paraId="76480C71" w14:textId="77777777" w:rsidR="0073785F" w:rsidRPr="000451F7" w:rsidRDefault="002E5D2D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Колесникова Светлана Николаевна</w:t>
            </w:r>
          </w:p>
        </w:tc>
        <w:tc>
          <w:tcPr>
            <w:tcW w:w="2241" w:type="dxa"/>
            <w:vAlign w:val="center"/>
          </w:tcPr>
          <w:p w14:paraId="45125226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6864" w:type="dxa"/>
            <w:gridSpan w:val="2"/>
            <w:vAlign w:val="center"/>
          </w:tcPr>
          <w:p w14:paraId="6AE64276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Трудовое обучение </w:t>
            </w:r>
          </w:p>
          <w:p w14:paraId="1E908DB9" w14:textId="77777777" w:rsidR="0073785F" w:rsidRPr="000451F7" w:rsidRDefault="002E5D2D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(профиль: Швейное дело</w:t>
            </w:r>
            <w:r w:rsidR="00CD1EBE" w:rsidRPr="000451F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73785F" w:rsidRPr="000451F7" w14:paraId="0499FE76" w14:textId="77777777" w:rsidTr="00314E73">
        <w:tc>
          <w:tcPr>
            <w:tcW w:w="2165" w:type="dxa"/>
            <w:vAlign w:val="center"/>
          </w:tcPr>
          <w:p w14:paraId="664A5BA7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748" w:type="dxa"/>
            <w:gridSpan w:val="4"/>
            <w:vAlign w:val="center"/>
          </w:tcPr>
          <w:p w14:paraId="4DAB12B9" w14:textId="11DC96C5" w:rsidR="00CD1EBE" w:rsidRPr="000451F7" w:rsidRDefault="000061B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CD1EBE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класс для обучающихся с </w:t>
            </w:r>
          </w:p>
          <w:p w14:paraId="36FA231E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умственной отсталостью </w:t>
            </w:r>
          </w:p>
          <w:p w14:paraId="3521FC8F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(интеллектуальными нарушениями)</w:t>
            </w:r>
          </w:p>
        </w:tc>
        <w:tc>
          <w:tcPr>
            <w:tcW w:w="2241" w:type="dxa"/>
            <w:vAlign w:val="center"/>
          </w:tcPr>
          <w:p w14:paraId="73E2B870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6864" w:type="dxa"/>
            <w:gridSpan w:val="2"/>
            <w:vAlign w:val="center"/>
          </w:tcPr>
          <w:p w14:paraId="5BCA8D42" w14:textId="77777777" w:rsidR="0073785F" w:rsidRPr="000451F7" w:rsidRDefault="0020208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CD1EBE" w:rsidRPr="000451F7">
              <w:rPr>
                <w:rFonts w:ascii="Times New Roman" w:hAnsi="Times New Roman"/>
                <w:bCs/>
                <w:sz w:val="24"/>
                <w:szCs w:val="24"/>
              </w:rPr>
              <w:t>омбинированный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(два урока по 40 мин.)</w:t>
            </w:r>
          </w:p>
        </w:tc>
      </w:tr>
      <w:tr w:rsidR="00CD1EBE" w:rsidRPr="000451F7" w14:paraId="077AD1B6" w14:textId="77777777" w:rsidTr="00E72FC1">
        <w:tc>
          <w:tcPr>
            <w:tcW w:w="2165" w:type="dxa"/>
            <w:vMerge w:val="restart"/>
            <w:vAlign w:val="center"/>
          </w:tcPr>
          <w:p w14:paraId="22C3B469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Цели урока:</w:t>
            </w:r>
          </w:p>
        </w:tc>
        <w:tc>
          <w:tcPr>
            <w:tcW w:w="2088" w:type="dxa"/>
            <w:gridSpan w:val="2"/>
            <w:vAlign w:val="center"/>
          </w:tcPr>
          <w:p w14:paraId="48ECD4D2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образовательная:</w:t>
            </w:r>
          </w:p>
        </w:tc>
        <w:tc>
          <w:tcPr>
            <w:tcW w:w="11765" w:type="dxa"/>
            <w:gridSpan w:val="5"/>
            <w:vAlign w:val="center"/>
          </w:tcPr>
          <w:p w14:paraId="40AD4A5D" w14:textId="77777777" w:rsidR="00CD1EBE" w:rsidRPr="000451F7" w:rsidRDefault="002E5D2D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научить учащихся выполнять технологические операции по изготовлению шва вподгибку с закрытым срезом;</w:t>
            </w:r>
          </w:p>
          <w:p w14:paraId="530AB5F7" w14:textId="77777777" w:rsidR="00CD1EBE" w:rsidRPr="000451F7" w:rsidRDefault="002E5D2D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закрепить умения по выполнению машинных швов;</w:t>
            </w:r>
          </w:p>
          <w:p w14:paraId="5CF398F3" w14:textId="77777777" w:rsidR="00CD1EBE" w:rsidRPr="000451F7" w:rsidRDefault="002E5D2D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закрепить умения по выполнению машинной закрепки;</w:t>
            </w:r>
          </w:p>
          <w:p w14:paraId="083F826A" w14:textId="77777777" w:rsidR="00CD1EBE" w:rsidRPr="000451F7" w:rsidRDefault="002E5D2D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закрепить умения по выполнению ручных стежков.</w:t>
            </w:r>
            <w:r w:rsidR="00D250EE" w:rsidRPr="000451F7">
              <w:rPr>
                <w:rFonts w:ascii="Times New Roman" w:hAnsi="Times New Roman"/>
                <w:sz w:val="24"/>
                <w:szCs w:val="24"/>
              </w:rPr>
              <w:t>;</w:t>
            </w:r>
            <w:r w:rsidR="00CD1EBE"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D1EBE" w:rsidRPr="000451F7" w14:paraId="1C9D1B27" w14:textId="77777777" w:rsidTr="00E72FC1">
        <w:tc>
          <w:tcPr>
            <w:tcW w:w="2165" w:type="dxa"/>
            <w:vMerge/>
            <w:vAlign w:val="center"/>
          </w:tcPr>
          <w:p w14:paraId="0DCBE53F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14:paraId="62266937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воспитательная:</w:t>
            </w:r>
          </w:p>
        </w:tc>
        <w:tc>
          <w:tcPr>
            <w:tcW w:w="11765" w:type="dxa"/>
            <w:gridSpan w:val="5"/>
            <w:vAlign w:val="center"/>
          </w:tcPr>
          <w:p w14:paraId="769F602F" w14:textId="77777777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воспитывать интерес к учебному предмету;</w:t>
            </w:r>
          </w:p>
          <w:p w14:paraId="5B39D8EB" w14:textId="77777777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воспитыв</w:t>
            </w:r>
            <w:r w:rsidR="002E5D2D" w:rsidRPr="000451F7">
              <w:rPr>
                <w:rFonts w:ascii="Times New Roman" w:hAnsi="Times New Roman"/>
                <w:sz w:val="24"/>
                <w:szCs w:val="24"/>
              </w:rPr>
              <w:t>ать эстетическое восприятия учащихся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543944C" w14:textId="77777777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воспитывать самостоятельность и умение доводить начатое дело до конца.</w:t>
            </w:r>
          </w:p>
        </w:tc>
      </w:tr>
      <w:tr w:rsidR="00CD1EBE" w:rsidRPr="000451F7" w14:paraId="5CC47976" w14:textId="77777777" w:rsidTr="00E72FC1">
        <w:tc>
          <w:tcPr>
            <w:tcW w:w="2165" w:type="dxa"/>
            <w:vMerge/>
            <w:vAlign w:val="center"/>
          </w:tcPr>
          <w:p w14:paraId="52275E17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14:paraId="4B5177AA" w14:textId="77777777" w:rsidR="00CD1EBE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коррекционно-развивающая:</w:t>
            </w:r>
          </w:p>
        </w:tc>
        <w:tc>
          <w:tcPr>
            <w:tcW w:w="11765" w:type="dxa"/>
            <w:gridSpan w:val="5"/>
            <w:vAlign w:val="center"/>
          </w:tcPr>
          <w:p w14:paraId="0F689066" w14:textId="77777777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 посредством составления технологической карты, в ходе оценивания качества работы;</w:t>
            </w:r>
          </w:p>
          <w:p w14:paraId="39785227" w14:textId="77777777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коррекция и развитие моторных навыков (точн</w:t>
            </w:r>
            <w:r w:rsidR="002E5D2D" w:rsidRPr="000451F7">
              <w:rPr>
                <w:rFonts w:ascii="Times New Roman" w:hAnsi="Times New Roman"/>
                <w:sz w:val="24"/>
                <w:szCs w:val="24"/>
              </w:rPr>
              <w:t>ость движений,</w:t>
            </w:r>
            <w:r w:rsidR="00C04D7C" w:rsidRPr="000451F7">
              <w:rPr>
                <w:rFonts w:ascii="Times New Roman" w:hAnsi="Times New Roman"/>
                <w:sz w:val="24"/>
                <w:szCs w:val="24"/>
              </w:rPr>
              <w:t xml:space="preserve"> координация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), навыков самоконтроля в ходе выполнения практической работы;</w:t>
            </w:r>
          </w:p>
          <w:p w14:paraId="57F46561" w14:textId="300495EC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коррекция и развитие внимания, понятий</w:t>
            </w:r>
            <w:r w:rsidR="002E5D2D" w:rsidRPr="000451F7">
              <w:rPr>
                <w:rFonts w:ascii="Times New Roman" w:hAnsi="Times New Roman"/>
                <w:sz w:val="24"/>
                <w:szCs w:val="24"/>
              </w:rPr>
              <w:t xml:space="preserve">ного мышления, памяти, операций 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2E5D2D" w:rsidRPr="000451F7">
              <w:rPr>
                <w:rFonts w:ascii="Times New Roman" w:hAnsi="Times New Roman"/>
                <w:sz w:val="24"/>
                <w:szCs w:val="24"/>
              </w:rPr>
              <w:t>а и синтеза в ходе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упражне</w:t>
            </w:r>
            <w:r w:rsidR="002E5D2D" w:rsidRPr="000451F7">
              <w:rPr>
                <w:rFonts w:ascii="Times New Roman" w:hAnsi="Times New Roman"/>
                <w:sz w:val="24"/>
                <w:szCs w:val="24"/>
              </w:rPr>
              <w:t>ний</w:t>
            </w:r>
            <w:r w:rsidR="00D250EE" w:rsidRPr="000451F7">
              <w:rPr>
                <w:rFonts w:ascii="Times New Roman" w:hAnsi="Times New Roman"/>
                <w:sz w:val="24"/>
                <w:szCs w:val="24"/>
              </w:rPr>
              <w:t>: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«Исправь ошибку в технологической кар</w:t>
            </w:r>
            <w:r w:rsidR="00CF03D8" w:rsidRPr="000451F7">
              <w:rPr>
                <w:rFonts w:ascii="Times New Roman" w:hAnsi="Times New Roman"/>
                <w:sz w:val="24"/>
                <w:szCs w:val="24"/>
              </w:rPr>
              <w:t>те», «Угадай шов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»</w:t>
            </w:r>
            <w:r w:rsidR="0068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E21174" w14:textId="38E442C1" w:rsidR="00CD1EBE" w:rsidRPr="000451F7" w:rsidRDefault="00CD1EBE" w:rsidP="00DE09AD">
            <w:pPr>
              <w:pStyle w:val="a4"/>
              <w:numPr>
                <w:ilvl w:val="0"/>
                <w:numId w:val="3"/>
              </w:numPr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развитие непроизвольного внимания в процессе р</w:t>
            </w:r>
            <w:r w:rsidR="00CD1E74" w:rsidRPr="000451F7">
              <w:rPr>
                <w:rFonts w:ascii="Times New Roman" w:hAnsi="Times New Roman"/>
                <w:sz w:val="24"/>
                <w:szCs w:val="24"/>
              </w:rPr>
              <w:t>аботы с и</w:t>
            </w:r>
            <w:r w:rsidR="00CF03D8" w:rsidRPr="000451F7">
              <w:rPr>
                <w:rFonts w:ascii="Times New Roman" w:hAnsi="Times New Roman"/>
                <w:sz w:val="24"/>
                <w:szCs w:val="24"/>
              </w:rPr>
              <w:t>нтерактивным плакат</w:t>
            </w:r>
            <w:r w:rsidR="000061B6">
              <w:rPr>
                <w:rFonts w:ascii="Times New Roman" w:hAnsi="Times New Roman"/>
                <w:sz w:val="24"/>
                <w:szCs w:val="24"/>
              </w:rPr>
              <w:t>ом «Виды срезов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3785F" w:rsidRPr="000451F7" w14:paraId="1610C510" w14:textId="77777777" w:rsidTr="00314E73">
        <w:tc>
          <w:tcPr>
            <w:tcW w:w="2165" w:type="dxa"/>
            <w:vAlign w:val="center"/>
          </w:tcPr>
          <w:p w14:paraId="78749A67" w14:textId="77777777" w:rsidR="0073785F" w:rsidRPr="000451F7" w:rsidRDefault="00CD1EB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Технологии</w:t>
            </w:r>
          </w:p>
        </w:tc>
        <w:tc>
          <w:tcPr>
            <w:tcW w:w="4748" w:type="dxa"/>
            <w:gridSpan w:val="4"/>
            <w:vAlign w:val="center"/>
          </w:tcPr>
          <w:p w14:paraId="2C5448E5" w14:textId="77777777" w:rsidR="00A1488A" w:rsidRPr="000451F7" w:rsidRDefault="00A1488A" w:rsidP="00DE09AD">
            <w:pPr>
              <w:pStyle w:val="a4"/>
              <w:numPr>
                <w:ilvl w:val="0"/>
                <w:numId w:val="25"/>
              </w:numPr>
              <w:ind w:left="0" w:hanging="28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Технология коррекционно-развивающего обучения Худенко Е.Д.</w:t>
            </w:r>
            <w:r w:rsidR="004A144D" w:rsidRPr="000451F7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87D4D30" w14:textId="77777777" w:rsidR="00A1488A" w:rsidRPr="000451F7" w:rsidRDefault="00A1488A" w:rsidP="00DE09AD">
            <w:pPr>
              <w:pStyle w:val="a4"/>
              <w:numPr>
                <w:ilvl w:val="0"/>
                <w:numId w:val="25"/>
              </w:numPr>
              <w:ind w:left="0" w:hanging="28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Технология разно</w:t>
            </w:r>
            <w:r w:rsidR="00522930" w:rsidRPr="000451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уровневого обучения</w:t>
            </w:r>
            <w:r w:rsidR="004A144D" w:rsidRPr="000451F7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A06F5AB" w14:textId="77777777" w:rsidR="00A1488A" w:rsidRPr="000451F7" w:rsidRDefault="00A1488A" w:rsidP="00DE09AD">
            <w:pPr>
              <w:pStyle w:val="a4"/>
              <w:numPr>
                <w:ilvl w:val="0"/>
                <w:numId w:val="25"/>
              </w:numPr>
              <w:ind w:left="0" w:hanging="28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Информационно-коммуникативные технологии (ИКТ)</w:t>
            </w:r>
            <w:r w:rsidR="00E61FA7" w:rsidRPr="000451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41" w:type="dxa"/>
            <w:vAlign w:val="center"/>
          </w:tcPr>
          <w:p w14:paraId="380B62AF" w14:textId="77777777" w:rsidR="00E72FC1" w:rsidRPr="000451F7" w:rsidRDefault="00D822F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Межпредметные </w:t>
            </w:r>
          </w:p>
          <w:p w14:paraId="27D5AAF1" w14:textId="77777777" w:rsidR="0073785F" w:rsidRPr="000451F7" w:rsidRDefault="00D822F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связи</w:t>
            </w:r>
          </w:p>
        </w:tc>
        <w:tc>
          <w:tcPr>
            <w:tcW w:w="6864" w:type="dxa"/>
            <w:gridSpan w:val="2"/>
            <w:vAlign w:val="center"/>
          </w:tcPr>
          <w:p w14:paraId="4B0BB172" w14:textId="77777777" w:rsidR="007E6D47" w:rsidRPr="000451F7" w:rsidRDefault="00692D1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С предметн</w:t>
            </w:r>
            <w:r w:rsidR="007E6D47" w:rsidRPr="000451F7">
              <w:rPr>
                <w:rFonts w:ascii="Times New Roman" w:hAnsi="Times New Roman"/>
                <w:bCs/>
                <w:sz w:val="24"/>
                <w:szCs w:val="24"/>
              </w:rPr>
              <w:t>ыми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област</w:t>
            </w:r>
            <w:r w:rsidR="007E6D47" w:rsidRPr="000451F7">
              <w:rPr>
                <w:rFonts w:ascii="Times New Roman" w:hAnsi="Times New Roman"/>
                <w:bCs/>
                <w:sz w:val="24"/>
                <w:szCs w:val="24"/>
              </w:rPr>
              <w:t>ями:</w:t>
            </w:r>
          </w:p>
          <w:p w14:paraId="1AA350B6" w14:textId="68CF42A2" w:rsidR="0073785F" w:rsidRPr="000451F7" w:rsidRDefault="00692D1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0451F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математика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по выработке ум</w:t>
            </w:r>
            <w:r w:rsidR="00E51DE0" w:rsidRPr="000451F7">
              <w:rPr>
                <w:rFonts w:ascii="Times New Roman" w:hAnsi="Times New Roman"/>
                <w:bCs/>
                <w:sz w:val="24"/>
                <w:szCs w:val="24"/>
              </w:rPr>
              <w:t>ений графических построений в определении размеров</w:t>
            </w:r>
            <w:r w:rsidR="00C3047C">
              <w:rPr>
                <w:rFonts w:ascii="Times New Roman" w:hAnsi="Times New Roman"/>
                <w:bCs/>
                <w:sz w:val="24"/>
                <w:szCs w:val="24"/>
              </w:rPr>
              <w:t xml:space="preserve"> зигзагаобразного</w:t>
            </w:r>
            <w:r w:rsidR="00E51DE0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шва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065C17FC" w14:textId="4E6CE98D" w:rsidR="004A144D" w:rsidRPr="000451F7" w:rsidRDefault="007E6D4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A144D" w:rsidRPr="000451F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биология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при повторении</w:t>
            </w:r>
            <w:r w:rsidR="00A0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1DE0" w:rsidRPr="000451F7">
              <w:rPr>
                <w:rFonts w:ascii="Times New Roman" w:hAnsi="Times New Roman"/>
                <w:bCs/>
                <w:sz w:val="24"/>
                <w:szCs w:val="24"/>
              </w:rPr>
              <w:t>свойств тканей</w:t>
            </w:r>
            <w:r w:rsidR="00D250EE" w:rsidRPr="000451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3785F" w:rsidRPr="000451F7" w14:paraId="7E2395BE" w14:textId="77777777" w:rsidTr="00314E73">
        <w:tc>
          <w:tcPr>
            <w:tcW w:w="3794" w:type="dxa"/>
            <w:gridSpan w:val="2"/>
            <w:vAlign w:val="center"/>
          </w:tcPr>
          <w:p w14:paraId="1C64B83A" w14:textId="77777777" w:rsidR="0073785F" w:rsidRPr="000451F7" w:rsidRDefault="007E6D4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Опорные понятия, термины</w:t>
            </w:r>
          </w:p>
        </w:tc>
        <w:tc>
          <w:tcPr>
            <w:tcW w:w="3119" w:type="dxa"/>
            <w:gridSpan w:val="3"/>
            <w:vAlign w:val="center"/>
          </w:tcPr>
          <w:p w14:paraId="5EFC5280" w14:textId="77777777" w:rsidR="0073785F" w:rsidRPr="000451F7" w:rsidRDefault="004A144D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Чертеж, </w:t>
            </w:r>
            <w:r w:rsidR="009751C1" w:rsidRPr="000451F7">
              <w:rPr>
                <w:rFonts w:ascii="Times New Roman" w:hAnsi="Times New Roman"/>
                <w:bCs/>
                <w:sz w:val="24"/>
                <w:szCs w:val="24"/>
              </w:rPr>
              <w:t>поперечные срезы, боковые</w:t>
            </w:r>
            <w:r w:rsidR="00EA548B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срезы.</w:t>
            </w:r>
          </w:p>
        </w:tc>
        <w:tc>
          <w:tcPr>
            <w:tcW w:w="3543" w:type="dxa"/>
            <w:gridSpan w:val="2"/>
            <w:vAlign w:val="center"/>
          </w:tcPr>
          <w:p w14:paraId="10F5D2A4" w14:textId="77777777" w:rsidR="0073785F" w:rsidRPr="000451F7" w:rsidRDefault="00C70928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="009E7F98" w:rsidRPr="000451F7">
              <w:rPr>
                <w:rFonts w:ascii="Times New Roman" w:hAnsi="Times New Roman"/>
                <w:bCs/>
                <w:sz w:val="24"/>
                <w:szCs w:val="24"/>
              </w:rPr>
              <w:t>онятия, термины:</w:t>
            </w:r>
          </w:p>
        </w:tc>
        <w:tc>
          <w:tcPr>
            <w:tcW w:w="5562" w:type="dxa"/>
            <w:vAlign w:val="center"/>
          </w:tcPr>
          <w:p w14:paraId="419EA4C3" w14:textId="01A00E42" w:rsidR="0073785F" w:rsidRPr="000451F7" w:rsidRDefault="00EA548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Шов вподгибку с закрытым срезом, закрепка</w:t>
            </w:r>
            <w:r w:rsidR="00CD1E74" w:rsidRPr="000451F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73D2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93A17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лекало. </w:t>
            </w:r>
          </w:p>
        </w:tc>
      </w:tr>
      <w:tr w:rsidR="009E7F98" w:rsidRPr="000451F7" w14:paraId="19896634" w14:textId="77777777" w:rsidTr="00314E73">
        <w:tc>
          <w:tcPr>
            <w:tcW w:w="16018" w:type="dxa"/>
            <w:gridSpan w:val="8"/>
            <w:vAlign w:val="center"/>
          </w:tcPr>
          <w:p w14:paraId="3634901D" w14:textId="77777777" w:rsidR="009E7F98" w:rsidRPr="000451F7" w:rsidRDefault="009E7F98" w:rsidP="00DE09AD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Планируемый результат</w:t>
            </w:r>
          </w:p>
        </w:tc>
      </w:tr>
      <w:tr w:rsidR="009E7F98" w:rsidRPr="000451F7" w14:paraId="5994898B" w14:textId="77777777" w:rsidTr="00314E73">
        <w:tc>
          <w:tcPr>
            <w:tcW w:w="4502" w:type="dxa"/>
            <w:gridSpan w:val="4"/>
            <w:vAlign w:val="center"/>
          </w:tcPr>
          <w:p w14:paraId="47229F2C" w14:textId="77777777" w:rsidR="009E7F98" w:rsidRPr="000451F7" w:rsidRDefault="00675DD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Предметный (ПР):</w:t>
            </w:r>
          </w:p>
        </w:tc>
        <w:tc>
          <w:tcPr>
            <w:tcW w:w="11516" w:type="dxa"/>
            <w:gridSpan w:val="4"/>
            <w:vAlign w:val="center"/>
          </w:tcPr>
          <w:p w14:paraId="1641435D" w14:textId="77777777" w:rsidR="00F614B7" w:rsidRPr="000451F7" w:rsidRDefault="00A0000D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закрепят знания</w:t>
            </w:r>
            <w:r w:rsidR="00C86EA0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и умения по выполнению машинных швов</w:t>
            </w:r>
          </w:p>
          <w:p w14:paraId="60C1FB3C" w14:textId="77777777" w:rsidR="00F614B7" w:rsidRPr="000451F7" w:rsidRDefault="00C86EA0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закрепят умения по выполнению машинной закрепки.</w:t>
            </w:r>
          </w:p>
          <w:p w14:paraId="0CD00C55" w14:textId="77777777" w:rsidR="00F614B7" w:rsidRPr="000451F7" w:rsidRDefault="00F614B7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усо</w:t>
            </w:r>
            <w:r w:rsidR="00C86EA0" w:rsidRPr="000451F7">
              <w:rPr>
                <w:rFonts w:ascii="Times New Roman" w:hAnsi="Times New Roman"/>
                <w:bCs/>
                <w:sz w:val="24"/>
                <w:szCs w:val="24"/>
              </w:rPr>
              <w:t>вершенствуют навыки по выполнению ручных стежков.</w:t>
            </w:r>
          </w:p>
          <w:p w14:paraId="2475E30F" w14:textId="77777777" w:rsidR="009E7F98" w:rsidRPr="000451F7" w:rsidRDefault="00F614B7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научатся </w:t>
            </w:r>
            <w:r w:rsidR="00675DDF" w:rsidRPr="000451F7">
              <w:rPr>
                <w:rFonts w:ascii="Times New Roman" w:hAnsi="Times New Roman"/>
                <w:bCs/>
                <w:sz w:val="24"/>
                <w:szCs w:val="24"/>
              </w:rPr>
              <w:t>контролировать точность выполнения операций.</w:t>
            </w:r>
          </w:p>
        </w:tc>
      </w:tr>
      <w:tr w:rsidR="009E7F98" w:rsidRPr="000451F7" w14:paraId="62F7AACB" w14:textId="77777777" w:rsidTr="00314E73">
        <w:tc>
          <w:tcPr>
            <w:tcW w:w="4502" w:type="dxa"/>
            <w:gridSpan w:val="4"/>
            <w:vAlign w:val="center"/>
          </w:tcPr>
          <w:p w14:paraId="326D8432" w14:textId="77777777" w:rsidR="009E7F98" w:rsidRPr="000451F7" w:rsidRDefault="00675DD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Личностный (ЛР):</w:t>
            </w:r>
          </w:p>
        </w:tc>
        <w:tc>
          <w:tcPr>
            <w:tcW w:w="11516" w:type="dxa"/>
            <w:gridSpan w:val="4"/>
            <w:vAlign w:val="center"/>
          </w:tcPr>
          <w:p w14:paraId="2E753ED1" w14:textId="77777777" w:rsidR="009E7F98" w:rsidRPr="000451F7" w:rsidRDefault="00675DD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 имеют мотивацию к учебной и трудовой деятельности</w:t>
            </w:r>
          </w:p>
        </w:tc>
      </w:tr>
      <w:tr w:rsidR="009E7F98" w:rsidRPr="000451F7" w14:paraId="2D492929" w14:textId="77777777" w:rsidTr="00314E73">
        <w:tc>
          <w:tcPr>
            <w:tcW w:w="4502" w:type="dxa"/>
            <w:gridSpan w:val="4"/>
            <w:vAlign w:val="center"/>
          </w:tcPr>
          <w:p w14:paraId="526029E7" w14:textId="77777777" w:rsidR="009E7F98" w:rsidRPr="000451F7" w:rsidRDefault="00675DD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Метапредметный (МР)</w:t>
            </w:r>
          </w:p>
        </w:tc>
        <w:tc>
          <w:tcPr>
            <w:tcW w:w="11516" w:type="dxa"/>
            <w:gridSpan w:val="4"/>
            <w:vAlign w:val="center"/>
          </w:tcPr>
          <w:p w14:paraId="4E345BEF" w14:textId="77777777" w:rsidR="00675DDF" w:rsidRPr="000451F7" w:rsidRDefault="00675DDF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 – научатся принимать и сохранять учебную задачу, работать по технологической карте, контролировать точность выполняемых операций; </w:t>
            </w:r>
          </w:p>
          <w:p w14:paraId="49B7B192" w14:textId="77777777" w:rsidR="00675DDF" w:rsidRPr="000451F7" w:rsidRDefault="00675DDF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 – научатся находить необходимую информацию на чертеже, технологической карте, анализировать информацию, делать выводы; </w:t>
            </w:r>
          </w:p>
          <w:p w14:paraId="27240E66" w14:textId="77777777" w:rsidR="009E7F98" w:rsidRPr="000451F7" w:rsidRDefault="00675DDF" w:rsidP="00DE09AD">
            <w:pPr>
              <w:pStyle w:val="a4"/>
              <w:numPr>
                <w:ilvl w:val="0"/>
                <w:numId w:val="26"/>
              </w:numPr>
              <w:ind w:left="0" w:hanging="425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коммуникативные – научатся формулировать ответы на вопросы, слушать одноклассников, учителя.</w:t>
            </w:r>
          </w:p>
        </w:tc>
      </w:tr>
      <w:tr w:rsidR="00F614B7" w:rsidRPr="000451F7" w14:paraId="696B6CA2" w14:textId="77777777" w:rsidTr="00314E73">
        <w:tc>
          <w:tcPr>
            <w:tcW w:w="16018" w:type="dxa"/>
            <w:gridSpan w:val="8"/>
            <w:vAlign w:val="center"/>
          </w:tcPr>
          <w:p w14:paraId="6ABCD605" w14:textId="77777777" w:rsidR="00F614B7" w:rsidRPr="000451F7" w:rsidRDefault="00F614B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пространства</w:t>
            </w:r>
          </w:p>
        </w:tc>
      </w:tr>
      <w:tr w:rsidR="00675DDF" w:rsidRPr="000451F7" w14:paraId="6336C28B" w14:textId="77777777" w:rsidTr="00314E73">
        <w:tc>
          <w:tcPr>
            <w:tcW w:w="4502" w:type="dxa"/>
            <w:gridSpan w:val="4"/>
            <w:vAlign w:val="center"/>
          </w:tcPr>
          <w:p w14:paraId="5933757E" w14:textId="77777777" w:rsidR="00F614B7" w:rsidRPr="000451F7" w:rsidRDefault="00F614B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Ресурсы </w:t>
            </w:r>
          </w:p>
          <w:p w14:paraId="262F392B" w14:textId="77777777" w:rsidR="00675DDF" w:rsidRPr="000451F7" w:rsidRDefault="00F614B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(основные, дополнительные)</w:t>
            </w:r>
          </w:p>
        </w:tc>
        <w:tc>
          <w:tcPr>
            <w:tcW w:w="11516" w:type="dxa"/>
            <w:gridSpan w:val="4"/>
            <w:vAlign w:val="center"/>
          </w:tcPr>
          <w:p w14:paraId="7CB0EAA7" w14:textId="77777777" w:rsidR="00315E44" w:rsidRPr="000451F7" w:rsidRDefault="00EA3740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Швейная мастерская.</w:t>
            </w:r>
          </w:p>
          <w:p w14:paraId="2A27062D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Оборудование: 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швейная машина.</w:t>
            </w:r>
          </w:p>
          <w:p w14:paraId="3624A96A" w14:textId="36C1973F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Инструменты: 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игла,</w:t>
            </w:r>
            <w:r w:rsidR="00673D2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нитки, наперсток, ножницы.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карандаш, ли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нейка.</w:t>
            </w:r>
          </w:p>
          <w:p w14:paraId="378422C5" w14:textId="7388B0C4" w:rsidR="00675DDF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Дополнительные ресурсы: 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>тех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нологичес</w:t>
            </w:r>
            <w:r w:rsidR="004E4F71">
              <w:rPr>
                <w:rFonts w:ascii="Times New Roman" w:hAnsi="Times New Roman"/>
                <w:bCs/>
                <w:sz w:val="24"/>
                <w:szCs w:val="24"/>
              </w:rPr>
              <w:t>кая карта изготовления блузки-топ</w:t>
            </w:r>
            <w:r w:rsidR="00C077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образец</w:t>
            </w:r>
            <w:r w:rsidR="004E4F71">
              <w:rPr>
                <w:rFonts w:ascii="Times New Roman" w:hAnsi="Times New Roman"/>
                <w:bCs/>
                <w:sz w:val="24"/>
                <w:szCs w:val="24"/>
              </w:rPr>
              <w:t xml:space="preserve"> изделия – </w:t>
            </w:r>
            <w:r w:rsidR="00244DF4">
              <w:rPr>
                <w:rFonts w:ascii="Times New Roman" w:hAnsi="Times New Roman"/>
                <w:bCs/>
                <w:sz w:val="24"/>
                <w:szCs w:val="24"/>
              </w:rPr>
              <w:t>блузка</w:t>
            </w:r>
            <w:r w:rsidR="004E4F71">
              <w:rPr>
                <w:rFonts w:ascii="Times New Roman" w:hAnsi="Times New Roman"/>
                <w:bCs/>
                <w:sz w:val="24"/>
                <w:szCs w:val="24"/>
              </w:rPr>
              <w:t>-топ.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>, слайдовое сопровождение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к уроку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>, мобильный интерактивный комплекс, интерактивный плакат «Ви</w:t>
            </w:r>
            <w:r w:rsidR="00EA3740" w:rsidRPr="000451F7">
              <w:rPr>
                <w:rFonts w:ascii="Times New Roman" w:hAnsi="Times New Roman"/>
                <w:bCs/>
                <w:sz w:val="24"/>
                <w:szCs w:val="24"/>
              </w:rPr>
              <w:t>ды швов</w:t>
            </w:r>
            <w:r w:rsidR="00F614B7" w:rsidRPr="000451F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244DF4">
              <w:rPr>
                <w:rFonts w:ascii="Times New Roman" w:hAnsi="Times New Roman"/>
                <w:bCs/>
                <w:sz w:val="24"/>
                <w:szCs w:val="24"/>
              </w:rPr>
              <w:t>, чертеж блузки-топ.</w:t>
            </w:r>
            <w:r w:rsidR="00BD30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46D24CAD" w14:textId="77777777" w:rsidR="00E72FC1" w:rsidRPr="000451F7" w:rsidRDefault="00E72FC1" w:rsidP="00DE09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155"/>
        <w:gridCol w:w="5506"/>
        <w:gridCol w:w="6756"/>
      </w:tblGrid>
      <w:tr w:rsidR="00315E44" w:rsidRPr="000451F7" w14:paraId="4A2E535E" w14:textId="77777777" w:rsidTr="00E72FC1">
        <w:tc>
          <w:tcPr>
            <w:tcW w:w="15417" w:type="dxa"/>
            <w:gridSpan w:val="3"/>
            <w:vAlign w:val="center"/>
          </w:tcPr>
          <w:p w14:paraId="0CD45E32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Организация деятельности на уроке</w:t>
            </w:r>
          </w:p>
        </w:tc>
      </w:tr>
      <w:tr w:rsidR="00315E44" w:rsidRPr="000451F7" w14:paraId="021CE38F" w14:textId="77777777" w:rsidTr="00E72FC1">
        <w:tc>
          <w:tcPr>
            <w:tcW w:w="3155" w:type="dxa"/>
            <w:vAlign w:val="center"/>
          </w:tcPr>
          <w:p w14:paraId="6E41279E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5506" w:type="dxa"/>
            <w:vAlign w:val="center"/>
          </w:tcPr>
          <w:p w14:paraId="5499DCDF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6756" w:type="dxa"/>
            <w:vAlign w:val="center"/>
          </w:tcPr>
          <w:p w14:paraId="2DBB363F" w14:textId="46EABF81" w:rsidR="00315E44" w:rsidRPr="000451F7" w:rsidRDefault="0024533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Деятельность учащихся (</w:t>
            </w:r>
            <w:r w:rsidR="00315E44" w:rsidRPr="000451F7">
              <w:rPr>
                <w:rFonts w:ascii="Times New Roman" w:hAnsi="Times New Roman"/>
                <w:bCs/>
                <w:sz w:val="24"/>
                <w:szCs w:val="24"/>
              </w:rPr>
              <w:t>задания, выполнение которых приведет к достижению запланированных результатов)</w:t>
            </w:r>
            <w:r w:rsidR="00CD1E74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время проведения.</w:t>
            </w:r>
          </w:p>
        </w:tc>
      </w:tr>
      <w:tr w:rsidR="00315E44" w:rsidRPr="000451F7" w14:paraId="464B4600" w14:textId="77777777" w:rsidTr="00E72FC1">
        <w:tc>
          <w:tcPr>
            <w:tcW w:w="3155" w:type="dxa"/>
            <w:vAlign w:val="center"/>
          </w:tcPr>
          <w:p w14:paraId="2952A22B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ОРГМОМЕНТ</w:t>
            </w:r>
            <w:r w:rsidR="00E9230B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(3минуты)</w:t>
            </w: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5506" w:type="dxa"/>
            <w:vAlign w:val="center"/>
          </w:tcPr>
          <w:p w14:paraId="62240E75" w14:textId="22ED32BE" w:rsidR="000A29EB" w:rsidRPr="000451F7" w:rsidRDefault="002028AD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Здравствуйте ребята.</w:t>
            </w:r>
            <w:r w:rsidR="008D6B5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570529"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7C14659F" w14:textId="77777777" w:rsidR="0064742C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школе прозвенел звонок.</w:t>
            </w:r>
          </w:p>
          <w:p w14:paraId="44E044D2" w14:textId="77777777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Начинаем наш урок.</w:t>
            </w:r>
          </w:p>
          <w:p w14:paraId="3C539032" w14:textId="77777777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Сядьте вы за парты смело</w:t>
            </w:r>
          </w:p>
          <w:p w14:paraId="421FFCD5" w14:textId="249F278A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 работайте умело,</w:t>
            </w:r>
          </w:p>
          <w:p w14:paraId="08BC8EB6" w14:textId="77777777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меня вы посмотрите </w:t>
            </w:r>
          </w:p>
          <w:p w14:paraId="44BB8AB9" w14:textId="0D69FA2A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 скорее улыбнитесь.</w:t>
            </w:r>
          </w:p>
          <w:p w14:paraId="6671F756" w14:textId="7D9C6328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Предлагаю вам расшифровать анаграмму.</w:t>
            </w:r>
          </w:p>
          <w:p w14:paraId="378F9CD2" w14:textId="2179930F" w:rsidR="000A19B8" w:rsidRDefault="000A19B8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1.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Какое слово написано на доске?</w:t>
            </w:r>
          </w:p>
          <w:p w14:paraId="6DAC0329" w14:textId="18DD51EB" w:rsidR="001368A2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 не просто так попросила вас улыбнуться, ведь с хорошим</w:t>
            </w:r>
            <w:r w:rsidR="006D309A">
              <w:rPr>
                <w:rFonts w:ascii="Times New Roman" w:hAnsi="Times New Roman"/>
                <w:bCs/>
                <w:sz w:val="24"/>
                <w:szCs w:val="24"/>
              </w:rPr>
              <w:t xml:space="preserve"> настроением и работа лучше спо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рится.</w:t>
            </w:r>
          </w:p>
          <w:p w14:paraId="0BCC87CF" w14:textId="77777777" w:rsidR="00411919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4B903F" w14:textId="310FB1AD" w:rsidR="00411919" w:rsidRPr="000451F7" w:rsidRDefault="0041191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56" w:type="dxa"/>
            <w:vAlign w:val="center"/>
          </w:tcPr>
          <w:p w14:paraId="500B58BA" w14:textId="77777777" w:rsidR="000A19B8" w:rsidRDefault="000A19B8" w:rsidP="001368A2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(Анаграмма написана на доске.)</w:t>
            </w:r>
          </w:p>
          <w:p w14:paraId="2D67ABD8" w14:textId="330237CC" w:rsidR="001368A2" w:rsidRPr="001368A2" w:rsidRDefault="001368A2" w:rsidP="001368A2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8A2">
              <w:rPr>
                <w:rFonts w:ascii="Times New Roman" w:hAnsi="Times New Roman"/>
                <w:bCs/>
                <w:sz w:val="24"/>
                <w:szCs w:val="24"/>
              </w:rPr>
              <w:t>Л у ы н б и е т ь с</w:t>
            </w:r>
          </w:p>
          <w:p w14:paraId="7D384625" w14:textId="77777777" w:rsidR="001368A2" w:rsidRPr="001368A2" w:rsidRDefault="001368A2" w:rsidP="001368A2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8A2">
              <w:rPr>
                <w:rFonts w:ascii="Times New Roman" w:hAnsi="Times New Roman"/>
                <w:bCs/>
                <w:sz w:val="24"/>
                <w:szCs w:val="24"/>
              </w:rPr>
              <w:t>2 1 3 5 4 6 8 7 10 9</w:t>
            </w:r>
          </w:p>
          <w:p w14:paraId="18D45DEC" w14:textId="77777777" w:rsidR="000A19B8" w:rsidRDefault="000A19B8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34959E2" w14:textId="77777777" w:rsidR="000A19B8" w:rsidRDefault="000A19B8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доске зашифровано слово улыбнитесь.</w:t>
            </w:r>
          </w:p>
          <w:p w14:paraId="19E99063" w14:textId="1CCEB572" w:rsidR="00315E44" w:rsidRPr="000451F7" w:rsidRDefault="000A19B8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4742C"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</w:t>
            </w:r>
            <w:r w:rsidR="001368A2">
              <w:rPr>
                <w:rFonts w:ascii="Times New Roman" w:hAnsi="Times New Roman"/>
                <w:bCs/>
                <w:sz w:val="24"/>
                <w:szCs w:val="24"/>
              </w:rPr>
              <w:t xml:space="preserve"> расшифровывают анаграмму и </w:t>
            </w:r>
            <w:r w:rsidR="00DB14F2">
              <w:rPr>
                <w:rFonts w:ascii="Times New Roman" w:hAnsi="Times New Roman"/>
                <w:bCs/>
                <w:sz w:val="24"/>
                <w:szCs w:val="24"/>
              </w:rPr>
              <w:t>улыбаются.</w:t>
            </w:r>
          </w:p>
          <w:p w14:paraId="3054F517" w14:textId="77777777" w:rsidR="00CD1E74" w:rsidRPr="000451F7" w:rsidRDefault="00CD1E7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0E2F" w:rsidRPr="000451F7" w14:paraId="42CCAF18" w14:textId="77777777" w:rsidTr="00E72FC1">
        <w:tc>
          <w:tcPr>
            <w:tcW w:w="3155" w:type="dxa"/>
            <w:vMerge w:val="restart"/>
            <w:vAlign w:val="center"/>
          </w:tcPr>
          <w:p w14:paraId="50C95540" w14:textId="4082C40D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</w:t>
            </w:r>
            <w:r w:rsidR="00673D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9230B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(7 минут)</w:t>
            </w: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506" w:type="dxa"/>
            <w:vAlign w:val="center"/>
          </w:tcPr>
          <w:p w14:paraId="56D85DA0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Учитель осуществляет фронтальный опрос об изделии, которое изготавливают обучающиеся:</w:t>
            </w:r>
          </w:p>
        </w:tc>
        <w:tc>
          <w:tcPr>
            <w:tcW w:w="6756" w:type="dxa"/>
            <w:vAlign w:val="center"/>
          </w:tcPr>
          <w:p w14:paraId="458CBA1C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Обучающиеся развернуто отвечают на поставленный вопрос:</w:t>
            </w:r>
          </w:p>
        </w:tc>
      </w:tr>
      <w:tr w:rsidR="00540E2F" w:rsidRPr="000451F7" w14:paraId="6E145447" w14:textId="77777777" w:rsidTr="00E72FC1">
        <w:trPr>
          <w:trHeight w:val="70"/>
        </w:trPr>
        <w:tc>
          <w:tcPr>
            <w:tcW w:w="3155" w:type="dxa"/>
            <w:vMerge/>
            <w:vAlign w:val="center"/>
          </w:tcPr>
          <w:p w14:paraId="41660D47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0318234E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1.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Как</w:t>
            </w:r>
            <w:r w:rsidR="00D30CBF" w:rsidRPr="000451F7">
              <w:rPr>
                <w:rFonts w:ascii="Times New Roman" w:hAnsi="Times New Roman"/>
                <w:sz w:val="24"/>
                <w:szCs w:val="24"/>
              </w:rPr>
              <w:t>ое изделие мы сейчас шьем на уро</w:t>
            </w:r>
            <w:r w:rsidR="00A210FB" w:rsidRPr="000451F7">
              <w:rPr>
                <w:rFonts w:ascii="Times New Roman" w:hAnsi="Times New Roman"/>
                <w:sz w:val="24"/>
                <w:szCs w:val="24"/>
              </w:rPr>
              <w:t>ке</w:t>
            </w:r>
            <w:r w:rsidR="000A29EB" w:rsidRPr="000451F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6756" w:type="dxa"/>
            <w:vAlign w:val="center"/>
          </w:tcPr>
          <w:p w14:paraId="500F17E4" w14:textId="41BF6B5C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="001E5D70" w:rsidRPr="000451F7">
              <w:rPr>
                <w:rFonts w:ascii="Times New Roman" w:hAnsi="Times New Roman"/>
                <w:sz w:val="24"/>
                <w:szCs w:val="24"/>
              </w:rPr>
              <w:t>. На уроке м</w:t>
            </w:r>
            <w:r w:rsidR="008D6B5F">
              <w:rPr>
                <w:rFonts w:ascii="Times New Roman" w:hAnsi="Times New Roman"/>
                <w:sz w:val="24"/>
                <w:szCs w:val="24"/>
              </w:rPr>
              <w:t>ы шьем блузку-топ.</w:t>
            </w:r>
            <w:r w:rsidR="00670756"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0E2F" w:rsidRPr="000451F7" w14:paraId="34A19130" w14:textId="77777777" w:rsidTr="00E72FC1">
        <w:tc>
          <w:tcPr>
            <w:tcW w:w="3155" w:type="dxa"/>
            <w:vMerge/>
            <w:vAlign w:val="center"/>
          </w:tcPr>
          <w:p w14:paraId="1CF21F75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0E65EF6D" w14:textId="7B6B3330" w:rsidR="004B7003" w:rsidRPr="008D6B5F" w:rsidRDefault="00540E2F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2</w:t>
            </w:r>
            <w:r w:rsidR="000811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</w:t>
            </w:r>
            <w:r w:rsidR="00411919">
              <w:rPr>
                <w:rFonts w:ascii="Times New Roman" w:hAnsi="Times New Roman"/>
                <w:sz w:val="24"/>
                <w:szCs w:val="24"/>
              </w:rPr>
              <w:t>К какому виду изделий по способу носки относится блузка.</w:t>
            </w:r>
            <w:r w:rsidR="0008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6" w:type="dxa"/>
            <w:vAlign w:val="center"/>
          </w:tcPr>
          <w:p w14:paraId="779EEE5A" w14:textId="77777777" w:rsidR="00540E2F" w:rsidRPr="000451F7" w:rsidRDefault="00540E2F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546257" w14:textId="797469DC" w:rsidR="00155965" w:rsidRPr="00DB14F2" w:rsidRDefault="006D309A" w:rsidP="00DB14F2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1B8">
              <w:rPr>
                <w:rFonts w:ascii="Times New Roman" w:hAnsi="Times New Roman"/>
                <w:sz w:val="24"/>
                <w:szCs w:val="24"/>
              </w:rPr>
              <w:t xml:space="preserve"> По способу носки ее</w:t>
            </w:r>
            <w:r w:rsidR="00BE384E" w:rsidRPr="000451F7">
              <w:rPr>
                <w:rFonts w:ascii="Times New Roman" w:hAnsi="Times New Roman"/>
                <w:sz w:val="24"/>
                <w:szCs w:val="24"/>
              </w:rPr>
              <w:t xml:space="preserve"> отно</w:t>
            </w:r>
            <w:r w:rsidR="000811B8">
              <w:rPr>
                <w:rFonts w:ascii="Times New Roman" w:hAnsi="Times New Roman"/>
                <w:sz w:val="24"/>
                <w:szCs w:val="24"/>
              </w:rPr>
              <w:t>сят</w:t>
            </w:r>
            <w:r w:rsidR="00BE384E" w:rsidRPr="000451F7">
              <w:rPr>
                <w:rFonts w:ascii="Times New Roman" w:hAnsi="Times New Roman"/>
                <w:sz w:val="24"/>
                <w:szCs w:val="24"/>
              </w:rPr>
              <w:t xml:space="preserve"> к п</w:t>
            </w:r>
            <w:r w:rsidR="000811B8">
              <w:rPr>
                <w:rFonts w:ascii="Times New Roman" w:hAnsi="Times New Roman"/>
                <w:sz w:val="24"/>
                <w:szCs w:val="24"/>
              </w:rPr>
              <w:t>лечевым изделия</w:t>
            </w:r>
            <w:r w:rsidR="00DB14F2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</w:p>
          <w:p w14:paraId="5D9BBD3E" w14:textId="7E543114" w:rsidR="00C749C8" w:rsidRPr="000451F7" w:rsidRDefault="008B3412" w:rsidP="00DB14F2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59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6534C44" w14:textId="3AC719BD" w:rsidR="00540E2F" w:rsidRPr="000451F7" w:rsidRDefault="006274DE" w:rsidP="00DE09AD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C74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0E2F" w:rsidRPr="000451F7" w14:paraId="6B0A4FCC" w14:textId="77777777" w:rsidTr="00E72FC1">
        <w:tc>
          <w:tcPr>
            <w:tcW w:w="3155" w:type="dxa"/>
            <w:vMerge/>
            <w:vAlign w:val="center"/>
          </w:tcPr>
          <w:p w14:paraId="354BB907" w14:textId="014D7595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35060C2C" w14:textId="5705DA76" w:rsidR="00991C8D" w:rsidRPr="000451F7" w:rsidRDefault="00991C8D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D32D1B9" w14:textId="77777777" w:rsidR="008445D5" w:rsidRPr="00A36DD8" w:rsidRDefault="00C61FEB" w:rsidP="008445D5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45D5" w:rsidRPr="00A36D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Учитель</w:t>
            </w:r>
          </w:p>
          <w:p w14:paraId="41A46512" w14:textId="77777777" w:rsidR="008445D5" w:rsidRPr="000451F7" w:rsidRDefault="008445D5" w:rsidP="008445D5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Опишите по образцу нашу модель блузы.</w:t>
            </w:r>
          </w:p>
          <w:p w14:paraId="5AC64C96" w14:textId="77777777" w:rsidR="008445D5" w:rsidRPr="000451F7" w:rsidRDefault="008445D5" w:rsidP="008445D5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440DCA87" w14:textId="3F4410CD" w:rsidR="00540E2F" w:rsidRPr="008445D5" w:rsidRDefault="00540E2F" w:rsidP="008445D5">
            <w:pPr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756" w:type="dxa"/>
            <w:vAlign w:val="center"/>
          </w:tcPr>
          <w:p w14:paraId="1A301C68" w14:textId="2388B1C2" w:rsidR="008445D5" w:rsidRPr="000451F7" w:rsidRDefault="008445D5" w:rsidP="008445D5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43C9E96F" w14:textId="77777777" w:rsidR="008445D5" w:rsidRDefault="008445D5" w:rsidP="008445D5">
            <w:pPr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</w:p>
          <w:p w14:paraId="340D19E5" w14:textId="77777777" w:rsidR="008445D5" w:rsidRPr="000451F7" w:rsidRDefault="008445D5" w:rsidP="00844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A74679" w14:textId="56F2334F" w:rsidR="008445D5" w:rsidRDefault="008445D5" w:rsidP="008445D5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Блузка-топ женская одежда летнего ассортимента. Модель прямого силу</w:t>
            </w:r>
            <w:r w:rsidR="00C4353D">
              <w:rPr>
                <w:rFonts w:ascii="Times New Roman" w:hAnsi="Times New Roman"/>
                <w:sz w:val="24"/>
                <w:szCs w:val="24"/>
              </w:rPr>
              <w:t>эта с бретелями легкая в пошиве</w:t>
            </w:r>
            <w:r>
              <w:rPr>
                <w:rFonts w:ascii="Times New Roman" w:hAnsi="Times New Roman"/>
                <w:sz w:val="24"/>
                <w:szCs w:val="24"/>
              </w:rPr>
              <w:t>. Имеет две основные детали полочка и спинка, а также две бретели, одна из которых завязывается бантом.</w:t>
            </w:r>
            <w:r w:rsidR="00C613E7">
              <w:rPr>
                <w:rFonts w:ascii="Times New Roman" w:hAnsi="Times New Roman"/>
                <w:sz w:val="24"/>
                <w:szCs w:val="24"/>
              </w:rPr>
              <w:t xml:space="preserve"> Верхний срез собран на резиновую тесьму. Блузка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может служить самостоятельным видом одежды или составлять часть комплекта одежды </w:t>
            </w:r>
          </w:p>
          <w:p w14:paraId="2D477975" w14:textId="2A09F264" w:rsidR="008445D5" w:rsidRPr="006D309A" w:rsidRDefault="008445D5" w:rsidP="008445D5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Блу</w:t>
            </w:r>
            <w:r w:rsidR="00C613E7">
              <w:rPr>
                <w:rFonts w:ascii="Times New Roman" w:hAnsi="Times New Roman"/>
                <w:sz w:val="24"/>
                <w:szCs w:val="24"/>
              </w:rPr>
              <w:t>зки в зависимости от назначения 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езона носки шьют из различных тканей: хлопчатобумажных, льняных, шелковых. </w:t>
            </w:r>
            <w:r w:rsidRPr="006D309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01F6F03" w14:textId="70E2901E" w:rsidR="00991C8D" w:rsidRPr="000451F7" w:rsidRDefault="007C4347" w:rsidP="008445D5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Наше изделие </w:t>
            </w:r>
            <w:r w:rsidR="008445D5">
              <w:rPr>
                <w:rFonts w:ascii="Times New Roman" w:hAnsi="Times New Roman"/>
                <w:sz w:val="24"/>
                <w:szCs w:val="24"/>
              </w:rPr>
              <w:t xml:space="preserve"> предназначено для повседневной носки в жаркую летнюю погоду</w:t>
            </w:r>
          </w:p>
          <w:p w14:paraId="30F2BB5B" w14:textId="2289A8C5" w:rsidR="00540E2F" w:rsidRPr="000451F7" w:rsidRDefault="0068280D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0E2F" w:rsidRPr="000451F7" w14:paraId="4F130F4C" w14:textId="77777777" w:rsidTr="00E72FC1">
        <w:tc>
          <w:tcPr>
            <w:tcW w:w="3155" w:type="dxa"/>
            <w:vMerge/>
            <w:vAlign w:val="center"/>
          </w:tcPr>
          <w:p w14:paraId="05A438BA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31D617BA" w14:textId="77777777" w:rsidR="00B1381F" w:rsidRPr="000451F7" w:rsidRDefault="00B1381F" w:rsidP="00B1381F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3.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Из каких материалов мы изготавливаем данное изделие?</w:t>
            </w:r>
          </w:p>
          <w:p w14:paraId="0820F58A" w14:textId="3A3C08F3" w:rsidR="00522930" w:rsidRPr="000451F7" w:rsidRDefault="00522930" w:rsidP="00B13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786AEC" w14:textId="77777777" w:rsidR="00540E2F" w:rsidRPr="000451F7" w:rsidRDefault="00540E2F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6" w:type="dxa"/>
            <w:vAlign w:val="center"/>
          </w:tcPr>
          <w:p w14:paraId="4D4951C4" w14:textId="77777777" w:rsidR="00B1381F" w:rsidRDefault="00B1381F" w:rsidP="00B1381F">
            <w:pPr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  <w:r w:rsidR="007C434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3C442ECF" w14:textId="57467FAB" w:rsidR="007C4347" w:rsidRPr="007C4347" w:rsidRDefault="007C4347" w:rsidP="00B1381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Блузку-топ мы изготавливаем из </w:t>
            </w:r>
            <w:r>
              <w:rPr>
                <w:rFonts w:ascii="Times New Roman" w:hAnsi="Times New Roman"/>
                <w:sz w:val="24"/>
                <w:szCs w:val="24"/>
              </w:rPr>
              <w:t>хлопчатобумажной ткани.</w:t>
            </w:r>
          </w:p>
          <w:p w14:paraId="6DAADDFC" w14:textId="2E56CC99" w:rsidR="00540E2F" w:rsidRPr="000451F7" w:rsidRDefault="00540E2F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E2F" w:rsidRPr="000451F7" w14:paraId="71EDFB39" w14:textId="77777777" w:rsidTr="00E72FC1">
        <w:tc>
          <w:tcPr>
            <w:tcW w:w="3155" w:type="dxa"/>
            <w:vMerge/>
            <w:vAlign w:val="center"/>
          </w:tcPr>
          <w:p w14:paraId="293EAF1A" w14:textId="1EC4884E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64D03FC6" w14:textId="77777777" w:rsidR="00540E2F" w:rsidRPr="000451F7" w:rsidRDefault="00212D43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5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  <w:r w:rsidR="00522930" w:rsidRPr="000451F7">
              <w:rPr>
                <w:rFonts w:ascii="Times New Roman" w:hAnsi="Times New Roman"/>
                <w:sz w:val="24"/>
                <w:szCs w:val="24"/>
              </w:rPr>
              <w:t xml:space="preserve"> Почему мы выбрали в качестве матери</w:t>
            </w:r>
            <w:r w:rsidR="00E9230B" w:rsidRPr="000451F7">
              <w:rPr>
                <w:rFonts w:ascii="Times New Roman" w:hAnsi="Times New Roman"/>
                <w:sz w:val="24"/>
                <w:szCs w:val="24"/>
              </w:rPr>
              <w:t>ала хлопчатобумажную ткань</w:t>
            </w:r>
            <w:r w:rsidR="00522930" w:rsidRPr="000451F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242B8C23" w14:textId="77777777" w:rsidR="00C855B2" w:rsidRPr="000451F7" w:rsidRDefault="00C855B2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ABE233" w14:textId="77777777" w:rsidR="00540E2F" w:rsidRPr="000451F7" w:rsidRDefault="00540E2F" w:rsidP="00DE09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56" w:type="dxa"/>
            <w:vAlign w:val="center"/>
          </w:tcPr>
          <w:p w14:paraId="1FF30F28" w14:textId="34BDB344" w:rsidR="00A210FB" w:rsidRPr="000451F7" w:rsidRDefault="00540E2F" w:rsidP="00212DE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="00522930" w:rsidRPr="000451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D1E74" w:rsidRPr="000451F7">
              <w:rPr>
                <w:rFonts w:ascii="Times New Roman" w:hAnsi="Times New Roman"/>
                <w:sz w:val="24"/>
                <w:szCs w:val="24"/>
              </w:rPr>
              <w:t xml:space="preserve"> Хлопчатоб</w:t>
            </w:r>
            <w:r w:rsidR="00673D2E">
              <w:rPr>
                <w:rFonts w:ascii="Times New Roman" w:hAnsi="Times New Roman"/>
                <w:sz w:val="24"/>
                <w:szCs w:val="24"/>
              </w:rPr>
              <w:t>у</w:t>
            </w:r>
            <w:r w:rsidR="00CD1E74" w:rsidRPr="000451F7">
              <w:rPr>
                <w:rFonts w:ascii="Times New Roman" w:hAnsi="Times New Roman"/>
                <w:sz w:val="24"/>
                <w:szCs w:val="24"/>
              </w:rPr>
              <w:t>мажная ткань</w:t>
            </w:r>
            <w:r w:rsidR="009F4935"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5CA" w:rsidRPr="000451F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F4935" w:rsidRPr="000451F7">
              <w:rPr>
                <w:rFonts w:ascii="Times New Roman" w:hAnsi="Times New Roman"/>
                <w:sz w:val="24"/>
                <w:szCs w:val="24"/>
              </w:rPr>
              <w:t>натуральный ма</w:t>
            </w:r>
            <w:r w:rsidR="0024533A" w:rsidRPr="000451F7">
              <w:rPr>
                <w:rFonts w:ascii="Times New Roman" w:hAnsi="Times New Roman"/>
                <w:sz w:val="24"/>
                <w:szCs w:val="24"/>
              </w:rPr>
              <w:t>териал, который хорошо впитыва</w:t>
            </w:r>
            <w:r w:rsidR="009F4935" w:rsidRPr="000451F7">
              <w:rPr>
                <w:rFonts w:ascii="Times New Roman" w:hAnsi="Times New Roman"/>
                <w:sz w:val="24"/>
                <w:szCs w:val="24"/>
              </w:rPr>
              <w:t>ет влагу и пропускает воз</w:t>
            </w:r>
            <w:r w:rsidR="00212DE3">
              <w:rPr>
                <w:rFonts w:ascii="Times New Roman" w:hAnsi="Times New Roman"/>
                <w:sz w:val="24"/>
                <w:szCs w:val="24"/>
              </w:rPr>
              <w:t>дух,</w:t>
            </w:r>
            <w:r w:rsidR="00844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278">
              <w:rPr>
                <w:rFonts w:ascii="Times New Roman" w:hAnsi="Times New Roman"/>
                <w:sz w:val="24"/>
                <w:szCs w:val="24"/>
              </w:rPr>
              <w:t xml:space="preserve"> легко утюжится и шьется,</w:t>
            </w:r>
            <w:r w:rsidR="00CB790D">
              <w:rPr>
                <w:rFonts w:ascii="Times New Roman" w:hAnsi="Times New Roman"/>
                <w:sz w:val="24"/>
                <w:szCs w:val="24"/>
              </w:rPr>
              <w:t xml:space="preserve"> при раскрое срезы не осыпаются.</w:t>
            </w:r>
            <w:r w:rsidR="00E9230B"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935"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9930B2" w14:textId="77777777" w:rsidR="00A210FB" w:rsidRPr="000451F7" w:rsidRDefault="00A210FB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E2F" w:rsidRPr="000451F7" w14:paraId="04E8F12D" w14:textId="77777777" w:rsidTr="00E72FC1">
        <w:tc>
          <w:tcPr>
            <w:tcW w:w="3155" w:type="dxa"/>
            <w:vMerge/>
            <w:vAlign w:val="center"/>
          </w:tcPr>
          <w:p w14:paraId="51CB9C63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5A97AF33" w14:textId="3691B95C" w:rsidR="00411919" w:rsidRPr="008445D5" w:rsidRDefault="00411919" w:rsidP="00DE09AD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5B06EA41" w14:textId="79B64711" w:rsidR="008445D5" w:rsidRPr="000451F7" w:rsidRDefault="008445D5" w:rsidP="008445D5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Какие вы знаете</w:t>
            </w:r>
            <w:r w:rsidR="00B1381F">
              <w:rPr>
                <w:rFonts w:ascii="Times New Roman" w:hAnsi="Times New Roman"/>
                <w:sz w:val="24"/>
                <w:szCs w:val="24"/>
              </w:rPr>
              <w:t xml:space="preserve">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хлопчатобумажные ткани?</w:t>
            </w:r>
          </w:p>
          <w:p w14:paraId="008570C5" w14:textId="77777777" w:rsidR="00882271" w:rsidRPr="000451F7" w:rsidRDefault="0088227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350939CC" w14:textId="5EE6A76E" w:rsidR="008445D5" w:rsidRPr="008445D5" w:rsidRDefault="008445D5" w:rsidP="008445D5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A43DF27" w14:textId="77777777" w:rsidR="00882271" w:rsidRPr="000451F7" w:rsidRDefault="0088227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38D4ADBE" w14:textId="35C8C16D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6" w:type="dxa"/>
            <w:vAlign w:val="center"/>
          </w:tcPr>
          <w:p w14:paraId="10D29C01" w14:textId="77777777" w:rsidR="00B1381F" w:rsidRDefault="00B1381F" w:rsidP="00B1381F">
            <w:pPr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</w:p>
          <w:p w14:paraId="35B8B8CC" w14:textId="105A167A" w:rsidR="00B1381F" w:rsidRPr="000451F7" w:rsidRDefault="00B1381F" w:rsidP="00B1381F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5DBA3B" w14:textId="4C2931C5" w:rsidR="00017278" w:rsidRDefault="00017278" w:rsidP="0001727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Существуют разные виды хлопчатобумажные ткани:</w:t>
            </w:r>
          </w:p>
          <w:p w14:paraId="63672F1A" w14:textId="4DD1B6D7" w:rsidR="00017278" w:rsidRPr="000451F7" w:rsidRDefault="00C613E7" w:rsidP="00017278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Ситец, бязь, фланель, сатин</w:t>
            </w:r>
            <w:r w:rsidR="00017278">
              <w:rPr>
                <w:rFonts w:ascii="Times New Roman" w:hAnsi="Times New Roman"/>
                <w:sz w:val="24"/>
                <w:szCs w:val="24"/>
              </w:rPr>
              <w:t>,</w:t>
            </w:r>
            <w:r w:rsidR="00C21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бумазея.</w:t>
            </w:r>
          </w:p>
          <w:p w14:paraId="62F0C13B" w14:textId="6F2D75B4" w:rsidR="008445D5" w:rsidRPr="00017278" w:rsidRDefault="00017278" w:rsidP="00B138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B3DF1F" w14:textId="77777777" w:rsidR="00F50749" w:rsidRPr="000451F7" w:rsidRDefault="00F50749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3949B" w14:textId="77777777" w:rsidR="00F50749" w:rsidRPr="000451F7" w:rsidRDefault="00F50749" w:rsidP="00DE09AD">
            <w:pPr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0E2F" w:rsidRPr="000451F7" w14:paraId="545DE2B7" w14:textId="77777777" w:rsidTr="00E72FC1">
        <w:tc>
          <w:tcPr>
            <w:tcW w:w="3155" w:type="dxa"/>
            <w:vMerge/>
            <w:vAlign w:val="center"/>
          </w:tcPr>
          <w:p w14:paraId="77791047" w14:textId="0886DECD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06" w:type="dxa"/>
            <w:vAlign w:val="center"/>
          </w:tcPr>
          <w:p w14:paraId="7A727830" w14:textId="77777777" w:rsidR="00882271" w:rsidRPr="000451F7" w:rsidRDefault="00882271" w:rsidP="00DE09AD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Учитель вводит обучающихся в тему урока</w:t>
            </w:r>
          </w:p>
          <w:p w14:paraId="1479C825" w14:textId="7EC744BE" w:rsidR="00991C8D" w:rsidRPr="000451F7" w:rsidRDefault="00DB14F2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на прошлых уроках мы</w:t>
            </w:r>
            <w:r w:rsidR="00882271" w:rsidRPr="000451F7">
              <w:rPr>
                <w:rFonts w:ascii="Times New Roman" w:hAnsi="Times New Roman"/>
                <w:sz w:val="24"/>
                <w:szCs w:val="24"/>
              </w:rPr>
              <w:t xml:space="preserve"> изучили   технологи</w:t>
            </w:r>
            <w:r w:rsidR="0068280D">
              <w:rPr>
                <w:rFonts w:ascii="Times New Roman" w:hAnsi="Times New Roman"/>
                <w:sz w:val="24"/>
                <w:szCs w:val="24"/>
              </w:rPr>
              <w:t xml:space="preserve">ческую карту по пошиву блузки. </w:t>
            </w:r>
            <w:r w:rsidR="009C3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FFECEA" w14:textId="77777777" w:rsidR="00882271" w:rsidRPr="000451F7" w:rsidRDefault="0088227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Давайте вспомним ее.</w:t>
            </w:r>
          </w:p>
          <w:p w14:paraId="5B308CB2" w14:textId="77777777" w:rsidR="00540E2F" w:rsidRPr="000451F7" w:rsidRDefault="00540E2F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56" w:type="dxa"/>
            <w:vAlign w:val="center"/>
          </w:tcPr>
          <w:p w14:paraId="709271A3" w14:textId="1C8D7CB9" w:rsidR="00561053" w:rsidRPr="000451F7" w:rsidRDefault="00540E2F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="00561053" w:rsidRPr="000451F7">
              <w:rPr>
                <w:rFonts w:ascii="Times New Roman" w:hAnsi="Times New Roman"/>
                <w:sz w:val="24"/>
                <w:szCs w:val="24"/>
              </w:rPr>
              <w:t>. Воспитанники рассказывают план р</w:t>
            </w:r>
            <w:r w:rsidR="000C39BA">
              <w:rPr>
                <w:rFonts w:ascii="Times New Roman" w:hAnsi="Times New Roman"/>
                <w:sz w:val="24"/>
                <w:szCs w:val="24"/>
              </w:rPr>
              <w:t>аботы по изготовлению блузки-топ.</w:t>
            </w:r>
            <w:r w:rsidR="002C606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1053"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5E0B5D" w14:textId="77777777" w:rsidR="008E5C66" w:rsidRDefault="00991C8D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1</w:t>
            </w:r>
            <w:r w:rsidR="008E5C66">
              <w:rPr>
                <w:rFonts w:ascii="Times New Roman" w:hAnsi="Times New Roman"/>
                <w:sz w:val="24"/>
                <w:szCs w:val="24"/>
              </w:rPr>
              <w:t>Обработать бретели.</w:t>
            </w:r>
          </w:p>
          <w:p w14:paraId="3C883914" w14:textId="78BD9CF3" w:rsidR="00561053" w:rsidRPr="000451F7" w:rsidRDefault="008E5C66" w:rsidP="0013602B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91C8D" w:rsidRPr="000451F7">
              <w:rPr>
                <w:rFonts w:ascii="Times New Roman" w:hAnsi="Times New Roman"/>
                <w:sz w:val="24"/>
                <w:szCs w:val="24"/>
              </w:rPr>
              <w:t>.О</w:t>
            </w:r>
            <w:r w:rsidR="009A0AF7">
              <w:rPr>
                <w:rFonts w:ascii="Times New Roman" w:hAnsi="Times New Roman"/>
                <w:sz w:val="24"/>
                <w:szCs w:val="24"/>
              </w:rPr>
              <w:t>бработать боковые срезы</w:t>
            </w:r>
            <w:r w:rsidR="0013602B">
              <w:rPr>
                <w:rFonts w:ascii="Times New Roman" w:hAnsi="Times New Roman"/>
                <w:sz w:val="24"/>
                <w:szCs w:val="24"/>
              </w:rPr>
              <w:t>.</w:t>
            </w:r>
            <w:r w:rsidR="00E26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B925D2" w14:textId="6B72D19C" w:rsidR="0013602B" w:rsidRDefault="0013602B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E5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0AF7">
              <w:rPr>
                <w:rFonts w:ascii="Times New Roman" w:hAnsi="Times New Roman"/>
                <w:sz w:val="24"/>
                <w:szCs w:val="24"/>
              </w:rPr>
              <w:t xml:space="preserve">Обработать верхний </w:t>
            </w:r>
            <w:r w:rsidR="00E269B9">
              <w:rPr>
                <w:rFonts w:ascii="Times New Roman" w:hAnsi="Times New Roman"/>
                <w:sz w:val="24"/>
                <w:szCs w:val="24"/>
              </w:rPr>
              <w:t>срез,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одновременным втачиванием бретелей. </w:t>
            </w:r>
          </w:p>
          <w:p w14:paraId="54D77E4E" w14:textId="69ECCA3E" w:rsidR="00E269B9" w:rsidRDefault="0013602B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Выполнить разметку для резиновой тесьмы.</w:t>
            </w:r>
          </w:p>
          <w:p w14:paraId="5102918D" w14:textId="5875713E" w:rsidR="00561053" w:rsidRPr="000451F7" w:rsidRDefault="00E269B9" w:rsidP="008E5C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C66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Настрочить ре</w:t>
            </w:r>
            <w:r w:rsidR="00DB14F2">
              <w:rPr>
                <w:rFonts w:ascii="Times New Roman" w:hAnsi="Times New Roman"/>
                <w:sz w:val="24"/>
                <w:szCs w:val="24"/>
              </w:rPr>
              <w:t>зиновую тесьму зигзагообразной строчкой.</w:t>
            </w:r>
          </w:p>
          <w:p w14:paraId="6A96AD87" w14:textId="35C7E365" w:rsidR="00561053" w:rsidRPr="000451F7" w:rsidRDefault="008E5C66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6 </w:t>
            </w:r>
            <w:r w:rsidR="00DB14F2">
              <w:rPr>
                <w:rFonts w:ascii="Times New Roman" w:hAnsi="Times New Roman"/>
                <w:sz w:val="24"/>
                <w:szCs w:val="24"/>
              </w:rPr>
              <w:t>Обработать нижний срез.</w:t>
            </w:r>
          </w:p>
          <w:p w14:paraId="318C160B" w14:textId="506B6D50" w:rsidR="00561053" w:rsidRPr="000451F7" w:rsidRDefault="008E5C66" w:rsidP="00DE09AD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7.</w:t>
            </w:r>
            <w:r w:rsidR="00561053" w:rsidRPr="000451F7">
              <w:rPr>
                <w:rFonts w:ascii="Times New Roman" w:hAnsi="Times New Roman"/>
                <w:sz w:val="24"/>
                <w:szCs w:val="24"/>
              </w:rPr>
              <w:t>Отутюжить готовое изделие, сложить.</w:t>
            </w:r>
          </w:p>
          <w:p w14:paraId="66368374" w14:textId="77777777" w:rsidR="00102D70" w:rsidRPr="000451F7" w:rsidRDefault="00102D70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E44" w:rsidRPr="000451F7" w14:paraId="64A57DBA" w14:textId="77777777" w:rsidTr="00E72FC1">
        <w:tc>
          <w:tcPr>
            <w:tcW w:w="3155" w:type="dxa"/>
            <w:vAlign w:val="center"/>
          </w:tcPr>
          <w:p w14:paraId="30CF5DB3" w14:textId="77777777" w:rsidR="00315E44" w:rsidRPr="000451F7" w:rsidRDefault="00A95C74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РАБОТА С ТЕХНОЛОГИЧЕСКОЙ КАРТОЙ</w:t>
            </w:r>
            <w:r w:rsidR="00323581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(4мин.)</w:t>
            </w:r>
          </w:p>
        </w:tc>
        <w:tc>
          <w:tcPr>
            <w:tcW w:w="5506" w:type="dxa"/>
            <w:vAlign w:val="center"/>
          </w:tcPr>
          <w:p w14:paraId="1E4A5FFD" w14:textId="6B1F52B5" w:rsidR="00315E44" w:rsidRPr="000451F7" w:rsidRDefault="00A95C7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="000A76FE" w:rsidRPr="000451F7">
              <w:rPr>
                <w:rFonts w:ascii="Times New Roman" w:hAnsi="Times New Roman"/>
                <w:sz w:val="24"/>
                <w:szCs w:val="24"/>
              </w:rPr>
              <w:t>. На экране вы видите т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ехнологичес</w:t>
            </w:r>
            <w:r w:rsidR="00E269B9">
              <w:rPr>
                <w:rFonts w:ascii="Times New Roman" w:hAnsi="Times New Roman"/>
                <w:sz w:val="24"/>
                <w:szCs w:val="24"/>
              </w:rPr>
              <w:t>кую карту по пошиву блузки.</w:t>
            </w:r>
            <w:r w:rsidR="008F5F71" w:rsidRPr="000451F7">
              <w:rPr>
                <w:rFonts w:ascii="Times New Roman" w:hAnsi="Times New Roman"/>
                <w:sz w:val="24"/>
                <w:szCs w:val="24"/>
              </w:rPr>
              <w:t xml:space="preserve"> Но в карте №1 </w:t>
            </w:r>
            <w:r w:rsidR="00096F7E" w:rsidRPr="000451F7">
              <w:rPr>
                <w:rFonts w:ascii="Times New Roman" w:hAnsi="Times New Roman"/>
                <w:sz w:val="24"/>
                <w:szCs w:val="24"/>
              </w:rPr>
              <w:t>допу</w:t>
            </w:r>
            <w:r w:rsidR="008F5F71" w:rsidRPr="000451F7">
              <w:rPr>
                <w:rFonts w:ascii="Times New Roman" w:hAnsi="Times New Roman"/>
                <w:sz w:val="24"/>
                <w:szCs w:val="24"/>
              </w:rPr>
              <w:t>щена</w:t>
            </w:r>
            <w:r w:rsidR="00673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F7E" w:rsidRPr="000451F7">
              <w:rPr>
                <w:rFonts w:ascii="Times New Roman" w:hAnsi="Times New Roman"/>
                <w:sz w:val="24"/>
                <w:szCs w:val="24"/>
              </w:rPr>
              <w:t>1 ошибка. Найдите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и исправьте</w:t>
            </w:r>
            <w:r w:rsidR="000A76FE" w:rsidRPr="000451F7"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  <w:r w:rsidR="00323581" w:rsidRPr="000451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76FE" w:rsidRPr="000451F7">
              <w:rPr>
                <w:rFonts w:ascii="Times New Roman" w:hAnsi="Times New Roman"/>
                <w:sz w:val="24"/>
                <w:szCs w:val="24"/>
              </w:rPr>
              <w:t>расставив номера по порядку.</w:t>
            </w:r>
          </w:p>
        </w:tc>
        <w:tc>
          <w:tcPr>
            <w:tcW w:w="6756" w:type="dxa"/>
            <w:vAlign w:val="center"/>
          </w:tcPr>
          <w:p w14:paraId="26513D16" w14:textId="77777777" w:rsidR="00315E44" w:rsidRPr="000451F7" w:rsidRDefault="00A95C74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Обучающиеся анализируют Технологическую</w:t>
            </w:r>
            <w:r w:rsidR="00335297"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карту на экране, находят ошибку и исправляют</w:t>
            </w:r>
            <w:r w:rsidR="00A1170F"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A25875"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(меняют местами1и4№)</w:t>
            </w:r>
          </w:p>
          <w:p w14:paraId="15A1361C" w14:textId="0B906B44" w:rsidR="00E61FA7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i/>
                <w:sz w:val="24"/>
                <w:szCs w:val="24"/>
              </w:rPr>
              <w:t>Слабым обучающимся предлагается прочитать последовательность операций.</w:t>
            </w:r>
          </w:p>
        </w:tc>
      </w:tr>
    </w:tbl>
    <w:tbl>
      <w:tblPr>
        <w:tblpPr w:leftFromText="180" w:rightFromText="180" w:vertAnchor="text" w:tblpXSpec="center" w:tblpY="1"/>
        <w:tblOverlap w:val="never"/>
        <w:tblW w:w="1392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6399"/>
        <w:gridCol w:w="2728"/>
        <w:gridCol w:w="4409"/>
      </w:tblGrid>
      <w:tr w:rsidR="00A95C74" w:rsidRPr="000451F7" w14:paraId="1B10E126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53332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№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9CAD8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Последовательность операций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7BDD2" w14:textId="77777777" w:rsidR="00A95C74" w:rsidRPr="000451F7" w:rsidRDefault="0060215C" w:rsidP="002B76A1">
            <w:pPr>
              <w:pStyle w:val="a7"/>
              <w:spacing w:before="0" w:beforeAutospacing="0" w:after="0" w:afterAutospacing="0"/>
              <w:jc w:val="both"/>
              <w:rPr>
                <w:rStyle w:val="a8"/>
              </w:rPr>
            </w:pPr>
            <w:r w:rsidRPr="000451F7">
              <w:rPr>
                <w:rStyle w:val="a8"/>
              </w:rPr>
              <w:t>Техника выполнения</w:t>
            </w:r>
          </w:p>
          <w:p w14:paraId="2F8A1D26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CF7F2" w14:textId="77777777" w:rsidR="00A95C74" w:rsidRPr="000451F7" w:rsidRDefault="0060215C" w:rsidP="002B76A1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51F7">
              <w:rPr>
                <w:rStyle w:val="a8"/>
              </w:rPr>
              <w:t>Технические условия.</w:t>
            </w:r>
          </w:p>
        </w:tc>
      </w:tr>
      <w:tr w:rsidR="00A95C74" w:rsidRPr="000451F7" w14:paraId="6EA04897" w14:textId="77777777" w:rsidTr="002B76A1">
        <w:trPr>
          <w:trHeight w:val="78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A274C" w14:textId="77777777" w:rsidR="00A95C74" w:rsidRPr="000451F7" w:rsidRDefault="00A95C74" w:rsidP="002B76A1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E28D2A" w14:textId="293C1611" w:rsidR="00A95C74" w:rsidRPr="000451F7" w:rsidRDefault="00DF7C9A" w:rsidP="002B76A1">
            <w:pPr>
              <w:pStyle w:val="a7"/>
              <w:spacing w:before="0" w:beforeAutospacing="0" w:after="0" w:afterAutospacing="0"/>
              <w:jc w:val="both"/>
            </w:pPr>
            <w:r>
              <w:t>Обработать  бретели.</w:t>
            </w:r>
            <w:r w:rsidR="00E269B9">
              <w:t xml:space="preserve"> </w:t>
            </w:r>
            <w:r w:rsidR="00411B82">
              <w:t xml:space="preserve"> </w:t>
            </w:r>
          </w:p>
          <w:p w14:paraId="2B4E5628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</w:p>
          <w:p w14:paraId="774C0476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</w:p>
          <w:p w14:paraId="3A540B18" w14:textId="77777777" w:rsidR="00A95C74" w:rsidRPr="000451F7" w:rsidRDefault="00A95C74" w:rsidP="002B76A1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A64AC" w14:textId="400C413A" w:rsidR="00A95C74" w:rsidRPr="000451F7" w:rsidRDefault="00DF7C9A" w:rsidP="002B76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Обтачной шов.</w:t>
            </w:r>
            <w:r w:rsidR="00DB14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4E2DD" w14:textId="27FBA6E6" w:rsidR="00A95C74" w:rsidRPr="000451F7" w:rsidRDefault="00DF7C9A" w:rsidP="002B76A1">
            <w:pPr>
              <w:pStyle w:val="a7"/>
              <w:spacing w:before="0" w:beforeAutospacing="0" w:after="0" w:afterAutospacing="0"/>
              <w:jc w:val="both"/>
            </w:pPr>
            <w:r>
              <w:t>Ширина шва от 5-7</w:t>
            </w:r>
            <w:r w:rsidR="00856627" w:rsidRPr="000451F7">
              <w:t>мм</w:t>
            </w:r>
          </w:p>
          <w:p w14:paraId="43F023F5" w14:textId="18099DCC" w:rsidR="0011203F" w:rsidRPr="000451F7" w:rsidRDefault="0011203F" w:rsidP="002B76A1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2B76A1" w:rsidRPr="000451F7" w14:paraId="64BB6BEB" w14:textId="77777777" w:rsidTr="002B76A1">
        <w:trPr>
          <w:trHeight w:val="33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FBC82" w14:textId="77777777" w:rsidR="002B76A1" w:rsidRPr="000451F7" w:rsidRDefault="002B76A1" w:rsidP="002B76A1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39C34" w14:textId="77777777" w:rsidR="00DF7C9A" w:rsidRPr="000451F7" w:rsidRDefault="00DF7C9A" w:rsidP="00DF7C9A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боковые срезы.  </w:t>
            </w:r>
          </w:p>
          <w:p w14:paraId="7DBC65D2" w14:textId="77777777" w:rsidR="00DF7C9A" w:rsidRPr="000451F7" w:rsidRDefault="00DF7C9A" w:rsidP="00DF7C9A">
            <w:pPr>
              <w:pStyle w:val="a7"/>
              <w:spacing w:before="0" w:beforeAutospacing="0" w:after="0" w:afterAutospacing="0"/>
              <w:jc w:val="both"/>
            </w:pPr>
          </w:p>
          <w:p w14:paraId="6E9F8A96" w14:textId="77777777" w:rsidR="002B76A1" w:rsidRDefault="002B76A1" w:rsidP="002B76A1">
            <w:pPr>
              <w:pStyle w:val="a7"/>
              <w:spacing w:before="0" w:after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481A4" w14:textId="550CA28A" w:rsidR="002B76A1" w:rsidRDefault="00DF7C9A" w:rsidP="002B76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Стачной шов взаутюжку.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E792C" w14:textId="60C4723B" w:rsidR="002B76A1" w:rsidRPr="000451F7" w:rsidRDefault="00DF7C9A" w:rsidP="002B76A1">
            <w:pPr>
              <w:pStyle w:val="a7"/>
              <w:spacing w:before="0" w:after="0"/>
              <w:jc w:val="both"/>
            </w:pPr>
            <w:r>
              <w:t>Ширина шва  7-10 мм</w:t>
            </w:r>
          </w:p>
        </w:tc>
      </w:tr>
      <w:tr w:rsidR="00BF6695" w:rsidRPr="000451F7" w14:paraId="55DE7B6E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0DB9DA" w14:textId="77777777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F47BB" w14:textId="3FB1C8F9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Обработать верхний срез с одновременным втачиванием бретелей.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FB509" w14:textId="67759A2E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10DE2" w14:textId="55728CE8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</w:tc>
      </w:tr>
      <w:tr w:rsidR="00BF6695" w:rsidRPr="000451F7" w14:paraId="4A96EE63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20D31" w14:textId="42AB96DD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0EFA9" w14:textId="7334DDBE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Выполнить разметку для резиновой тесьмы.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6FE95" w14:textId="2F081465" w:rsidR="00BF6695" w:rsidRPr="000451F7" w:rsidRDefault="00BF6695" w:rsidP="00BF6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Прочертить линию мелом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419251" w14:textId="6AA6EF7D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На расстоянии 40 мм</w:t>
            </w:r>
          </w:p>
        </w:tc>
      </w:tr>
      <w:tr w:rsidR="00BF6695" w:rsidRPr="000451F7" w14:paraId="413D7F84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43850" w14:textId="77777777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12191" w14:textId="17956246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Пришить резиновую тесьму.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E17C9C" w14:textId="1E112F0A" w:rsidR="00BF6695" w:rsidRPr="000451F7" w:rsidRDefault="00C3047C" w:rsidP="00BF6695">
            <w:pPr>
              <w:pStyle w:val="a7"/>
              <w:spacing w:before="0" w:beforeAutospacing="0" w:after="0" w:afterAutospacing="0"/>
              <w:jc w:val="both"/>
            </w:pPr>
            <w:r>
              <w:t>Зигзагообразная</w:t>
            </w:r>
            <w:r w:rsidR="00BF6695">
              <w:t xml:space="preserve"> строч</w:t>
            </w:r>
            <w:r>
              <w:t>ка</w:t>
            </w:r>
            <w:r w:rsidR="00BF6695">
              <w:t>.</w:t>
            </w:r>
          </w:p>
          <w:p w14:paraId="1B764AB6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1CDA05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  <w:p w14:paraId="01E4CA9C" w14:textId="1E6BF791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Пришивается по кругу.</w:t>
            </w:r>
          </w:p>
        </w:tc>
      </w:tr>
      <w:tr w:rsidR="00BF6695" w:rsidRPr="000451F7" w14:paraId="33E0DBC0" w14:textId="77777777" w:rsidTr="002B76A1">
        <w:trPr>
          <w:trHeight w:val="65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1B150" w14:textId="77777777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0C2A0C" w14:textId="1C789EA3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Обработать нижний срез.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5DC0F" w14:textId="0637F9DF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C81327" w14:textId="565B0BFA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  <w:p w14:paraId="169381A2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BF6695" w:rsidRPr="000451F7" w14:paraId="239C5773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B270F" w14:textId="77777777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64586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 w:rsidRPr="000451F7">
              <w:t>Отутюжить готовое изделие.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D60A62" w14:textId="77D5D1D6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59303D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 w:rsidRPr="000451F7">
              <w:t>ВТО выполнена качественно.</w:t>
            </w:r>
          </w:p>
        </w:tc>
      </w:tr>
      <w:tr w:rsidR="00BF6695" w:rsidRPr="000451F7" w14:paraId="59B9202A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38E99" w14:textId="77777777" w:rsidR="00BF6695" w:rsidRPr="000451F7" w:rsidRDefault="00BF6695" w:rsidP="00BF6695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1269C9" w14:textId="1C9AC45E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 w:rsidRPr="000451F7">
              <w:t>Проверить качество</w:t>
            </w:r>
            <w:r>
              <w:t xml:space="preserve">   </w:t>
            </w:r>
            <w:r w:rsidRPr="000451F7">
              <w:t>изделия.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711492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EE2A2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 w:rsidRPr="000451F7">
              <w:t xml:space="preserve"> Строчка выполнена ровно </w:t>
            </w:r>
          </w:p>
        </w:tc>
      </w:tr>
      <w:tr w:rsidR="00BF6695" w:rsidRPr="000451F7" w14:paraId="2CD6C1FD" w14:textId="77777777" w:rsidTr="002B76A1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3D7C1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8E18D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1C147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  <w:r w:rsidRPr="000451F7">
              <w:t> 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609F95" w14:textId="77777777" w:rsidR="00BF6695" w:rsidRPr="000451F7" w:rsidRDefault="00BF6695" w:rsidP="00BF6695">
            <w:pPr>
              <w:pStyle w:val="a7"/>
              <w:spacing w:before="0" w:beforeAutospacing="0" w:after="0" w:afterAutospacing="0"/>
              <w:jc w:val="both"/>
            </w:pPr>
          </w:p>
        </w:tc>
      </w:tr>
    </w:tbl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140"/>
        <w:gridCol w:w="5524"/>
        <w:gridCol w:w="6753"/>
      </w:tblGrid>
      <w:tr w:rsidR="00C91866" w:rsidRPr="000451F7" w14:paraId="55D354CE" w14:textId="77777777" w:rsidTr="00990745">
        <w:tc>
          <w:tcPr>
            <w:tcW w:w="3140" w:type="dxa"/>
            <w:vMerge w:val="restart"/>
            <w:vAlign w:val="center"/>
          </w:tcPr>
          <w:p w14:paraId="45DCDCDA" w14:textId="77777777" w:rsidR="00C91866" w:rsidRPr="000451F7" w:rsidRDefault="00C9186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br w:type="textWrapping" w:clear="all"/>
              <w:t>Сообщение темы урока.</w:t>
            </w:r>
          </w:p>
        </w:tc>
        <w:tc>
          <w:tcPr>
            <w:tcW w:w="5524" w:type="dxa"/>
            <w:vAlign w:val="center"/>
          </w:tcPr>
          <w:p w14:paraId="45117E26" w14:textId="77777777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Комментарий учителя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 Проверим, правильно ли вы восстановили технологическую карту</w:t>
            </w:r>
          </w:p>
        </w:tc>
        <w:tc>
          <w:tcPr>
            <w:tcW w:w="6753" w:type="dxa"/>
            <w:vAlign w:val="center"/>
          </w:tcPr>
          <w:p w14:paraId="4B21414F" w14:textId="77777777" w:rsidR="00C91866" w:rsidRPr="000451F7" w:rsidRDefault="00C9186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 осуществляют самопроверку, сопоставляя изображение на экране с изображением на листке.</w:t>
            </w:r>
          </w:p>
        </w:tc>
      </w:tr>
      <w:tr w:rsidR="00C91866" w:rsidRPr="000451F7" w14:paraId="76D5B611" w14:textId="77777777" w:rsidTr="00C91866">
        <w:trPr>
          <w:trHeight w:val="765"/>
        </w:trPr>
        <w:tc>
          <w:tcPr>
            <w:tcW w:w="3140" w:type="dxa"/>
            <w:vMerge/>
            <w:vAlign w:val="center"/>
          </w:tcPr>
          <w:p w14:paraId="27694C43" w14:textId="77777777" w:rsidR="00C91866" w:rsidRPr="000451F7" w:rsidRDefault="00C9186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tcBorders>
              <w:bottom w:val="single" w:sz="4" w:space="0" w:color="auto"/>
            </w:tcBorders>
            <w:vAlign w:val="center"/>
          </w:tcPr>
          <w:p w14:paraId="0D9F6FA0" w14:textId="424E7A16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 Какую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технологическую операцию</w:t>
            </w:r>
            <w:r w:rsidR="00014F90">
              <w:rPr>
                <w:rFonts w:ascii="Times New Roman" w:hAnsi="Times New Roman"/>
                <w:sz w:val="24"/>
                <w:szCs w:val="24"/>
              </w:rPr>
              <w:t xml:space="preserve"> мы выполняли на прошлом уроке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200489B5" w14:textId="7D21B51C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3" w:type="dxa"/>
            <w:tcBorders>
              <w:bottom w:val="single" w:sz="4" w:space="0" w:color="auto"/>
            </w:tcBorders>
            <w:vAlign w:val="center"/>
          </w:tcPr>
          <w:p w14:paraId="6923A544" w14:textId="6273E080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</w:p>
          <w:p w14:paraId="17880A9B" w14:textId="11402DEB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прошлом уроке мы пришивали резиновую тесьму.</w:t>
            </w:r>
          </w:p>
          <w:p w14:paraId="2D4CD009" w14:textId="56EE47F6" w:rsidR="00C91866" w:rsidRPr="000451F7" w:rsidRDefault="00C91866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DB1" w:rsidRPr="000451F7" w14:paraId="6A4670AF" w14:textId="77777777" w:rsidTr="00C91866">
        <w:trPr>
          <w:trHeight w:val="1440"/>
        </w:trPr>
        <w:tc>
          <w:tcPr>
            <w:tcW w:w="3140" w:type="dxa"/>
            <w:vMerge/>
            <w:vAlign w:val="center"/>
          </w:tcPr>
          <w:p w14:paraId="1B4AFADB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tcBorders>
              <w:top w:val="single" w:sz="4" w:space="0" w:color="auto"/>
            </w:tcBorders>
            <w:vAlign w:val="center"/>
          </w:tcPr>
          <w:p w14:paraId="060AB922" w14:textId="77777777" w:rsidR="009C7DB1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73A65B" w14:textId="253282E8" w:rsidR="009C7DB1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Какую опер</w:t>
            </w:r>
            <w:r w:rsidR="00014F90">
              <w:rPr>
                <w:rFonts w:ascii="Times New Roman" w:hAnsi="Times New Roman"/>
                <w:sz w:val="24"/>
                <w:szCs w:val="24"/>
              </w:rPr>
              <w:t>ацию мы будем выполнять сегодня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?</w:t>
            </w:r>
            <w:r w:rsidR="00014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585B9A" w14:textId="7D2B909A" w:rsidR="009C7DB1" w:rsidRPr="000451F7" w:rsidRDefault="00014F90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правильно определили тему</w:t>
            </w:r>
            <w:r w:rsidR="009C7DB1">
              <w:rPr>
                <w:rFonts w:ascii="Times New Roman" w:hAnsi="Times New Roman"/>
                <w:sz w:val="24"/>
                <w:szCs w:val="24"/>
              </w:rPr>
              <w:t xml:space="preserve"> нашего урока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C7DB1">
              <w:rPr>
                <w:rFonts w:ascii="Times New Roman" w:hAnsi="Times New Roman"/>
                <w:sz w:val="24"/>
                <w:szCs w:val="24"/>
              </w:rPr>
              <w:t xml:space="preserve"> Обработка нижнего среза блузки –топ.</w:t>
            </w:r>
          </w:p>
          <w:p w14:paraId="2686510B" w14:textId="7707A73A" w:rsidR="009C7DB1" w:rsidRPr="00555798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3" w:type="dxa"/>
            <w:tcBorders>
              <w:top w:val="single" w:sz="4" w:space="0" w:color="auto"/>
            </w:tcBorders>
            <w:vAlign w:val="center"/>
          </w:tcPr>
          <w:p w14:paraId="51B41A41" w14:textId="0963077C" w:rsidR="009C7DB1" w:rsidRPr="000451F7" w:rsidRDefault="009C7DB1" w:rsidP="009C11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</w:p>
          <w:p w14:paraId="771999FD" w14:textId="670DAEB2" w:rsidR="009C7DB1" w:rsidRPr="000451F7" w:rsidRDefault="009C7DB1" w:rsidP="009C7D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Обрабо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тка нижнего среза блузки –топ. </w:t>
            </w:r>
          </w:p>
          <w:p w14:paraId="05600569" w14:textId="521C1E43" w:rsidR="009C7DB1" w:rsidRPr="000451F7" w:rsidRDefault="009C7DB1" w:rsidP="009C11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DFD04B" w14:textId="39D8EACA" w:rsidR="009C7DB1" w:rsidRDefault="009C7DB1" w:rsidP="00DE09AD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C7DB1" w:rsidRPr="000451F7" w14:paraId="1EBE70E3" w14:textId="77777777" w:rsidTr="002F3989">
        <w:tc>
          <w:tcPr>
            <w:tcW w:w="15417" w:type="dxa"/>
            <w:gridSpan w:val="3"/>
            <w:vAlign w:val="center"/>
          </w:tcPr>
          <w:p w14:paraId="7FB6B158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ПРИМЕНЕНИЕ НА ПРАКТИКЕ ПОЛУЧЕННЫХ РАНЕЕ ТЕХНОЛОГИЧЕСКИХ ЗНАНИЙ, УМЕНИЙ И НАВЫКОВ. (12минут)</w:t>
            </w:r>
          </w:p>
        </w:tc>
      </w:tr>
      <w:tr w:rsidR="009C7DB1" w:rsidRPr="000451F7" w14:paraId="79182B31" w14:textId="77777777" w:rsidTr="005302E6">
        <w:trPr>
          <w:trHeight w:val="930"/>
        </w:trPr>
        <w:tc>
          <w:tcPr>
            <w:tcW w:w="3140" w:type="dxa"/>
            <w:tcBorders>
              <w:bottom w:val="single" w:sz="4" w:space="0" w:color="auto"/>
            </w:tcBorders>
            <w:vAlign w:val="center"/>
          </w:tcPr>
          <w:p w14:paraId="0AFD67F2" w14:textId="77777777" w:rsidR="009C7DB1" w:rsidRPr="000451F7" w:rsidRDefault="009C7DB1" w:rsidP="00DE09AD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технологических понятий. (2мин.)</w:t>
            </w:r>
          </w:p>
        </w:tc>
        <w:tc>
          <w:tcPr>
            <w:tcW w:w="5524" w:type="dxa"/>
            <w:tcBorders>
              <w:bottom w:val="single" w:sz="4" w:space="0" w:color="auto"/>
            </w:tcBorders>
            <w:vAlign w:val="center"/>
          </w:tcPr>
          <w:p w14:paraId="5C6F537D" w14:textId="77777777" w:rsidR="00555798" w:rsidRDefault="00555798" w:rsidP="005557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895A39" w14:textId="06BCAA12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Посмотрите на чертеж и вспомните основные</w:t>
            </w:r>
            <w:r w:rsidR="000A676F">
              <w:rPr>
                <w:rFonts w:ascii="Times New Roman" w:hAnsi="Times New Roman"/>
                <w:sz w:val="24"/>
                <w:szCs w:val="24"/>
              </w:rPr>
              <w:t xml:space="preserve"> детали и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срезы нашего изделия?</w:t>
            </w:r>
            <w:r w:rsidR="000A19B8">
              <w:rPr>
                <w:rFonts w:ascii="Times New Roman" w:hAnsi="Times New Roman"/>
                <w:sz w:val="24"/>
                <w:szCs w:val="24"/>
              </w:rPr>
              <w:t xml:space="preserve"> Карточка №2.</w:t>
            </w:r>
          </w:p>
          <w:p w14:paraId="4E571619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53" w:type="dxa"/>
            <w:tcBorders>
              <w:bottom w:val="single" w:sz="4" w:space="0" w:color="auto"/>
            </w:tcBorders>
            <w:vAlign w:val="center"/>
          </w:tcPr>
          <w:p w14:paraId="7DF78B4E" w14:textId="15288CA5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выходят к доске, вытаскивают карточки с названием срезов и показывают на чертеже.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Слабые ученики по</w:t>
            </w:r>
            <w:r>
              <w:rPr>
                <w:rFonts w:ascii="Times New Roman" w:hAnsi="Times New Roman"/>
                <w:sz w:val="24"/>
                <w:szCs w:val="24"/>
              </w:rPr>
              <w:t>дписывают срезы  на индивидуальной карточке №2.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A82174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C7DB1" w:rsidRPr="000451F7" w14:paraId="2D4138E8" w14:textId="77777777" w:rsidTr="005302E6">
        <w:trPr>
          <w:trHeight w:val="3300"/>
        </w:trPr>
        <w:tc>
          <w:tcPr>
            <w:tcW w:w="3140" w:type="dxa"/>
            <w:vMerge w:val="restart"/>
            <w:tcBorders>
              <w:top w:val="single" w:sz="4" w:space="0" w:color="auto"/>
            </w:tcBorders>
            <w:vAlign w:val="center"/>
          </w:tcPr>
          <w:p w14:paraId="2F3DDEA7" w14:textId="77777777" w:rsidR="009C7DB1" w:rsidRPr="000451F7" w:rsidRDefault="009C7DB1" w:rsidP="00DE09AD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Объяснение учителя (5мин.)</w:t>
            </w:r>
          </w:p>
        </w:tc>
        <w:tc>
          <w:tcPr>
            <w:tcW w:w="5524" w:type="dxa"/>
            <w:tcBorders>
              <w:top w:val="single" w:sz="4" w:space="0" w:color="auto"/>
            </w:tcBorders>
            <w:vAlign w:val="center"/>
          </w:tcPr>
          <w:p w14:paraId="1B77CEF9" w14:textId="22BD7B6D" w:rsidR="00555798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555798"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="00555798" w:rsidRPr="000451F7">
              <w:rPr>
                <w:rFonts w:ascii="Times New Roman" w:hAnsi="Times New Roman"/>
                <w:sz w:val="24"/>
                <w:szCs w:val="24"/>
              </w:rPr>
              <w:t>. Каким ш</w:t>
            </w:r>
            <w:r w:rsidR="006639D7">
              <w:rPr>
                <w:rFonts w:ascii="Times New Roman" w:hAnsi="Times New Roman"/>
                <w:sz w:val="24"/>
                <w:szCs w:val="24"/>
              </w:rPr>
              <w:t xml:space="preserve">вом мы обрабатываем  нижний </w:t>
            </w:r>
            <w:r w:rsidR="00555798" w:rsidRPr="000451F7">
              <w:rPr>
                <w:rFonts w:ascii="Times New Roman" w:hAnsi="Times New Roman"/>
                <w:sz w:val="24"/>
                <w:szCs w:val="24"/>
              </w:rPr>
              <w:t>сре</w:t>
            </w:r>
            <w:r w:rsidR="006639D7">
              <w:rPr>
                <w:rFonts w:ascii="Times New Roman" w:hAnsi="Times New Roman"/>
                <w:sz w:val="24"/>
                <w:szCs w:val="24"/>
              </w:rPr>
              <w:t>з блузки</w:t>
            </w:r>
            <w:r w:rsidR="00555798" w:rsidRPr="000451F7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555798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</w:t>
            </w:r>
          </w:p>
          <w:p w14:paraId="73937D37" w14:textId="706500D3" w:rsidR="009C7DB1" w:rsidRPr="000451F7" w:rsidRDefault="00555798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Давайте повторим технологию выполнения шва. </w:t>
            </w:r>
          </w:p>
          <w:p w14:paraId="7C378AEE" w14:textId="00E3C08E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Объяснение понятия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55798">
              <w:rPr>
                <w:rFonts w:ascii="Times New Roman" w:hAnsi="Times New Roman"/>
                <w:sz w:val="24"/>
                <w:szCs w:val="24"/>
              </w:rPr>
              <w:t>(Внимание на</w:t>
            </w:r>
            <w:r w:rsidR="00A26374">
              <w:rPr>
                <w:rFonts w:ascii="Times New Roman" w:hAnsi="Times New Roman"/>
                <w:sz w:val="24"/>
                <w:szCs w:val="24"/>
              </w:rPr>
              <w:t xml:space="preserve"> слайд.</w:t>
            </w:r>
            <w:r w:rsidR="0055579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9D9D8A6" w14:textId="01904D8A" w:rsidR="009C7DB1" w:rsidRPr="000451F7" w:rsidRDefault="005A4B83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1.Подогнуть нижний</w:t>
            </w:r>
            <w:r w:rsidR="009C7DB1" w:rsidRPr="000451F7">
              <w:rPr>
                <w:rFonts w:ascii="Times New Roman" w:hAnsi="Times New Roman"/>
                <w:sz w:val="24"/>
                <w:szCs w:val="24"/>
              </w:rPr>
              <w:t xml:space="preserve"> срез на изнаночную сто</w:t>
            </w:r>
            <w:r w:rsidR="00555798">
              <w:rPr>
                <w:rFonts w:ascii="Times New Roman" w:hAnsi="Times New Roman"/>
                <w:sz w:val="24"/>
                <w:szCs w:val="24"/>
              </w:rPr>
              <w:t xml:space="preserve">рону на 5-7мм </w:t>
            </w:r>
          </w:p>
          <w:p w14:paraId="355952D0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2Сколоть, заметать, проутюжить.</w:t>
            </w:r>
          </w:p>
          <w:p w14:paraId="3ECACECD" w14:textId="4AE94A36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3.Подогнуть второй раз поперечный срез на изна</w:t>
            </w:r>
            <w:r w:rsidR="00555798">
              <w:rPr>
                <w:rFonts w:ascii="Times New Roman" w:hAnsi="Times New Roman"/>
                <w:sz w:val="24"/>
                <w:szCs w:val="24"/>
              </w:rPr>
              <w:t xml:space="preserve">ночную сторону на 10 мм </w:t>
            </w:r>
          </w:p>
          <w:p w14:paraId="056C7521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4.Подогнуть срез, сколоть, заметать.</w:t>
            </w:r>
          </w:p>
          <w:p w14:paraId="2CD6209F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5.Застрочить на 1-2 мм от края подгиба.</w:t>
            </w:r>
          </w:p>
          <w:p w14:paraId="72D0CB83" w14:textId="77777777" w:rsidR="00555798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6.Удалить нитки заметывания </w:t>
            </w:r>
          </w:p>
          <w:p w14:paraId="2DAE3EFE" w14:textId="355486BA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6374">
              <w:rPr>
                <w:rFonts w:ascii="Times New Roman" w:hAnsi="Times New Roman"/>
                <w:sz w:val="24"/>
                <w:szCs w:val="24"/>
              </w:rPr>
              <w:t>П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риутюжить шов.</w:t>
            </w:r>
          </w:p>
        </w:tc>
        <w:tc>
          <w:tcPr>
            <w:tcW w:w="6753" w:type="dxa"/>
            <w:vMerge w:val="restart"/>
            <w:tcBorders>
              <w:top w:val="single" w:sz="4" w:space="0" w:color="auto"/>
            </w:tcBorders>
            <w:vAlign w:val="center"/>
          </w:tcPr>
          <w:p w14:paraId="35E2CA56" w14:textId="56841D16" w:rsidR="00555798" w:rsidRDefault="00555798" w:rsidP="005557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ответ.</w:t>
            </w:r>
          </w:p>
          <w:p w14:paraId="02BE6065" w14:textId="1A42DDC9" w:rsidR="00555798" w:rsidRPr="000451F7" w:rsidRDefault="00555798" w:rsidP="005557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Швом в подгибку с закрытым срезом.</w:t>
            </w:r>
          </w:p>
          <w:p w14:paraId="5C84BC9C" w14:textId="77777777" w:rsidR="00555798" w:rsidRPr="000451F7" w:rsidRDefault="00555798" w:rsidP="005557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B357D7" w14:textId="70E732DD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1.Учащиеся</w:t>
            </w:r>
            <w:r w:rsidR="00A26374">
              <w:rPr>
                <w:rFonts w:ascii="Times New Roman" w:hAnsi="Times New Roman"/>
                <w:sz w:val="24"/>
                <w:szCs w:val="24"/>
              </w:rPr>
              <w:t xml:space="preserve"> выходят вставляют карточки на стенде (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выполняют упражнение по памяти</w:t>
            </w:r>
            <w:r w:rsidR="00A26374">
              <w:rPr>
                <w:rFonts w:ascii="Times New Roman" w:hAnsi="Times New Roman"/>
                <w:sz w:val="24"/>
                <w:szCs w:val="24"/>
              </w:rPr>
              <w:t>)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(карточка №3)</w:t>
            </w:r>
          </w:p>
          <w:p w14:paraId="4B3D841C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01F812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2.Проверяют- используя изображение на экране.</w:t>
            </w:r>
          </w:p>
          <w:p w14:paraId="70969278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3После выполнения работают с технологической картой на стенде.</w:t>
            </w:r>
          </w:p>
          <w:p w14:paraId="5B7DEDD1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4.Слабые обучающиеся повторяют определения за более сильными учениками.</w:t>
            </w:r>
          </w:p>
          <w:p w14:paraId="09195E3E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DB1" w:rsidRPr="000451F7" w14:paraId="01496AA7" w14:textId="77777777" w:rsidTr="00C86233">
        <w:tc>
          <w:tcPr>
            <w:tcW w:w="3140" w:type="dxa"/>
            <w:vMerge/>
            <w:tcBorders>
              <w:bottom w:val="single" w:sz="4" w:space="0" w:color="auto"/>
            </w:tcBorders>
            <w:vAlign w:val="center"/>
          </w:tcPr>
          <w:p w14:paraId="3A30E197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vAlign w:val="center"/>
          </w:tcPr>
          <w:p w14:paraId="004B3860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3" w:type="dxa"/>
            <w:vMerge/>
            <w:vAlign w:val="center"/>
          </w:tcPr>
          <w:p w14:paraId="60BE582C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C7DB1" w:rsidRPr="000451F7" w14:paraId="571C1359" w14:textId="77777777" w:rsidTr="00C86233">
        <w:tc>
          <w:tcPr>
            <w:tcW w:w="3140" w:type="dxa"/>
            <w:tcBorders>
              <w:top w:val="single" w:sz="4" w:space="0" w:color="auto"/>
            </w:tcBorders>
            <w:vAlign w:val="center"/>
          </w:tcPr>
          <w:p w14:paraId="788D4249" w14:textId="77777777" w:rsidR="009C7DB1" w:rsidRPr="000451F7" w:rsidRDefault="009C7DB1" w:rsidP="00DE09AD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Закрепление знаний. (1мин.)</w:t>
            </w:r>
          </w:p>
        </w:tc>
        <w:tc>
          <w:tcPr>
            <w:tcW w:w="5524" w:type="dxa"/>
            <w:vAlign w:val="center"/>
          </w:tcPr>
          <w:p w14:paraId="5E34DE82" w14:textId="7AF8CE7B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 Перед вами на интерактивной доске изображена схема шва в подгибку с закрытым срезом, внимательно посмотрите и запомните ее.</w:t>
            </w:r>
          </w:p>
          <w:p w14:paraId="2D490D80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3" w:type="dxa"/>
            <w:vAlign w:val="center"/>
          </w:tcPr>
          <w:p w14:paraId="3E01EBE2" w14:textId="6F438614" w:rsidR="00A26374" w:rsidRPr="000451F7" w:rsidRDefault="009C7DB1" w:rsidP="00A26374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1</w:t>
            </w:r>
            <w:r w:rsidR="00A26374" w:rsidRPr="000451F7">
              <w:rPr>
                <w:rFonts w:ascii="Times New Roman" w:hAnsi="Times New Roman"/>
                <w:sz w:val="24"/>
                <w:szCs w:val="24"/>
              </w:rPr>
              <w:t>1.Учащиеся</w:t>
            </w:r>
            <w:r w:rsidR="00A26374">
              <w:rPr>
                <w:rFonts w:ascii="Times New Roman" w:hAnsi="Times New Roman"/>
                <w:sz w:val="24"/>
                <w:szCs w:val="24"/>
              </w:rPr>
              <w:t xml:space="preserve"> выходя</w:t>
            </w:r>
            <w:r w:rsidR="00014F90">
              <w:rPr>
                <w:rFonts w:ascii="Times New Roman" w:hAnsi="Times New Roman"/>
                <w:sz w:val="24"/>
                <w:szCs w:val="24"/>
              </w:rPr>
              <w:t xml:space="preserve">т вставляют карточки на стенде </w:t>
            </w:r>
            <w:r w:rsidR="00A26374" w:rsidRPr="000451F7">
              <w:rPr>
                <w:rFonts w:ascii="Times New Roman" w:hAnsi="Times New Roman"/>
                <w:sz w:val="24"/>
                <w:szCs w:val="24"/>
              </w:rPr>
              <w:t>выполняют упражнение по памяти</w:t>
            </w:r>
            <w:r w:rsidR="00A26374">
              <w:rPr>
                <w:rFonts w:ascii="Times New Roman" w:hAnsi="Times New Roman"/>
                <w:sz w:val="24"/>
                <w:szCs w:val="24"/>
              </w:rPr>
              <w:t>)</w:t>
            </w:r>
            <w:r w:rsidR="00A26374" w:rsidRPr="000451F7">
              <w:rPr>
                <w:rFonts w:ascii="Times New Roman" w:hAnsi="Times New Roman"/>
                <w:sz w:val="24"/>
                <w:szCs w:val="24"/>
              </w:rPr>
              <w:t xml:space="preserve"> (карточка №3)</w:t>
            </w:r>
          </w:p>
          <w:p w14:paraId="6697AD08" w14:textId="70B18A41" w:rsidR="009C7DB1" w:rsidRPr="000451F7" w:rsidRDefault="009B707C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DB1" w:rsidRPr="000451F7">
              <w:rPr>
                <w:rFonts w:ascii="Times New Roman" w:hAnsi="Times New Roman"/>
                <w:sz w:val="24"/>
                <w:szCs w:val="24"/>
              </w:rPr>
              <w:t>Учащиеся выполняют упражнение по памяти.</w:t>
            </w:r>
          </w:p>
          <w:p w14:paraId="63D5FB53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23177CD1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DB1" w:rsidRPr="000451F7" w14:paraId="5B5B4CDB" w14:textId="77777777" w:rsidTr="00990745">
        <w:tc>
          <w:tcPr>
            <w:tcW w:w="3140" w:type="dxa"/>
            <w:vAlign w:val="center"/>
          </w:tcPr>
          <w:p w14:paraId="6B1F2ABA" w14:textId="77777777" w:rsidR="009C7DB1" w:rsidRPr="000451F7" w:rsidRDefault="009C7DB1" w:rsidP="00DE09AD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Закрепление знаний о швах(4мин.)</w:t>
            </w:r>
          </w:p>
          <w:p w14:paraId="25B702E7" w14:textId="77777777" w:rsidR="009C7DB1" w:rsidRPr="000451F7" w:rsidRDefault="009C7DB1" w:rsidP="00DE09A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  <w:vAlign w:val="center"/>
          </w:tcPr>
          <w:p w14:paraId="78F72FF5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Учитель даёт задание на коррекцию логического мышления. 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На интерактивной доске учитель работает с Интерактивным плакатом «типы швов»</w:t>
            </w:r>
          </w:p>
          <w:p w14:paraId="3DF7B441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Вопрос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. Посмотрите, внимательно, какая схема шва соответствует шву в подгибку с закрытым срезом.</w:t>
            </w:r>
          </w:p>
          <w:p w14:paraId="62CAEAF7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6753" w:type="dxa"/>
            <w:vAlign w:val="center"/>
          </w:tcPr>
          <w:p w14:paraId="1DA4FF44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Обучающиеся обводят цифру 5.</w:t>
            </w:r>
          </w:p>
          <w:p w14:paraId="5DE19F01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Воспитанники слушают учителя, с использованием слухового зрительного анализаторов воспринимают материал </w:t>
            </w:r>
          </w:p>
          <w:p w14:paraId="339DD842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7E2F39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E66FFB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62B499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B6FED6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7DB1" w:rsidRPr="000451F7" w14:paraId="401E698B" w14:textId="77777777" w:rsidTr="00990745">
        <w:tc>
          <w:tcPr>
            <w:tcW w:w="3140" w:type="dxa"/>
            <w:vMerge w:val="restart"/>
            <w:vAlign w:val="center"/>
          </w:tcPr>
          <w:p w14:paraId="58A043BA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1.5 Критерии качества</w:t>
            </w:r>
          </w:p>
        </w:tc>
        <w:tc>
          <w:tcPr>
            <w:tcW w:w="5524" w:type="dxa"/>
            <w:vAlign w:val="center"/>
          </w:tcPr>
          <w:p w14:paraId="17530C11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 Вспомните, какое основное требование предъявляют к качеству выполнения шва?</w:t>
            </w:r>
          </w:p>
          <w:p w14:paraId="6802A551" w14:textId="42E31810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(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учитель демонстрирует на интерактивной доске критерии качества шва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53" w:type="dxa"/>
            <w:vAlign w:val="center"/>
          </w:tcPr>
          <w:p w14:paraId="488CF6A8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DF69E3" w14:textId="5B46BE18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Примерный ответ</w:t>
            </w:r>
            <w:r w:rsidR="00E75299">
              <w:rPr>
                <w:rFonts w:ascii="Times New Roman" w:hAnsi="Times New Roman"/>
                <w:sz w:val="24"/>
                <w:szCs w:val="24"/>
              </w:rPr>
              <w:t xml:space="preserve">.1. Ширина шва </w:t>
            </w:r>
            <w:r w:rsidR="006B602F">
              <w:rPr>
                <w:rFonts w:ascii="Times New Roman" w:hAnsi="Times New Roman"/>
                <w:sz w:val="24"/>
                <w:szCs w:val="24"/>
              </w:rPr>
              <w:t xml:space="preserve"> равна 7-10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мм.</w:t>
            </w:r>
          </w:p>
          <w:p w14:paraId="2FEE2805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2Строчка выполнена на расстоянии 1-2 мм от края подгиба.</w:t>
            </w:r>
          </w:p>
          <w:p w14:paraId="5E8219A3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3.Влажно-тепловая обработка выполнена качественно.</w:t>
            </w:r>
          </w:p>
        </w:tc>
      </w:tr>
      <w:tr w:rsidR="009C7DB1" w:rsidRPr="000451F7" w14:paraId="06DBA2B7" w14:textId="77777777" w:rsidTr="00990745">
        <w:tc>
          <w:tcPr>
            <w:tcW w:w="3140" w:type="dxa"/>
            <w:vMerge/>
            <w:vAlign w:val="center"/>
          </w:tcPr>
          <w:p w14:paraId="69C3BF7A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vMerge w:val="restart"/>
            <w:vAlign w:val="center"/>
          </w:tcPr>
          <w:p w14:paraId="15959E30" w14:textId="4F19062C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B602F">
              <w:rPr>
                <w:rFonts w:ascii="Times New Roman" w:hAnsi="Times New Roman"/>
                <w:sz w:val="24"/>
                <w:szCs w:val="24"/>
              </w:rPr>
              <w:t>Ширина шва вподгибку равна 7-10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мм.</w:t>
            </w:r>
          </w:p>
          <w:p w14:paraId="27E25C60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2Строчка выполнена ровно на расстоянии 1-2 мм от края подгиба.</w:t>
            </w:r>
          </w:p>
          <w:p w14:paraId="31FE868C" w14:textId="77777777" w:rsidR="009C7DB1" w:rsidRPr="000451F7" w:rsidRDefault="009C7DB1" w:rsidP="00DE0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3.Влажно-тепловая обработка выполнена каче</w:t>
            </w:r>
            <w:r w:rsidRPr="000451F7">
              <w:rPr>
                <w:rFonts w:ascii="Times New Roman" w:hAnsi="Times New Roman"/>
                <w:sz w:val="24"/>
                <w:szCs w:val="24"/>
              </w:rPr>
              <w:lastRenderedPageBreak/>
              <w:t>ственно.</w:t>
            </w:r>
          </w:p>
          <w:p w14:paraId="0C7C8121" w14:textId="77777777" w:rsidR="009C7DB1" w:rsidRPr="000451F7" w:rsidRDefault="009C7DB1" w:rsidP="00DE09A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3" w:type="dxa"/>
            <w:vAlign w:val="center"/>
          </w:tcPr>
          <w:p w14:paraId="1F72816B" w14:textId="77777777" w:rsidR="009C7DB1" w:rsidRPr="000451F7" w:rsidRDefault="009C7DB1" w:rsidP="00DE09AD">
            <w:pPr>
              <w:ind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C7DB1" w:rsidRPr="000451F7" w14:paraId="0078787D" w14:textId="77777777" w:rsidTr="000451F7">
        <w:trPr>
          <w:trHeight w:val="276"/>
        </w:trPr>
        <w:tc>
          <w:tcPr>
            <w:tcW w:w="3140" w:type="dxa"/>
            <w:vMerge/>
            <w:tcBorders>
              <w:bottom w:val="single" w:sz="4" w:space="0" w:color="auto"/>
            </w:tcBorders>
            <w:vAlign w:val="center"/>
          </w:tcPr>
          <w:p w14:paraId="32FE0CD7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vMerge/>
            <w:tcBorders>
              <w:bottom w:val="single" w:sz="4" w:space="0" w:color="auto"/>
            </w:tcBorders>
            <w:vAlign w:val="center"/>
          </w:tcPr>
          <w:p w14:paraId="573F5D16" w14:textId="77777777" w:rsidR="009C7DB1" w:rsidRPr="000451F7" w:rsidRDefault="009C7DB1" w:rsidP="00DE09A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3" w:type="dxa"/>
            <w:vMerge w:val="restart"/>
            <w:vAlign w:val="center"/>
          </w:tcPr>
          <w:p w14:paraId="34E2EBAF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C7DB1" w:rsidRPr="000451F7" w14:paraId="058FBE64" w14:textId="77777777" w:rsidTr="000451F7">
        <w:trPr>
          <w:trHeight w:val="276"/>
        </w:trPr>
        <w:tc>
          <w:tcPr>
            <w:tcW w:w="3140" w:type="dxa"/>
            <w:vMerge w:val="restart"/>
            <w:tcBorders>
              <w:top w:val="single" w:sz="4" w:space="0" w:color="auto"/>
            </w:tcBorders>
            <w:vAlign w:val="center"/>
          </w:tcPr>
          <w:p w14:paraId="28B2F3B5" w14:textId="32EB8902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1.6.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правил техники безопасности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</w:tcBorders>
            <w:vAlign w:val="center"/>
          </w:tcPr>
          <w:p w14:paraId="743C253E" w14:textId="77777777" w:rsidR="009C7DB1" w:rsidRPr="000451F7" w:rsidRDefault="009C7DB1" w:rsidP="00DE09AD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Учитель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. При работе с ручными инструментами: иголкой и ножницами необходимо соблюдать правила техники безопасности. Давайте вспомним их. </w:t>
            </w:r>
          </w:p>
        </w:tc>
        <w:tc>
          <w:tcPr>
            <w:tcW w:w="6753" w:type="dxa"/>
            <w:vMerge/>
            <w:tcBorders>
              <w:bottom w:val="single" w:sz="4" w:space="0" w:color="auto"/>
            </w:tcBorders>
            <w:vAlign w:val="center"/>
          </w:tcPr>
          <w:p w14:paraId="426DB399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7DB1" w:rsidRPr="000451F7" w14:paraId="1FD81FC7" w14:textId="77777777" w:rsidTr="000451F7">
        <w:trPr>
          <w:trHeight w:val="735"/>
        </w:trPr>
        <w:tc>
          <w:tcPr>
            <w:tcW w:w="3140" w:type="dxa"/>
            <w:vMerge/>
            <w:vAlign w:val="center"/>
          </w:tcPr>
          <w:p w14:paraId="7687B294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4" w:type="dxa"/>
            <w:vMerge/>
            <w:vAlign w:val="center"/>
          </w:tcPr>
          <w:p w14:paraId="4EDAD711" w14:textId="77777777" w:rsidR="009C7DB1" w:rsidRPr="000451F7" w:rsidRDefault="009C7DB1" w:rsidP="00DE09AD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753" w:type="dxa"/>
            <w:tcBorders>
              <w:top w:val="single" w:sz="4" w:space="0" w:color="auto"/>
            </w:tcBorders>
            <w:vAlign w:val="center"/>
          </w:tcPr>
          <w:p w14:paraId="3C799865" w14:textId="77777777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Обучающиеся передают ножницы и называют правила   техники безопасности по очереди.</w:t>
            </w:r>
          </w:p>
        </w:tc>
      </w:tr>
      <w:tr w:rsidR="009C7DB1" w:rsidRPr="000451F7" w14:paraId="05F0E099" w14:textId="77777777" w:rsidTr="00990745">
        <w:tc>
          <w:tcPr>
            <w:tcW w:w="3140" w:type="dxa"/>
            <w:vAlign w:val="center"/>
          </w:tcPr>
          <w:p w14:paraId="4147DAE7" w14:textId="50C56E0A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Демонстрация пошива шва в подгибку с закрытым срезом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(5 мин.)</w:t>
            </w:r>
          </w:p>
        </w:tc>
        <w:tc>
          <w:tcPr>
            <w:tcW w:w="5524" w:type="dxa"/>
            <w:vAlign w:val="center"/>
          </w:tcPr>
          <w:p w14:paraId="7CA59FF0" w14:textId="48F19D15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комментируя, демонстрирует последо</w:t>
            </w:r>
            <w:r w:rsidR="009B32A9">
              <w:rPr>
                <w:rFonts w:ascii="Times New Roman" w:hAnsi="Times New Roman"/>
                <w:i/>
                <w:sz w:val="24"/>
                <w:szCs w:val="24"/>
              </w:rPr>
              <w:t>вательность обработки нижнего среза блузки –топ.</w:t>
            </w:r>
            <w:r w:rsidR="00B922D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(шов в подгибку с закрытым срезом).</w:t>
            </w:r>
          </w:p>
        </w:tc>
        <w:tc>
          <w:tcPr>
            <w:tcW w:w="6753" w:type="dxa"/>
            <w:vAlign w:val="center"/>
          </w:tcPr>
          <w:p w14:paraId="78F5BA16" w14:textId="4266C0A2" w:rsidR="009C7DB1" w:rsidRPr="000451F7" w:rsidRDefault="009C7DB1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Обучающиеся, подойдя к учительскому столу, смотрят демонстрацию последовательности изготовления шва и повторяют (проговаривая вслух) ход работы.</w:t>
            </w:r>
          </w:p>
        </w:tc>
      </w:tr>
    </w:tbl>
    <w:p w14:paraId="04E4F1C7" w14:textId="77777777" w:rsidR="00E61FA7" w:rsidRPr="000451F7" w:rsidRDefault="00E61FA7" w:rsidP="00DE09AD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14:paraId="5E1C0881" w14:textId="77777777" w:rsidR="00CF3130" w:rsidRPr="000451F7" w:rsidRDefault="00CF3130" w:rsidP="00DE0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0451F7">
        <w:rPr>
          <w:rFonts w:ascii="Times New Roman" w:hAnsi="Times New Roman"/>
          <w:b/>
          <w:sz w:val="24"/>
          <w:szCs w:val="24"/>
        </w:rPr>
        <w:t>Правила ТБ</w:t>
      </w:r>
      <w:r w:rsidR="00511937" w:rsidRPr="000451F7">
        <w:rPr>
          <w:rFonts w:ascii="Times New Roman" w:hAnsi="Times New Roman"/>
          <w:b/>
          <w:sz w:val="24"/>
          <w:szCs w:val="24"/>
        </w:rPr>
        <w:t xml:space="preserve"> при работе с иголкой и ножницами</w:t>
      </w:r>
      <w:r w:rsidRPr="000451F7">
        <w:rPr>
          <w:rFonts w:ascii="Times New Roman" w:hAnsi="Times New Roman"/>
          <w:b/>
          <w:sz w:val="24"/>
          <w:szCs w:val="24"/>
        </w:rPr>
        <w:t>:</w:t>
      </w:r>
    </w:p>
    <w:p w14:paraId="747F12F4" w14:textId="20FA1516" w:rsidR="00CF3130" w:rsidRPr="000451F7" w:rsidRDefault="00CF3130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Р</w:t>
      </w:r>
      <w:r w:rsidR="002A227A" w:rsidRPr="000451F7">
        <w:rPr>
          <w:rFonts w:ascii="Times New Roman" w:hAnsi="Times New Roman"/>
          <w:sz w:val="24"/>
          <w:szCs w:val="24"/>
        </w:rPr>
        <w:t>аботать в мастерской</w:t>
      </w:r>
      <w:r w:rsidR="00B9594D" w:rsidRPr="000451F7">
        <w:rPr>
          <w:rFonts w:ascii="Times New Roman" w:hAnsi="Times New Roman"/>
          <w:sz w:val="24"/>
          <w:szCs w:val="24"/>
        </w:rPr>
        <w:t xml:space="preserve"> необходимо в спецодежде</w:t>
      </w:r>
      <w:r w:rsidRPr="000451F7">
        <w:rPr>
          <w:rFonts w:ascii="Times New Roman" w:hAnsi="Times New Roman"/>
          <w:sz w:val="24"/>
          <w:szCs w:val="24"/>
        </w:rPr>
        <w:t xml:space="preserve">. </w:t>
      </w:r>
    </w:p>
    <w:p w14:paraId="4A070F87" w14:textId="77777777" w:rsidR="00CF3130" w:rsidRPr="000451F7" w:rsidRDefault="00B9594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Булавки и иголки хранятся в подушечке.</w:t>
      </w:r>
    </w:p>
    <w:p w14:paraId="0BEB95AC" w14:textId="77777777" w:rsidR="00CF3130" w:rsidRPr="000451F7" w:rsidRDefault="00B9594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Запрещается булавки и иголки брать в рот или вкалывать в спецодежду.</w:t>
      </w:r>
    </w:p>
    <w:p w14:paraId="67D9A2FA" w14:textId="77777777" w:rsidR="00CF3130" w:rsidRPr="000451F7" w:rsidRDefault="0042463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Любое ручное шитье выполняется с наперстком.</w:t>
      </w:r>
    </w:p>
    <w:p w14:paraId="234E3334" w14:textId="77777777" w:rsidR="0042463D" w:rsidRPr="000451F7" w:rsidRDefault="0042463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Ножницы передаются кольцами вперед.</w:t>
      </w:r>
    </w:p>
    <w:p w14:paraId="0A0F1854" w14:textId="77777777" w:rsidR="00CF3130" w:rsidRPr="000451F7" w:rsidRDefault="0042463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>Хранить ножницы необходимо в специальной коробке.</w:t>
      </w:r>
    </w:p>
    <w:p w14:paraId="0024F81B" w14:textId="77777777" w:rsidR="00CF3130" w:rsidRPr="000451F7" w:rsidRDefault="00C0778D" w:rsidP="00DE09AD">
      <w:pPr>
        <w:pStyle w:val="a4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51F7">
        <w:rPr>
          <w:rFonts w:ascii="Times New Roman" w:hAnsi="Times New Roman"/>
          <w:sz w:val="24"/>
          <w:szCs w:val="24"/>
        </w:rPr>
        <w:t xml:space="preserve">При завершении </w:t>
      </w:r>
      <w:r w:rsidR="00ED6A2F" w:rsidRPr="000451F7">
        <w:rPr>
          <w:rFonts w:ascii="Times New Roman" w:hAnsi="Times New Roman"/>
          <w:sz w:val="24"/>
          <w:szCs w:val="24"/>
        </w:rPr>
        <w:t>работы ножницы сле</w:t>
      </w:r>
      <w:r w:rsidR="00475BFE" w:rsidRPr="000451F7">
        <w:rPr>
          <w:rFonts w:ascii="Times New Roman" w:hAnsi="Times New Roman"/>
          <w:sz w:val="24"/>
          <w:szCs w:val="24"/>
        </w:rPr>
        <w:t>дует закрыть и положить острыми концами в направлении от себя.</w:t>
      </w:r>
    </w:p>
    <w:p w14:paraId="254ED005" w14:textId="77777777" w:rsidR="00654724" w:rsidRPr="000451F7" w:rsidRDefault="00654724" w:rsidP="00DE09AD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3232"/>
        <w:gridCol w:w="5491"/>
        <w:gridCol w:w="6553"/>
      </w:tblGrid>
      <w:tr w:rsidR="005A6494" w:rsidRPr="000451F7" w14:paraId="62CD0297" w14:textId="77777777" w:rsidTr="00CF3130">
        <w:tc>
          <w:tcPr>
            <w:tcW w:w="3232" w:type="dxa"/>
            <w:vAlign w:val="center"/>
          </w:tcPr>
          <w:p w14:paraId="5B8F09BC" w14:textId="77777777" w:rsidR="00CF3130" w:rsidRPr="000451F7" w:rsidRDefault="000A29EB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ДЕЯТЕЛЬНОСТЬ</w:t>
            </w:r>
            <w:r w:rsidR="00CF3130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14:paraId="1975692F" w14:textId="77777777" w:rsidR="005A6494" w:rsidRPr="000451F7" w:rsidRDefault="00750809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(45 минут)</w:t>
            </w:r>
          </w:p>
        </w:tc>
        <w:tc>
          <w:tcPr>
            <w:tcW w:w="5491" w:type="dxa"/>
            <w:vAlign w:val="center"/>
          </w:tcPr>
          <w:p w14:paraId="4850FB87" w14:textId="77777777" w:rsidR="00CF3130" w:rsidRPr="000451F7" w:rsidRDefault="00CF3130" w:rsidP="00DE09A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осуществляет текущий инструктаж по ходу выполнения учащимися самостоятельной работы;</w:t>
            </w:r>
          </w:p>
          <w:p w14:paraId="65CE4082" w14:textId="77777777" w:rsidR="00CF3130" w:rsidRPr="000451F7" w:rsidRDefault="00CF3130" w:rsidP="00DE09A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проверяет организацию рабочих мест и соблюдений безопасных условий труда;</w:t>
            </w:r>
          </w:p>
          <w:p w14:paraId="348DAC98" w14:textId="77777777" w:rsidR="00CF3130" w:rsidRPr="000451F7" w:rsidRDefault="00CF3130" w:rsidP="00DE09A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проверяет правильность выполнения трудовых приемов и технологической последовательности операций;</w:t>
            </w:r>
          </w:p>
          <w:p w14:paraId="3A23163D" w14:textId="2C9F43B7" w:rsidR="00CF3130" w:rsidRPr="000451F7" w:rsidRDefault="00CF3130" w:rsidP="00DE09A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проверяет правильность размеров и осуществление учащимися самоконтроля и оказывает индивидуальную помощь слабым учащимся в раз</w:t>
            </w:r>
            <w:r w:rsidR="00E46234" w:rsidRPr="000451F7">
              <w:rPr>
                <w:rFonts w:ascii="Times New Roman" w:hAnsi="Times New Roman"/>
                <w:sz w:val="24"/>
                <w:szCs w:val="24"/>
              </w:rPr>
              <w:t>метке шва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46234" w:rsidRPr="000451F7">
              <w:rPr>
                <w:rFonts w:ascii="Times New Roman" w:hAnsi="Times New Roman"/>
                <w:sz w:val="24"/>
                <w:szCs w:val="24"/>
              </w:rPr>
              <w:t xml:space="preserve"> способах контроля качества ручных швов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1905E3" w14:textId="77777777" w:rsidR="005A6494" w:rsidRPr="000451F7" w:rsidRDefault="00CF3130" w:rsidP="00DE09AD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>За 12 минут до окончания урока учитель просит закончить работу и с изготовленными деталями занять место за партами.</w:t>
            </w:r>
          </w:p>
        </w:tc>
        <w:tc>
          <w:tcPr>
            <w:tcW w:w="6553" w:type="dxa"/>
            <w:vAlign w:val="center"/>
          </w:tcPr>
          <w:p w14:paraId="2E03CC9A" w14:textId="77777777" w:rsidR="005A649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</w:t>
            </w:r>
            <w:r w:rsidR="00CF3130" w:rsidRPr="000451F7">
              <w:rPr>
                <w:rFonts w:ascii="Times New Roman" w:hAnsi="Times New Roman"/>
                <w:sz w:val="24"/>
                <w:szCs w:val="24"/>
              </w:rPr>
              <w:t>, расходятся по своим рабочим местам и приступают к са</w:t>
            </w:r>
            <w:r w:rsidR="00127BDC" w:rsidRPr="000451F7">
              <w:rPr>
                <w:rFonts w:ascii="Times New Roman" w:hAnsi="Times New Roman"/>
                <w:sz w:val="24"/>
                <w:szCs w:val="24"/>
              </w:rPr>
              <w:t>мостоятельной работе по обработке поперечных срезов.</w:t>
            </w:r>
          </w:p>
        </w:tc>
      </w:tr>
      <w:tr w:rsidR="00AF468C" w:rsidRPr="000451F7" w14:paraId="41FB473E" w14:textId="77777777" w:rsidTr="00CF3130">
        <w:tc>
          <w:tcPr>
            <w:tcW w:w="3232" w:type="dxa"/>
            <w:vAlign w:val="center"/>
          </w:tcPr>
          <w:p w14:paraId="6DE9421B" w14:textId="7CDFC208" w:rsidR="00AF468C" w:rsidRPr="000451F7" w:rsidRDefault="00AF468C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ФИЗКУЛЬТМИНУТКА</w:t>
            </w:r>
            <w:r w:rsidR="00750809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(5 минут.)</w:t>
            </w:r>
          </w:p>
        </w:tc>
        <w:tc>
          <w:tcPr>
            <w:tcW w:w="5491" w:type="dxa"/>
            <w:vAlign w:val="center"/>
          </w:tcPr>
          <w:p w14:paraId="2899EB30" w14:textId="77777777" w:rsidR="00AF468C" w:rsidRPr="000451F7" w:rsidRDefault="00AF468C" w:rsidP="00DE09A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На 20 минуте самостоятельной работе учитель предлагает обучающимся отложить </w:t>
            </w:r>
            <w:r w:rsidR="0056497E" w:rsidRPr="000451F7">
              <w:rPr>
                <w:rFonts w:ascii="Times New Roman" w:hAnsi="Times New Roman"/>
                <w:sz w:val="24"/>
                <w:szCs w:val="24"/>
              </w:rPr>
              <w:t>изделие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выйти в проходы</w:t>
            </w:r>
            <w:r w:rsidR="00140CC1" w:rsidRPr="000451F7">
              <w:rPr>
                <w:rFonts w:ascii="Times New Roman" w:hAnsi="Times New Roman"/>
                <w:sz w:val="24"/>
                <w:szCs w:val="24"/>
              </w:rPr>
              <w:t>,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повторить за </w:t>
            </w:r>
            <w:r w:rsidR="00140CC1" w:rsidRPr="000451F7">
              <w:rPr>
                <w:rFonts w:ascii="Times New Roman" w:hAnsi="Times New Roman"/>
                <w:sz w:val="24"/>
                <w:szCs w:val="24"/>
              </w:rPr>
              <w:t>учителем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физические </w:t>
            </w:r>
            <w:r w:rsidRPr="000451F7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для активизации работы групп мышц, которые не задействованы в ходе практической деятельности</w:t>
            </w:r>
            <w:r w:rsidR="00140CC1" w:rsidRPr="000451F7">
              <w:rPr>
                <w:rFonts w:ascii="Times New Roman" w:hAnsi="Times New Roman"/>
                <w:sz w:val="24"/>
                <w:szCs w:val="24"/>
              </w:rPr>
              <w:t xml:space="preserve"> (Игра «Зеркало»</w:t>
            </w:r>
            <w:r w:rsidR="00750809" w:rsidRPr="000451F7">
              <w:rPr>
                <w:rFonts w:ascii="Times New Roman" w:hAnsi="Times New Roman"/>
                <w:sz w:val="24"/>
                <w:szCs w:val="24"/>
              </w:rPr>
              <w:t xml:space="preserve"> на развитие внимания.</w:t>
            </w:r>
            <w:r w:rsidR="00140CC1" w:rsidRPr="000451F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53" w:type="dxa"/>
            <w:vAlign w:val="center"/>
          </w:tcPr>
          <w:p w14:paraId="172D9754" w14:textId="77777777" w:rsidR="00087CE3" w:rsidRDefault="00AF468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Обучающиеся повторяют за </w:t>
            </w:r>
            <w:r w:rsidR="00140CC1" w:rsidRPr="000451F7">
              <w:rPr>
                <w:rFonts w:ascii="Times New Roman" w:hAnsi="Times New Roman"/>
                <w:bCs/>
                <w:sz w:val="24"/>
                <w:szCs w:val="24"/>
              </w:rPr>
              <w:t>учит</w:t>
            </w:r>
            <w:r w:rsidR="00087CE3">
              <w:rPr>
                <w:rFonts w:ascii="Times New Roman" w:hAnsi="Times New Roman"/>
                <w:bCs/>
                <w:sz w:val="24"/>
                <w:szCs w:val="24"/>
              </w:rPr>
              <w:t>елем упражнения.</w:t>
            </w:r>
          </w:p>
          <w:p w14:paraId="7394FDF9" w14:textId="756CAA50" w:rsidR="00AF468C" w:rsidRDefault="00087CE3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3503">
              <w:rPr>
                <w:rFonts w:ascii="Times New Roman" w:hAnsi="Times New Roman"/>
                <w:bCs/>
                <w:sz w:val="24"/>
                <w:szCs w:val="24"/>
              </w:rPr>
              <w:t xml:space="preserve">Быстро встали, </w:t>
            </w:r>
            <w:r w:rsidR="004E52CA">
              <w:rPr>
                <w:rFonts w:ascii="Times New Roman" w:hAnsi="Times New Roman"/>
                <w:bCs/>
                <w:sz w:val="24"/>
                <w:szCs w:val="24"/>
              </w:rPr>
              <w:t xml:space="preserve">улыбнулись </w:t>
            </w:r>
          </w:p>
          <w:p w14:paraId="6BFED5DD" w14:textId="77777777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Выше, выше потянулись.</w:t>
            </w:r>
          </w:p>
          <w:p w14:paraId="29A57306" w14:textId="3A2B9D4D" w:rsidR="004E52CA" w:rsidRDefault="00087CE3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Ну-</w:t>
            </w:r>
            <w:r w:rsidR="004E52CA">
              <w:rPr>
                <w:rFonts w:ascii="Times New Roman" w:hAnsi="Times New Roman"/>
                <w:bCs/>
                <w:sz w:val="24"/>
                <w:szCs w:val="24"/>
              </w:rPr>
              <w:t xml:space="preserve"> ка плечи распрямите</w:t>
            </w:r>
          </w:p>
          <w:p w14:paraId="02579C4C" w14:textId="77777777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Поднимите, опустите,</w:t>
            </w:r>
          </w:p>
          <w:p w14:paraId="6D920749" w14:textId="77777777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Вправо, влево повернитесь</w:t>
            </w:r>
          </w:p>
          <w:p w14:paraId="10A37614" w14:textId="77777777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Рук коленями коснитесь </w:t>
            </w:r>
          </w:p>
          <w:p w14:paraId="0C70FE31" w14:textId="77777777" w:rsidR="004E52CA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 теперь представим вместе </w:t>
            </w:r>
          </w:p>
          <w:p w14:paraId="33E06123" w14:textId="35188912" w:rsidR="004E52CA" w:rsidRPr="000451F7" w:rsidRDefault="004E52C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Будто дует теплый ветер. </w:t>
            </w:r>
          </w:p>
        </w:tc>
      </w:tr>
      <w:tr w:rsidR="005A6494" w:rsidRPr="000451F7" w14:paraId="36168656" w14:textId="77777777" w:rsidTr="00CF3130">
        <w:tc>
          <w:tcPr>
            <w:tcW w:w="3232" w:type="dxa"/>
            <w:vAlign w:val="center"/>
          </w:tcPr>
          <w:p w14:paraId="5FE8F2F5" w14:textId="65D44D01" w:rsidR="005A6494" w:rsidRPr="000451F7" w:rsidRDefault="00FD4146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КОНТРОЛЬ КАЧЕСТВА</w:t>
            </w:r>
          </w:p>
          <w:p w14:paraId="06BD8E41" w14:textId="77777777" w:rsidR="003A7858" w:rsidRPr="000451F7" w:rsidRDefault="003A7858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(10 минут)</w:t>
            </w:r>
          </w:p>
        </w:tc>
        <w:tc>
          <w:tcPr>
            <w:tcW w:w="5491" w:type="dxa"/>
            <w:vAlign w:val="center"/>
          </w:tcPr>
          <w:p w14:paraId="310700A5" w14:textId="77777777" w:rsidR="005A6494" w:rsidRPr="000451F7" w:rsidRDefault="00FD4146" w:rsidP="00DE09AD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Учитель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: Время самостоятельной работы на сегодняшнем уроке закончилось. Сейчас предлагаю вам оценить качество выполненной работы. Посмотрите на экран и вспомн</w:t>
            </w:r>
            <w:r w:rsidR="00E46234" w:rsidRPr="000451F7">
              <w:rPr>
                <w:rFonts w:ascii="Times New Roman" w:hAnsi="Times New Roman"/>
                <w:sz w:val="24"/>
                <w:szCs w:val="24"/>
              </w:rPr>
              <w:t>ите критерии качества шва.</w:t>
            </w:r>
          </w:p>
        </w:tc>
        <w:tc>
          <w:tcPr>
            <w:tcW w:w="6553" w:type="dxa"/>
            <w:vAlign w:val="center"/>
          </w:tcPr>
          <w:p w14:paraId="74B09A25" w14:textId="77777777" w:rsidR="00FD4146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</w:t>
            </w:r>
            <w:r w:rsidR="00BD60D0" w:rsidRPr="000451F7">
              <w:rPr>
                <w:rFonts w:ascii="Times New Roman" w:hAnsi="Times New Roman"/>
                <w:bCs/>
                <w:sz w:val="24"/>
                <w:szCs w:val="24"/>
              </w:rPr>
              <w:t>ающиеся</w:t>
            </w:r>
            <w:r w:rsidR="00ED08C4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обмениваются работами,</w:t>
            </w:r>
            <w:r w:rsidR="00BD60D0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просматривают свои швы 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 осуществляют контроль качества</w:t>
            </w:r>
            <w:r w:rsidR="00BD60D0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по критерия</w:t>
            </w:r>
            <w:r w:rsidR="00140CC1" w:rsidRPr="000451F7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8A1B3E" w:rsidRPr="000451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A6494" w:rsidRPr="000451F7" w14:paraId="5C70AD8B" w14:textId="77777777" w:rsidTr="00CF3130">
        <w:tc>
          <w:tcPr>
            <w:tcW w:w="3232" w:type="dxa"/>
            <w:vAlign w:val="center"/>
          </w:tcPr>
          <w:p w14:paraId="192C65B0" w14:textId="77777777" w:rsidR="005A6494" w:rsidRPr="000451F7" w:rsidRDefault="00FD4146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ИТОГОВ.</w:t>
            </w:r>
          </w:p>
          <w:p w14:paraId="5745DF9C" w14:textId="77777777" w:rsidR="00FD4146" w:rsidRPr="000451F7" w:rsidRDefault="00FD4146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491" w:type="dxa"/>
            <w:vAlign w:val="center"/>
          </w:tcPr>
          <w:p w14:paraId="2EA0593C" w14:textId="77777777" w:rsidR="00E4623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Учи</w:t>
            </w:r>
            <w:r w:rsidR="00E46234"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тель озвучивает отметки за урок. </w:t>
            </w:r>
          </w:p>
          <w:p w14:paraId="588C2C69" w14:textId="107832B4" w:rsidR="00FD4146" w:rsidRPr="000451F7" w:rsidRDefault="00E46234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</w:t>
            </w:r>
            <w:r w:rsidR="00FD4146"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прос</w:t>
            </w:r>
            <w:r w:rsidR="00FD4146" w:rsidRPr="000451F7">
              <w:rPr>
                <w:rFonts w:ascii="Times New Roman" w:hAnsi="Times New Roman"/>
                <w:sz w:val="24"/>
                <w:szCs w:val="24"/>
              </w:rPr>
              <w:t>. Ка</w:t>
            </w:r>
            <w:r w:rsidR="00B022FF">
              <w:rPr>
                <w:rFonts w:ascii="Times New Roman" w:hAnsi="Times New Roman"/>
                <w:sz w:val="24"/>
                <w:szCs w:val="24"/>
              </w:rPr>
              <w:t>кой срез</w:t>
            </w:r>
            <w:r w:rsidR="009B32A9">
              <w:rPr>
                <w:rFonts w:ascii="Times New Roman" w:hAnsi="Times New Roman"/>
                <w:sz w:val="24"/>
                <w:szCs w:val="24"/>
              </w:rPr>
              <w:t xml:space="preserve"> блузки-топ</w:t>
            </w:r>
            <w:r w:rsidR="0038037E" w:rsidRPr="000451F7">
              <w:rPr>
                <w:rFonts w:ascii="Times New Roman" w:hAnsi="Times New Roman"/>
                <w:sz w:val="24"/>
                <w:szCs w:val="24"/>
              </w:rPr>
              <w:t xml:space="preserve"> мы сегодня обрабатывали</w:t>
            </w:r>
            <w:r w:rsidR="00FD4146" w:rsidRPr="000451F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4909B47" w14:textId="77777777" w:rsidR="00FD4146" w:rsidRPr="000451F7" w:rsidRDefault="00FD4146" w:rsidP="00DE09AD">
            <w:pPr>
              <w:ind w:firstLine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AA1B230" w14:textId="5404645B" w:rsidR="00FD4146" w:rsidRPr="000451F7" w:rsidRDefault="00FD4146" w:rsidP="00DE09AD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Вопрос</w:t>
            </w:r>
            <w:r w:rsidR="008A1B3E" w:rsidRPr="000451F7">
              <w:rPr>
                <w:rFonts w:ascii="Times New Roman" w:hAnsi="Times New Roman"/>
                <w:sz w:val="24"/>
                <w:szCs w:val="24"/>
              </w:rPr>
              <w:t>. Каким швом мы обрабатывали сре</w:t>
            </w:r>
            <w:r w:rsidR="00B022FF">
              <w:rPr>
                <w:rFonts w:ascii="Times New Roman" w:hAnsi="Times New Roman"/>
                <w:sz w:val="24"/>
                <w:szCs w:val="24"/>
              </w:rPr>
              <w:t>з</w:t>
            </w:r>
            <w:r w:rsidR="00BA052E" w:rsidRPr="000451F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6553" w:type="dxa"/>
            <w:vAlign w:val="center"/>
          </w:tcPr>
          <w:p w14:paraId="783D822C" w14:textId="0CDC6FB5" w:rsidR="008A1B3E" w:rsidRPr="000451F7" w:rsidRDefault="008A1B3E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 Мы</w:t>
            </w:r>
            <w:r w:rsidR="009B32A9">
              <w:rPr>
                <w:rFonts w:ascii="Times New Roman" w:hAnsi="Times New Roman"/>
                <w:sz w:val="24"/>
                <w:szCs w:val="24"/>
              </w:rPr>
              <w:t xml:space="preserve"> сегодня обрабатывали нижний срез блузки-топ. </w:t>
            </w:r>
          </w:p>
          <w:p w14:paraId="6AB7CEAA" w14:textId="77777777" w:rsidR="008A1B3E" w:rsidRPr="000451F7" w:rsidRDefault="008A1B3E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28803330" w14:textId="77777777" w:rsidR="008A1B3E" w:rsidRPr="000451F7" w:rsidRDefault="008A1B3E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593893B3" w14:textId="77777777" w:rsidR="008A1B3E" w:rsidRPr="000451F7" w:rsidRDefault="008A1B3E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6A871D01" w14:textId="54FB75E9" w:rsidR="005A6494" w:rsidRPr="000451F7" w:rsidRDefault="00B022FF" w:rsidP="00DE09AD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8A1B3E" w:rsidRPr="000451F7">
              <w:rPr>
                <w:rFonts w:ascii="Times New Roman" w:hAnsi="Times New Roman"/>
                <w:sz w:val="24"/>
                <w:szCs w:val="24"/>
              </w:rPr>
              <w:t>ы обрабатывали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нижний срез блузки</w:t>
            </w:r>
            <w:r w:rsidR="008A1B3E"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1893" w:rsidRPr="000451F7">
              <w:rPr>
                <w:rFonts w:ascii="Times New Roman" w:hAnsi="Times New Roman"/>
                <w:sz w:val="24"/>
                <w:szCs w:val="24"/>
              </w:rPr>
              <w:t>швом в подгибку с закрытым срезом.</w:t>
            </w:r>
          </w:p>
        </w:tc>
      </w:tr>
      <w:tr w:rsidR="005A6494" w:rsidRPr="000451F7" w14:paraId="0EA0441E" w14:textId="77777777" w:rsidTr="00CF3130">
        <w:tc>
          <w:tcPr>
            <w:tcW w:w="3232" w:type="dxa"/>
            <w:vAlign w:val="center"/>
          </w:tcPr>
          <w:p w14:paraId="69BE82D6" w14:textId="77777777" w:rsidR="005A649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РЕФЛЕКСИЯ</w:t>
            </w:r>
            <w:r w:rsidR="003A7858"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(5минут)</w:t>
            </w:r>
          </w:p>
        </w:tc>
        <w:tc>
          <w:tcPr>
            <w:tcW w:w="5491" w:type="dxa"/>
            <w:vAlign w:val="center"/>
          </w:tcPr>
          <w:p w14:paraId="4CAE47AC" w14:textId="77777777" w:rsidR="005A649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Учитель предлагает обучающимся оценить их работу на уроке, выбрав из шкалы цветов тот цвет, который соответствует их настроению.</w:t>
            </w:r>
          </w:p>
        </w:tc>
        <w:tc>
          <w:tcPr>
            <w:tcW w:w="6553" w:type="dxa"/>
            <w:vAlign w:val="center"/>
          </w:tcPr>
          <w:p w14:paraId="55007BF5" w14:textId="77777777" w:rsidR="005A6494" w:rsidRPr="000451F7" w:rsidRDefault="0088397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Учащиеся выбирают л</w:t>
            </w:r>
            <w:r w:rsidR="00140CC1" w:rsidRPr="000451F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песток</w:t>
            </w:r>
            <w:r w:rsidR="00FD4146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с цветом, соответствующим их настроению и магнитами прикрепляют на доску.</w:t>
            </w:r>
          </w:p>
        </w:tc>
      </w:tr>
      <w:tr w:rsidR="005A6494" w:rsidRPr="000451F7" w14:paraId="2BA84A13" w14:textId="77777777" w:rsidTr="00CF3130">
        <w:tc>
          <w:tcPr>
            <w:tcW w:w="3232" w:type="dxa"/>
            <w:vAlign w:val="center"/>
          </w:tcPr>
          <w:p w14:paraId="3561EBC5" w14:textId="77777777" w:rsidR="005A649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5491" w:type="dxa"/>
            <w:vAlign w:val="center"/>
          </w:tcPr>
          <w:p w14:paraId="089EB93D" w14:textId="77777777" w:rsidR="005A6494" w:rsidRPr="000451F7" w:rsidRDefault="00FD414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Повторить Правила ТБ</w:t>
            </w:r>
            <w:r w:rsidR="00881893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при работе с ножницами.</w:t>
            </w:r>
          </w:p>
        </w:tc>
        <w:tc>
          <w:tcPr>
            <w:tcW w:w="6553" w:type="dxa"/>
            <w:vAlign w:val="center"/>
          </w:tcPr>
          <w:p w14:paraId="4C351660" w14:textId="77777777" w:rsidR="005A6494" w:rsidRPr="000451F7" w:rsidRDefault="005A649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22E95A3" w14:textId="77777777" w:rsidR="001F1A89" w:rsidRPr="000451F7" w:rsidRDefault="001F1A89" w:rsidP="00DE09AD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155"/>
        <w:gridCol w:w="3407"/>
        <w:gridCol w:w="2676"/>
        <w:gridCol w:w="2598"/>
        <w:gridCol w:w="3581"/>
      </w:tblGrid>
      <w:tr w:rsidR="00315E44" w:rsidRPr="000451F7" w14:paraId="3B4692E4" w14:textId="77777777" w:rsidTr="00DE2660">
        <w:tc>
          <w:tcPr>
            <w:tcW w:w="15417" w:type="dxa"/>
            <w:gridSpan w:val="5"/>
            <w:vAlign w:val="center"/>
          </w:tcPr>
          <w:p w14:paraId="002F8D26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деятельности на уроке</w:t>
            </w:r>
          </w:p>
        </w:tc>
      </w:tr>
      <w:tr w:rsidR="00067D9B" w:rsidRPr="000451F7" w14:paraId="560A6CA5" w14:textId="77777777" w:rsidTr="00874E77">
        <w:tc>
          <w:tcPr>
            <w:tcW w:w="3155" w:type="dxa"/>
            <w:vAlign w:val="center"/>
          </w:tcPr>
          <w:p w14:paraId="1D7E157D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407" w:type="dxa"/>
            <w:vAlign w:val="center"/>
          </w:tcPr>
          <w:p w14:paraId="090B2A6A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Оформление доски, наглядность</w:t>
            </w:r>
          </w:p>
        </w:tc>
        <w:tc>
          <w:tcPr>
            <w:tcW w:w="2676" w:type="dxa"/>
            <w:vAlign w:val="center"/>
          </w:tcPr>
          <w:p w14:paraId="0C66DB5C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Методы, приемы, техники</w:t>
            </w:r>
          </w:p>
        </w:tc>
        <w:tc>
          <w:tcPr>
            <w:tcW w:w="2598" w:type="dxa"/>
            <w:vAlign w:val="center"/>
          </w:tcPr>
          <w:p w14:paraId="60FA0A66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3581" w:type="dxa"/>
            <w:vAlign w:val="center"/>
          </w:tcPr>
          <w:p w14:paraId="736DCACF" w14:textId="77777777" w:rsidR="00315E44" w:rsidRPr="000451F7" w:rsidRDefault="00315E44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Формируемые умения (результаты взаимодействия, сотрудничества)</w:t>
            </w:r>
          </w:p>
        </w:tc>
      </w:tr>
      <w:tr w:rsidR="0053596C" w:rsidRPr="000451F7" w14:paraId="691C9BFC" w14:textId="77777777" w:rsidTr="00874E77">
        <w:tc>
          <w:tcPr>
            <w:tcW w:w="3155" w:type="dxa"/>
            <w:vMerge w:val="restart"/>
            <w:vAlign w:val="center"/>
          </w:tcPr>
          <w:p w14:paraId="68F6E31C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ОРГМОМЕНТ.</w:t>
            </w:r>
          </w:p>
          <w:p w14:paraId="62739BF6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3310B3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A145ED2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ПОВТОРЕНИЕ.</w:t>
            </w:r>
          </w:p>
        </w:tc>
        <w:tc>
          <w:tcPr>
            <w:tcW w:w="3407" w:type="dxa"/>
            <w:vAlign w:val="center"/>
          </w:tcPr>
          <w:p w14:paraId="3C117F38" w14:textId="01604527" w:rsidR="0053596C" w:rsidRPr="001368A2" w:rsidRDefault="0053596C" w:rsidP="008445D5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8A2">
              <w:rPr>
                <w:rFonts w:ascii="Times New Roman" w:hAnsi="Times New Roman"/>
                <w:bCs/>
                <w:sz w:val="24"/>
                <w:szCs w:val="24"/>
              </w:rPr>
              <w:t>Л у ы н б и е т ь с</w:t>
            </w:r>
          </w:p>
          <w:p w14:paraId="064A62FC" w14:textId="77777777" w:rsidR="0053596C" w:rsidRPr="001368A2" w:rsidRDefault="0053596C" w:rsidP="008445D5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8A2">
              <w:rPr>
                <w:rFonts w:ascii="Times New Roman" w:hAnsi="Times New Roman"/>
                <w:bCs/>
                <w:sz w:val="24"/>
                <w:szCs w:val="24"/>
              </w:rPr>
              <w:t>2 1 3 5 4 6 8 7 10 9</w:t>
            </w:r>
          </w:p>
          <w:p w14:paraId="6EC416A4" w14:textId="6549A3FC" w:rsidR="0053596C" w:rsidRPr="000451F7" w:rsidRDefault="0053596C" w:rsidP="008445D5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расшифровывают анаграмму и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улыбаются.</w:t>
            </w:r>
          </w:p>
          <w:p w14:paraId="6A86762D" w14:textId="2E422EFE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  <w:vAlign w:val="center"/>
          </w:tcPr>
          <w:p w14:paraId="43709F06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Практический </w:t>
            </w:r>
          </w:p>
          <w:p w14:paraId="52917AA0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Словесный </w:t>
            </w:r>
          </w:p>
        </w:tc>
        <w:tc>
          <w:tcPr>
            <w:tcW w:w="2598" w:type="dxa"/>
            <w:vAlign w:val="center"/>
          </w:tcPr>
          <w:p w14:paraId="321A36F9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  <w:tc>
          <w:tcPr>
            <w:tcW w:w="3581" w:type="dxa"/>
            <w:vAlign w:val="center"/>
          </w:tcPr>
          <w:p w14:paraId="32BBC90C" w14:textId="0321F2A3" w:rsidR="0053596C" w:rsidRPr="000451F7" w:rsidRDefault="00E46D93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Учатся анализировать</w:t>
            </w:r>
            <w:r w:rsidR="003221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информацию</w:t>
            </w:r>
            <w:r w:rsidR="0053596C" w:rsidRPr="000451F7">
              <w:rPr>
                <w:rFonts w:ascii="Times New Roman" w:hAnsi="Times New Roman"/>
                <w:bCs/>
                <w:sz w:val="24"/>
                <w:szCs w:val="24"/>
              </w:rPr>
              <w:t>, слушать одноклассников, учителя.</w:t>
            </w:r>
          </w:p>
        </w:tc>
      </w:tr>
      <w:tr w:rsidR="0053596C" w:rsidRPr="000451F7" w14:paraId="07DCA86F" w14:textId="77777777" w:rsidTr="00874E77">
        <w:tc>
          <w:tcPr>
            <w:tcW w:w="3155" w:type="dxa"/>
            <w:vMerge/>
            <w:vAlign w:val="center"/>
          </w:tcPr>
          <w:p w14:paraId="09990F75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4FF2A71D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 стенде изделие, на рабочем месте каждого обучающегося индивидуальный чертеж</w:t>
            </w:r>
          </w:p>
          <w:p w14:paraId="2B01D270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  <w:vAlign w:val="center"/>
          </w:tcPr>
          <w:p w14:paraId="7FF2D06D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Демонстрация</w:t>
            </w:r>
          </w:p>
        </w:tc>
        <w:tc>
          <w:tcPr>
            <w:tcW w:w="2598" w:type="dxa"/>
            <w:vAlign w:val="center"/>
          </w:tcPr>
          <w:p w14:paraId="2132D937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Фронтальный опрос Чтение чертежа</w:t>
            </w:r>
          </w:p>
        </w:tc>
        <w:tc>
          <w:tcPr>
            <w:tcW w:w="3581" w:type="dxa"/>
            <w:vAlign w:val="center"/>
          </w:tcPr>
          <w:p w14:paraId="36C3D0F2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Учатся формулировать ответы, слушать одноклассников, учителя.</w:t>
            </w:r>
          </w:p>
          <w:p w14:paraId="1133B613" w14:textId="54D53DDC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Тренируется навык чтения чер</w:t>
            </w:r>
            <w:r w:rsidR="00B23503">
              <w:rPr>
                <w:rFonts w:ascii="Times New Roman" w:hAnsi="Times New Roman"/>
                <w:bCs/>
                <w:sz w:val="24"/>
                <w:szCs w:val="24"/>
              </w:rPr>
              <w:t>тежа с определением срезов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изделия</w:t>
            </w:r>
          </w:p>
        </w:tc>
      </w:tr>
      <w:tr w:rsidR="0053596C" w:rsidRPr="000451F7" w14:paraId="3186865D" w14:textId="77777777" w:rsidTr="00874E77">
        <w:tc>
          <w:tcPr>
            <w:tcW w:w="3155" w:type="dxa"/>
            <w:vMerge w:val="restart"/>
            <w:vAlign w:val="center"/>
          </w:tcPr>
          <w:p w14:paraId="37366046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РАБОТА С ТЕХНОЛОГИ</w:t>
            </w: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ЧЕСКОЙ КАРТОЙ</w:t>
            </w:r>
          </w:p>
        </w:tc>
        <w:tc>
          <w:tcPr>
            <w:tcW w:w="3407" w:type="dxa"/>
            <w:vAlign w:val="center"/>
          </w:tcPr>
          <w:p w14:paraId="3C182EE1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 интерактивной доске и на 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карточке №1 в технологической карте допущена 1 ошибка. Учащимся необходимо найти ошибку и исправить ее, расставив № операций.</w:t>
            </w:r>
          </w:p>
        </w:tc>
        <w:tc>
          <w:tcPr>
            <w:tcW w:w="2676" w:type="dxa"/>
            <w:vAlign w:val="center"/>
          </w:tcPr>
          <w:p w14:paraId="06CB323A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Интерактивный, прак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тический</w:t>
            </w:r>
          </w:p>
          <w:p w14:paraId="3C528F4C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14:paraId="4650213D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3581" w:type="dxa"/>
            <w:vAlign w:val="center"/>
          </w:tcPr>
          <w:p w14:paraId="0B17F7B5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Происходит коррекция и разви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тие связной устной речи посредством составления технологической карты</w:t>
            </w:r>
          </w:p>
        </w:tc>
      </w:tr>
      <w:tr w:rsidR="0053596C" w:rsidRPr="000451F7" w14:paraId="42AB0BCA" w14:textId="77777777" w:rsidTr="00874E77">
        <w:tc>
          <w:tcPr>
            <w:tcW w:w="3155" w:type="dxa"/>
            <w:vMerge/>
            <w:vAlign w:val="center"/>
          </w:tcPr>
          <w:p w14:paraId="10DD6CB0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199F59AE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После исправления открывается технологическая карта на стенде, осуществляется самопроверка.</w:t>
            </w:r>
          </w:p>
        </w:tc>
        <w:tc>
          <w:tcPr>
            <w:tcW w:w="2676" w:type="dxa"/>
            <w:vAlign w:val="center"/>
          </w:tcPr>
          <w:p w14:paraId="11403577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2598" w:type="dxa"/>
            <w:vAlign w:val="center"/>
          </w:tcPr>
          <w:p w14:paraId="674FD41F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Упражнение</w:t>
            </w:r>
          </w:p>
        </w:tc>
        <w:tc>
          <w:tcPr>
            <w:tcW w:w="3581" w:type="dxa"/>
            <w:vAlign w:val="center"/>
          </w:tcPr>
          <w:p w14:paraId="7C898472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Учатся находить необходимую информацию на технологической карте, анализировать информацию, делать выводы.</w:t>
            </w:r>
          </w:p>
        </w:tc>
      </w:tr>
      <w:tr w:rsidR="0053596C" w:rsidRPr="000451F7" w14:paraId="3514BEC2" w14:textId="77777777" w:rsidTr="002F3989">
        <w:tc>
          <w:tcPr>
            <w:tcW w:w="15417" w:type="dxa"/>
            <w:gridSpan w:val="5"/>
            <w:vAlign w:val="center"/>
          </w:tcPr>
          <w:p w14:paraId="36F02052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ПРИМЕНЕНИЕ НА ПРАКТИКЕ ПОЛУЧЕННЫХ РАНЕЕ ТЕХНОЛОГИЧЕСКИХ ЗНАНИЙ, УМЕНИЙ И НАВЫКОВ.</w:t>
            </w:r>
          </w:p>
        </w:tc>
      </w:tr>
      <w:tr w:rsidR="0053596C" w:rsidRPr="000451F7" w14:paraId="2ADA108F" w14:textId="77777777" w:rsidTr="00874E77">
        <w:tc>
          <w:tcPr>
            <w:tcW w:w="3155" w:type="dxa"/>
            <w:vAlign w:val="center"/>
          </w:tcPr>
          <w:p w14:paraId="77E6F190" w14:textId="77777777" w:rsidR="0053596C" w:rsidRPr="000451F7" w:rsidRDefault="0053596C" w:rsidP="00DE09AD">
            <w:pPr>
              <w:pStyle w:val="a4"/>
              <w:numPr>
                <w:ilvl w:val="1"/>
                <w:numId w:val="29"/>
              </w:numPr>
              <w:ind w:left="0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Повторение технологических понятий.</w:t>
            </w:r>
          </w:p>
        </w:tc>
        <w:tc>
          <w:tcPr>
            <w:tcW w:w="3407" w:type="dxa"/>
            <w:vAlign w:val="center"/>
          </w:tcPr>
          <w:p w14:paraId="71CE2063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 экране чертеж изделия.</w:t>
            </w:r>
          </w:p>
        </w:tc>
        <w:tc>
          <w:tcPr>
            <w:tcW w:w="2676" w:type="dxa"/>
            <w:vAlign w:val="center"/>
          </w:tcPr>
          <w:p w14:paraId="0BBD7892" w14:textId="73895CA9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Интерактивный, частично-поисковый</w:t>
            </w:r>
          </w:p>
        </w:tc>
        <w:tc>
          <w:tcPr>
            <w:tcW w:w="2598" w:type="dxa"/>
            <w:vAlign w:val="center"/>
          </w:tcPr>
          <w:p w14:paraId="7EC71D3A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Упражнение</w:t>
            </w:r>
          </w:p>
        </w:tc>
        <w:tc>
          <w:tcPr>
            <w:tcW w:w="3581" w:type="dxa"/>
            <w:vAlign w:val="center"/>
          </w:tcPr>
          <w:p w14:paraId="37B93002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Происходит проверка знания понятий (виды срезов).</w:t>
            </w:r>
          </w:p>
          <w:p w14:paraId="567392F8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596C" w:rsidRPr="000451F7" w14:paraId="0B71D9FF" w14:textId="77777777" w:rsidTr="00874E77">
        <w:tc>
          <w:tcPr>
            <w:tcW w:w="3155" w:type="dxa"/>
            <w:vAlign w:val="center"/>
          </w:tcPr>
          <w:p w14:paraId="0AB9F6F9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1B446AB4" w14:textId="2A259A84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Готовое</w:t>
            </w:r>
            <w:r w:rsidR="00C5394A">
              <w:rPr>
                <w:rFonts w:ascii="Times New Roman" w:hAnsi="Times New Roman"/>
                <w:bCs/>
                <w:sz w:val="24"/>
                <w:szCs w:val="24"/>
              </w:rPr>
              <w:t xml:space="preserve"> изделие – блузка-топ.</w:t>
            </w:r>
          </w:p>
        </w:tc>
        <w:tc>
          <w:tcPr>
            <w:tcW w:w="2676" w:type="dxa"/>
            <w:vAlign w:val="center"/>
          </w:tcPr>
          <w:p w14:paraId="2ABE305E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Демонстрация</w:t>
            </w:r>
          </w:p>
        </w:tc>
        <w:tc>
          <w:tcPr>
            <w:tcW w:w="2598" w:type="dxa"/>
            <w:vAlign w:val="center"/>
          </w:tcPr>
          <w:p w14:paraId="5D5249BB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  <w:tc>
          <w:tcPr>
            <w:tcW w:w="3581" w:type="dxa"/>
            <w:vAlign w:val="center"/>
          </w:tcPr>
          <w:p w14:paraId="38E384FE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Происходит коррекция и развитие понятийного мышления, памяти.</w:t>
            </w:r>
          </w:p>
        </w:tc>
      </w:tr>
      <w:tr w:rsidR="0053596C" w:rsidRPr="000451F7" w14:paraId="4C4B6A79" w14:textId="77777777" w:rsidTr="00874E77">
        <w:tc>
          <w:tcPr>
            <w:tcW w:w="3155" w:type="dxa"/>
            <w:vAlign w:val="center"/>
          </w:tcPr>
          <w:p w14:paraId="29C4B752" w14:textId="77777777" w:rsidR="0053596C" w:rsidRPr="000451F7" w:rsidRDefault="0053596C" w:rsidP="00DE09AD">
            <w:pPr>
              <w:pStyle w:val="a4"/>
              <w:numPr>
                <w:ilvl w:val="1"/>
                <w:numId w:val="29"/>
              </w:numPr>
              <w:ind w:left="0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Расширение знаний о свойствах ткани</w:t>
            </w:r>
          </w:p>
        </w:tc>
        <w:tc>
          <w:tcPr>
            <w:tcW w:w="3407" w:type="dxa"/>
            <w:vAlign w:val="center"/>
          </w:tcPr>
          <w:p w14:paraId="7AB99AA7" w14:textId="7014FE97" w:rsidR="0053596C" w:rsidRPr="000451F7" w:rsidRDefault="00C5394A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Интерактивный слайд «Виды хлопчатобумажной ткани».</w:t>
            </w:r>
          </w:p>
        </w:tc>
        <w:tc>
          <w:tcPr>
            <w:tcW w:w="2676" w:type="dxa"/>
            <w:vAlign w:val="center"/>
          </w:tcPr>
          <w:p w14:paraId="3D6EFF04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Интерактивный, Объяснительно-иллюстративный</w:t>
            </w:r>
          </w:p>
        </w:tc>
        <w:tc>
          <w:tcPr>
            <w:tcW w:w="2598" w:type="dxa"/>
            <w:vAlign w:val="center"/>
          </w:tcPr>
          <w:p w14:paraId="663A0A27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  <w:tc>
          <w:tcPr>
            <w:tcW w:w="3581" w:type="dxa"/>
            <w:vAlign w:val="center"/>
          </w:tcPr>
          <w:p w14:paraId="5BA461DE" w14:textId="77777777" w:rsidR="0053596C" w:rsidRPr="000451F7" w:rsidRDefault="0053596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Расширяются знания о видах тканей</w:t>
            </w:r>
          </w:p>
        </w:tc>
      </w:tr>
    </w:tbl>
    <w:p w14:paraId="04408239" w14:textId="77777777" w:rsidR="005A6494" w:rsidRPr="000451F7" w:rsidRDefault="005A6494" w:rsidP="00DE09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232"/>
        <w:gridCol w:w="3486"/>
        <w:gridCol w:w="2656"/>
        <w:gridCol w:w="2582"/>
        <w:gridCol w:w="3461"/>
      </w:tblGrid>
      <w:tr w:rsidR="00D27EFE" w:rsidRPr="000451F7" w14:paraId="78A94D9A" w14:textId="77777777" w:rsidTr="00115786">
        <w:tc>
          <w:tcPr>
            <w:tcW w:w="3232" w:type="dxa"/>
            <w:vMerge w:val="restart"/>
            <w:vAlign w:val="center"/>
          </w:tcPr>
          <w:p w14:paraId="39D06527" w14:textId="77777777" w:rsidR="00115786" w:rsidRPr="000451F7" w:rsidRDefault="00115786" w:rsidP="00DE09AD">
            <w:pPr>
              <w:pStyle w:val="a4"/>
              <w:numPr>
                <w:ilvl w:val="1"/>
                <w:numId w:val="36"/>
              </w:numPr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Сообщение темы урока.</w:t>
            </w:r>
          </w:p>
        </w:tc>
        <w:tc>
          <w:tcPr>
            <w:tcW w:w="3486" w:type="dxa"/>
            <w:vAlign w:val="center"/>
          </w:tcPr>
          <w:p w14:paraId="0AC55599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На экране появляется название темы и схематичное изобра</w:t>
            </w:r>
            <w:r w:rsidR="0095674E" w:rsidRPr="000451F7">
              <w:rPr>
                <w:rFonts w:ascii="Times New Roman" w:hAnsi="Times New Roman"/>
                <w:i/>
                <w:sz w:val="24"/>
                <w:szCs w:val="24"/>
              </w:rPr>
              <w:t>жение шва</w:t>
            </w:r>
          </w:p>
          <w:p w14:paraId="4F718C8C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5229B904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Интерактивный</w:t>
            </w:r>
          </w:p>
        </w:tc>
        <w:tc>
          <w:tcPr>
            <w:tcW w:w="2582" w:type="dxa"/>
            <w:vAlign w:val="center"/>
          </w:tcPr>
          <w:p w14:paraId="25ABA659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Упражнение на коррекцию непроизвольной памяти</w:t>
            </w:r>
          </w:p>
        </w:tc>
        <w:tc>
          <w:tcPr>
            <w:tcW w:w="3461" w:type="dxa"/>
            <w:vAlign w:val="center"/>
          </w:tcPr>
          <w:p w14:paraId="45195A48" w14:textId="77777777" w:rsidR="00115786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Развитие непроизвольного внимания в процессе работы с Интерактивным плакатом «Ви</w:t>
            </w:r>
            <w:r w:rsidR="00C32BAC" w:rsidRPr="000451F7">
              <w:rPr>
                <w:rFonts w:ascii="Times New Roman" w:hAnsi="Times New Roman"/>
                <w:bCs/>
                <w:sz w:val="24"/>
                <w:szCs w:val="24"/>
              </w:rPr>
              <w:t>ды швов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D27EFE" w:rsidRPr="000451F7" w14:paraId="18676B3B" w14:textId="77777777" w:rsidTr="00115786">
        <w:tc>
          <w:tcPr>
            <w:tcW w:w="3232" w:type="dxa"/>
            <w:vMerge/>
            <w:vAlign w:val="center"/>
          </w:tcPr>
          <w:p w14:paraId="1212F7CC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607ACA9C" w14:textId="2F239522" w:rsidR="00115786" w:rsidRPr="000451F7" w:rsidRDefault="0095674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На экране изображены шов в подгибку с закрытым срезом,</w:t>
            </w:r>
            <w:r w:rsidR="000451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24139" w:rsidRPr="000451F7">
              <w:rPr>
                <w:rFonts w:ascii="Times New Roman" w:hAnsi="Times New Roman"/>
                <w:i/>
                <w:sz w:val="24"/>
                <w:szCs w:val="24"/>
              </w:rPr>
              <w:t>шов в подгибку с открытым срезом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24139" w:rsidRPr="000451F7">
              <w:rPr>
                <w:rFonts w:ascii="Times New Roman" w:hAnsi="Times New Roman"/>
                <w:i/>
                <w:sz w:val="24"/>
                <w:szCs w:val="24"/>
              </w:rPr>
              <w:t>стачной</w:t>
            </w:r>
            <w:r w:rsidR="000451F7"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451F7">
              <w:rPr>
                <w:rFonts w:ascii="Times New Roman" w:hAnsi="Times New Roman"/>
                <w:i/>
                <w:sz w:val="24"/>
                <w:szCs w:val="24"/>
              </w:rPr>
              <w:t>шов.</w:t>
            </w:r>
            <w:r w:rsidR="00D27EFE" w:rsidRPr="000451F7">
              <w:rPr>
                <w:rFonts w:ascii="Times New Roman" w:hAnsi="Times New Roman"/>
                <w:i/>
                <w:noProof/>
                <w:sz w:val="24"/>
                <w:szCs w:val="24"/>
              </w:rPr>
              <w:drawing>
                <wp:inline distT="0" distB="0" distL="0" distR="0" wp14:anchorId="7B006F98" wp14:editId="5AC62117">
                  <wp:extent cx="1209675" cy="1333500"/>
                  <wp:effectExtent l="19050" t="0" r="9525" b="0"/>
                  <wp:docPr id="2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741608-46FC-4F71-9299-069D0DCB5B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58741608-46FC-4F71-9299-069D0DCB5BD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741" cy="1333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В ходе самопроверки учащиеся в</w:t>
            </w:r>
            <w:r w:rsidR="008D19E4" w:rsidRPr="000451F7">
              <w:rPr>
                <w:rFonts w:ascii="Times New Roman" w:hAnsi="Times New Roman"/>
                <w:i/>
                <w:sz w:val="24"/>
                <w:szCs w:val="24"/>
              </w:rPr>
              <w:t>ыбирают №</w:t>
            </w:r>
            <w:r w:rsidR="000451F7"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D19E4" w:rsidRPr="000451F7">
              <w:rPr>
                <w:rFonts w:ascii="Times New Roman" w:hAnsi="Times New Roman"/>
                <w:i/>
                <w:sz w:val="24"/>
                <w:szCs w:val="24"/>
              </w:rPr>
              <w:t>шва который соответ</w:t>
            </w:r>
            <w:r w:rsidR="008D19E4" w:rsidRPr="000451F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ству</w:t>
            </w: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 xml:space="preserve">ет заданному. </w:t>
            </w:r>
          </w:p>
        </w:tc>
        <w:tc>
          <w:tcPr>
            <w:tcW w:w="2656" w:type="dxa"/>
            <w:vAlign w:val="center"/>
          </w:tcPr>
          <w:p w14:paraId="61BBB77C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Интерактивный</w:t>
            </w:r>
            <w:r w:rsidR="000A29EB" w:rsidRPr="000451F7">
              <w:rPr>
                <w:rFonts w:ascii="Times New Roman" w:hAnsi="Times New Roman"/>
                <w:bCs/>
                <w:sz w:val="24"/>
                <w:szCs w:val="24"/>
              </w:rPr>
              <w:t>, репродуктивный</w:t>
            </w:r>
          </w:p>
        </w:tc>
        <w:tc>
          <w:tcPr>
            <w:tcW w:w="2582" w:type="dxa"/>
            <w:vAlign w:val="center"/>
          </w:tcPr>
          <w:p w14:paraId="797AF0B4" w14:textId="77777777" w:rsidR="0011578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Упражнение на коррекцию анализа и синтеза</w:t>
            </w:r>
          </w:p>
        </w:tc>
        <w:tc>
          <w:tcPr>
            <w:tcW w:w="3461" w:type="dxa"/>
            <w:vAlign w:val="center"/>
          </w:tcPr>
          <w:p w14:paraId="7C710F5D" w14:textId="77777777" w:rsidR="00115786" w:rsidRPr="000451F7" w:rsidRDefault="0095674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Закрепляется навык работы со схемами.</w:t>
            </w:r>
          </w:p>
        </w:tc>
      </w:tr>
      <w:tr w:rsidR="00D27EFE" w:rsidRPr="000451F7" w14:paraId="44D2E310" w14:textId="77777777" w:rsidTr="00115786">
        <w:tc>
          <w:tcPr>
            <w:tcW w:w="3232" w:type="dxa"/>
            <w:vAlign w:val="center"/>
          </w:tcPr>
          <w:p w14:paraId="5289876E" w14:textId="77777777" w:rsidR="00CF3130" w:rsidRPr="000451F7" w:rsidRDefault="00DD689B" w:rsidP="00DE09AD">
            <w:pPr>
              <w:pStyle w:val="a4"/>
              <w:numPr>
                <w:ilvl w:val="1"/>
                <w:numId w:val="36"/>
              </w:numPr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sz w:val="24"/>
                <w:szCs w:val="24"/>
              </w:rPr>
              <w:t>Демонстрация шва в подгибку с закрытым срезом.</w:t>
            </w:r>
          </w:p>
        </w:tc>
        <w:tc>
          <w:tcPr>
            <w:tcW w:w="3486" w:type="dxa"/>
            <w:vAlign w:val="center"/>
          </w:tcPr>
          <w:p w14:paraId="011D6E5E" w14:textId="55F276B6" w:rsidR="00CF3130" w:rsidRPr="000451F7" w:rsidRDefault="00CF3130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i/>
                <w:sz w:val="24"/>
                <w:szCs w:val="24"/>
              </w:rPr>
              <w:t>Учитель демонстрирует по</w:t>
            </w:r>
            <w:r w:rsidR="00DD689B" w:rsidRPr="000451F7">
              <w:rPr>
                <w:rFonts w:ascii="Times New Roman" w:hAnsi="Times New Roman"/>
                <w:i/>
                <w:sz w:val="24"/>
                <w:szCs w:val="24"/>
              </w:rPr>
              <w:t>следо</w:t>
            </w:r>
            <w:r w:rsidR="00C5394A">
              <w:rPr>
                <w:rFonts w:ascii="Times New Roman" w:hAnsi="Times New Roman"/>
                <w:i/>
                <w:sz w:val="24"/>
                <w:szCs w:val="24"/>
              </w:rPr>
              <w:t>вательность обработки нижнего среза блузки-топ.</w:t>
            </w:r>
            <w:r w:rsidR="00DD689B" w:rsidRPr="000451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656" w:type="dxa"/>
            <w:vAlign w:val="center"/>
          </w:tcPr>
          <w:p w14:paraId="611FB2BC" w14:textId="77777777" w:rsidR="00CF3130" w:rsidRPr="000451F7" w:rsidRDefault="00CF3130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Демонстрация</w:t>
            </w:r>
            <w:r w:rsidR="000A29EB" w:rsidRPr="000451F7">
              <w:rPr>
                <w:rFonts w:ascii="Times New Roman" w:hAnsi="Times New Roman"/>
                <w:bCs/>
                <w:sz w:val="24"/>
                <w:szCs w:val="24"/>
              </w:rPr>
              <w:t>, Объяснительно-иллюстративный</w:t>
            </w:r>
          </w:p>
        </w:tc>
        <w:tc>
          <w:tcPr>
            <w:tcW w:w="2582" w:type="dxa"/>
            <w:vAlign w:val="center"/>
          </w:tcPr>
          <w:p w14:paraId="1818C50B" w14:textId="77777777" w:rsidR="00CF3130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Групповое н</w:t>
            </w:r>
            <w:r w:rsidR="00CF3130" w:rsidRPr="000451F7">
              <w:rPr>
                <w:rFonts w:ascii="Times New Roman" w:hAnsi="Times New Roman"/>
                <w:bCs/>
                <w:sz w:val="24"/>
                <w:szCs w:val="24"/>
              </w:rPr>
              <w:t>аблюдение</w:t>
            </w:r>
          </w:p>
        </w:tc>
        <w:tc>
          <w:tcPr>
            <w:tcW w:w="3461" w:type="dxa"/>
            <w:vAlign w:val="center"/>
          </w:tcPr>
          <w:p w14:paraId="094C07C6" w14:textId="77777777" w:rsidR="00CF3130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Учатся применять на п</w:t>
            </w:r>
            <w:r w:rsidR="00DD689B" w:rsidRPr="000451F7">
              <w:rPr>
                <w:rFonts w:ascii="Times New Roman" w:hAnsi="Times New Roman"/>
                <w:bCs/>
                <w:sz w:val="24"/>
                <w:szCs w:val="24"/>
              </w:rPr>
              <w:t>рактике умения по обработке поперечных срезов.</w:t>
            </w:r>
          </w:p>
        </w:tc>
      </w:tr>
      <w:tr w:rsidR="00D27EFE" w:rsidRPr="000451F7" w14:paraId="50D80287" w14:textId="77777777" w:rsidTr="00115786">
        <w:tc>
          <w:tcPr>
            <w:tcW w:w="3232" w:type="dxa"/>
            <w:vAlign w:val="center"/>
          </w:tcPr>
          <w:p w14:paraId="695DB620" w14:textId="77777777" w:rsidR="00FD4146" w:rsidRPr="000451F7" w:rsidRDefault="00F77602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ПРАКТИЧЕСКАЯ ДЕЯТЕЛЬНОСТЬ. </w:t>
            </w:r>
          </w:p>
        </w:tc>
        <w:tc>
          <w:tcPr>
            <w:tcW w:w="3486" w:type="dxa"/>
            <w:vAlign w:val="center"/>
          </w:tcPr>
          <w:p w14:paraId="4B20D73F" w14:textId="425C637F" w:rsidR="000A29EB" w:rsidRPr="000451F7" w:rsidRDefault="000A29E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На экране слайд</w:t>
            </w:r>
            <w:r w:rsidR="002B11DA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Контроль качества</w:t>
            </w:r>
            <w:r w:rsidR="002B11DA" w:rsidRPr="000451F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14:paraId="45EE5BC3" w14:textId="77777777" w:rsidR="00FD4146" w:rsidRPr="000451F7" w:rsidRDefault="006A4C85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0A29EB" w:rsidRPr="000451F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стене стенд</w:t>
            </w:r>
            <w:r w:rsidR="000A29EB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Технологическая карта и</w:t>
            </w:r>
            <w:r w:rsidR="0088397C" w:rsidRPr="000451F7">
              <w:rPr>
                <w:rFonts w:ascii="Times New Roman" w:hAnsi="Times New Roman"/>
                <w:bCs/>
                <w:sz w:val="24"/>
                <w:szCs w:val="24"/>
              </w:rPr>
              <w:t>зготовления шва в подгибку с закрытым срезом.</w:t>
            </w:r>
          </w:p>
          <w:p w14:paraId="64431371" w14:textId="77777777" w:rsidR="000A29EB" w:rsidRPr="000451F7" w:rsidRDefault="000A29E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 каждого обучающего на рабочем месте индивидуальный чертеж изделия</w:t>
            </w:r>
          </w:p>
        </w:tc>
        <w:tc>
          <w:tcPr>
            <w:tcW w:w="2656" w:type="dxa"/>
            <w:vAlign w:val="center"/>
          </w:tcPr>
          <w:p w14:paraId="7C4DBA74" w14:textId="77777777" w:rsidR="00FD4146" w:rsidRPr="000451F7" w:rsidRDefault="000A29E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Репродуктивный, практический</w:t>
            </w:r>
          </w:p>
        </w:tc>
        <w:tc>
          <w:tcPr>
            <w:tcW w:w="2582" w:type="dxa"/>
            <w:vAlign w:val="center"/>
          </w:tcPr>
          <w:p w14:paraId="4CF6DD44" w14:textId="77777777" w:rsidR="00FD4146" w:rsidRPr="000451F7" w:rsidRDefault="000A29E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461" w:type="dxa"/>
            <w:vAlign w:val="center"/>
          </w:tcPr>
          <w:p w14:paraId="35934D8D" w14:textId="77777777" w:rsidR="00FD4146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Применяют на практике умения по изготовл</w:t>
            </w:r>
            <w:r w:rsidR="00FD4E28" w:rsidRPr="000451F7">
              <w:rPr>
                <w:rFonts w:ascii="Times New Roman" w:hAnsi="Times New Roman"/>
                <w:bCs/>
                <w:sz w:val="24"/>
                <w:szCs w:val="24"/>
              </w:rPr>
              <w:t>ению шва в подгибку с закрытым срезом.</w:t>
            </w:r>
          </w:p>
          <w:p w14:paraId="6F12D783" w14:textId="77777777" w:rsidR="00E61FA7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Воспитывают самостоятельность.</w:t>
            </w:r>
          </w:p>
          <w:p w14:paraId="40E2ACC2" w14:textId="02DA17AE" w:rsidR="00E61FA7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Происходит коррекция и развитие моторных навыков (точно</w:t>
            </w:r>
            <w:r w:rsidR="00FD4E28" w:rsidRPr="000451F7">
              <w:rPr>
                <w:rFonts w:ascii="Times New Roman" w:hAnsi="Times New Roman"/>
                <w:bCs/>
                <w:sz w:val="24"/>
                <w:szCs w:val="24"/>
              </w:rPr>
              <w:t>сть движений при выполнении ру</w:t>
            </w:r>
            <w:r w:rsidR="002B11DA" w:rsidRPr="000451F7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FD4E28" w:rsidRPr="000451F7">
              <w:rPr>
                <w:rFonts w:ascii="Times New Roman" w:hAnsi="Times New Roman"/>
                <w:bCs/>
                <w:sz w:val="24"/>
                <w:szCs w:val="24"/>
              </w:rPr>
              <w:t>ных стежков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), нав</w:t>
            </w:r>
            <w:r w:rsidR="002B11DA" w:rsidRPr="000451F7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ков самоконтроля.</w:t>
            </w:r>
          </w:p>
          <w:p w14:paraId="530A652B" w14:textId="77777777" w:rsidR="00FD4E28" w:rsidRPr="000451F7" w:rsidRDefault="00DD689B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Совершенствуют навыки работы на швейной машине.</w:t>
            </w:r>
          </w:p>
        </w:tc>
      </w:tr>
      <w:tr w:rsidR="00D27EFE" w:rsidRPr="000451F7" w14:paraId="30E95C5B" w14:textId="77777777" w:rsidTr="00115786">
        <w:tc>
          <w:tcPr>
            <w:tcW w:w="3232" w:type="dxa"/>
            <w:vAlign w:val="center"/>
          </w:tcPr>
          <w:p w14:paraId="09E5E211" w14:textId="77777777" w:rsidR="00AF468C" w:rsidRPr="000451F7" w:rsidRDefault="00AF468C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ФИЗКУЛЬТМИНУТКА</w:t>
            </w:r>
          </w:p>
        </w:tc>
        <w:tc>
          <w:tcPr>
            <w:tcW w:w="3486" w:type="dxa"/>
            <w:vAlign w:val="center"/>
          </w:tcPr>
          <w:p w14:paraId="531E64AA" w14:textId="77777777" w:rsidR="00AF468C" w:rsidRPr="000451F7" w:rsidRDefault="00A774D3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Учитель показывает упражнения</w:t>
            </w:r>
            <w:r w:rsidR="009B24F6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Воспитанники повторяют (игра «зеркало».)</w:t>
            </w:r>
          </w:p>
        </w:tc>
        <w:tc>
          <w:tcPr>
            <w:tcW w:w="2656" w:type="dxa"/>
            <w:vAlign w:val="center"/>
          </w:tcPr>
          <w:p w14:paraId="5008BA54" w14:textId="77777777" w:rsidR="00AF468C" w:rsidRPr="000451F7" w:rsidRDefault="00AF468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Практический </w:t>
            </w:r>
          </w:p>
        </w:tc>
        <w:tc>
          <w:tcPr>
            <w:tcW w:w="2582" w:type="dxa"/>
            <w:vAlign w:val="center"/>
          </w:tcPr>
          <w:p w14:paraId="79E109EB" w14:textId="77777777" w:rsidR="00AF468C" w:rsidRPr="000451F7" w:rsidRDefault="00AF468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Групповое упражнение</w:t>
            </w:r>
          </w:p>
        </w:tc>
        <w:tc>
          <w:tcPr>
            <w:tcW w:w="3461" w:type="dxa"/>
            <w:vAlign w:val="center"/>
          </w:tcPr>
          <w:p w14:paraId="494681AB" w14:textId="77777777" w:rsidR="00AF468C" w:rsidRPr="000451F7" w:rsidRDefault="00AF468C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Активизируются группы мышц, которые не задействованы в ходе практической деятельности, снимается статистическое напряжение рабочих групп мышц</w:t>
            </w:r>
            <w:r w:rsidR="0095674E" w:rsidRPr="000451F7">
              <w:rPr>
                <w:rFonts w:ascii="Times New Roman" w:hAnsi="Times New Roman"/>
                <w:bCs/>
                <w:sz w:val="24"/>
                <w:szCs w:val="24"/>
              </w:rPr>
              <w:t>, развивается внимание.</w:t>
            </w:r>
          </w:p>
        </w:tc>
      </w:tr>
      <w:tr w:rsidR="00D27EFE" w:rsidRPr="000451F7" w14:paraId="5C52DC1F" w14:textId="77777777" w:rsidTr="00115786">
        <w:tc>
          <w:tcPr>
            <w:tcW w:w="3232" w:type="dxa"/>
            <w:vAlign w:val="center"/>
          </w:tcPr>
          <w:p w14:paraId="0388E3BB" w14:textId="77777777" w:rsidR="00FD4146" w:rsidRPr="000451F7" w:rsidRDefault="00FD4146" w:rsidP="00DE09A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КАЧЕСТВА</w:t>
            </w:r>
          </w:p>
        </w:tc>
        <w:tc>
          <w:tcPr>
            <w:tcW w:w="3486" w:type="dxa"/>
            <w:vAlign w:val="center"/>
          </w:tcPr>
          <w:p w14:paraId="35953A27" w14:textId="77777777" w:rsidR="00FD4146" w:rsidRPr="000451F7" w:rsidRDefault="0095674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Оценивают работу друг друга.</w:t>
            </w:r>
          </w:p>
        </w:tc>
        <w:tc>
          <w:tcPr>
            <w:tcW w:w="2656" w:type="dxa"/>
            <w:vAlign w:val="center"/>
          </w:tcPr>
          <w:p w14:paraId="38E4AD01" w14:textId="77777777" w:rsidR="00FD414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Контроль и самоконтроль</w:t>
            </w:r>
          </w:p>
        </w:tc>
        <w:tc>
          <w:tcPr>
            <w:tcW w:w="2582" w:type="dxa"/>
            <w:vAlign w:val="center"/>
          </w:tcPr>
          <w:p w14:paraId="37CDDA1A" w14:textId="77777777" w:rsidR="00FD4146" w:rsidRPr="000451F7" w:rsidRDefault="00115786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Индивидуальная, групповая</w:t>
            </w:r>
          </w:p>
        </w:tc>
        <w:tc>
          <w:tcPr>
            <w:tcW w:w="3461" w:type="dxa"/>
            <w:vAlign w:val="center"/>
          </w:tcPr>
          <w:p w14:paraId="6F34F002" w14:textId="77777777" w:rsidR="00FD4146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Развивают навыки самоконтроля и контроля.</w:t>
            </w:r>
          </w:p>
          <w:p w14:paraId="5CE87163" w14:textId="77777777" w:rsidR="00E61FA7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Обладают умениями оценки работ и ответов одноклассников на основе заданных критериев.</w:t>
            </w:r>
          </w:p>
        </w:tc>
      </w:tr>
      <w:tr w:rsidR="00D27EFE" w:rsidRPr="000451F7" w14:paraId="2388A8F2" w14:textId="77777777" w:rsidTr="00115786">
        <w:tc>
          <w:tcPr>
            <w:tcW w:w="3232" w:type="dxa"/>
            <w:vAlign w:val="center"/>
          </w:tcPr>
          <w:p w14:paraId="71D38672" w14:textId="77777777" w:rsidR="00F77602" w:rsidRPr="000451F7" w:rsidRDefault="00F77602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/>
                <w:i/>
                <w:sz w:val="24"/>
                <w:szCs w:val="24"/>
              </w:rPr>
              <w:t>РЕФЛЕКСИЯ</w:t>
            </w:r>
          </w:p>
        </w:tc>
        <w:tc>
          <w:tcPr>
            <w:tcW w:w="3486" w:type="dxa"/>
            <w:vAlign w:val="center"/>
          </w:tcPr>
          <w:p w14:paraId="5AD9C6E9" w14:textId="77777777" w:rsidR="00F77602" w:rsidRPr="000451F7" w:rsidRDefault="00D817FE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Цветовой «Солнышко </w:t>
            </w:r>
            <w:r w:rsidR="00F77602" w:rsidRPr="000451F7">
              <w:rPr>
                <w:rFonts w:ascii="Times New Roman" w:hAnsi="Times New Roman"/>
                <w:bCs/>
                <w:sz w:val="24"/>
                <w:szCs w:val="24"/>
              </w:rPr>
              <w:t>настроения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656" w:type="dxa"/>
            <w:vAlign w:val="center"/>
          </w:tcPr>
          <w:p w14:paraId="6FB0D074" w14:textId="77777777" w:rsidR="00F77602" w:rsidRPr="000451F7" w:rsidRDefault="00F77602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Рефлексия</w:t>
            </w:r>
          </w:p>
        </w:tc>
        <w:tc>
          <w:tcPr>
            <w:tcW w:w="2582" w:type="dxa"/>
            <w:vAlign w:val="center"/>
          </w:tcPr>
          <w:p w14:paraId="6D39DCFC" w14:textId="77777777" w:rsidR="00F77602" w:rsidRPr="000451F7" w:rsidRDefault="00F77602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3461" w:type="dxa"/>
            <w:vAlign w:val="center"/>
          </w:tcPr>
          <w:p w14:paraId="5FDFB0A6" w14:textId="77777777" w:rsidR="00F77602" w:rsidRPr="000451F7" w:rsidRDefault="00E61FA7" w:rsidP="00DE09AD">
            <w:pPr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Развивают умение анализировать свою работу и оценивать эмоциональное состояние.</w:t>
            </w:r>
          </w:p>
        </w:tc>
      </w:tr>
    </w:tbl>
    <w:p w14:paraId="4CC6212F" w14:textId="3F0E03A0" w:rsidR="009A4313" w:rsidRPr="000451F7" w:rsidRDefault="0020208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1F7">
        <w:rPr>
          <w:rFonts w:ascii="Times New Roman" w:hAnsi="Times New Roman"/>
          <w:i/>
          <w:sz w:val="24"/>
          <w:szCs w:val="24"/>
        </w:rPr>
        <w:t xml:space="preserve"> </w:t>
      </w:r>
    </w:p>
    <w:p w14:paraId="67F3D6AC" w14:textId="77777777" w:rsidR="007C4B29" w:rsidRPr="000451F7" w:rsidRDefault="007C4B2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07F7315" w14:textId="77777777" w:rsidR="007C4B29" w:rsidRPr="000451F7" w:rsidRDefault="007C4B2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46EA401" w14:textId="77777777" w:rsidR="009A4313" w:rsidRPr="000451F7" w:rsidRDefault="009A4313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9676C2" w14:textId="766B456D" w:rsidR="0020208F" w:rsidRPr="000451F7" w:rsidRDefault="0020208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E56B363" w14:textId="77777777" w:rsidR="0020208F" w:rsidRDefault="0020208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120694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5934531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D23215" w14:textId="61819B73" w:rsidR="001D1396" w:rsidRDefault="009A50A7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Карточка №1</w:t>
      </w:r>
    </w:p>
    <w:p w14:paraId="43D81BD5" w14:textId="77777777" w:rsidR="001D1396" w:rsidRPr="000451F7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D6A68A4" w14:textId="5E5FF33B" w:rsidR="00BF6695" w:rsidRPr="000451F7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Технологическая карта пошива блузки-топ.</w:t>
      </w:r>
    </w:p>
    <w:tbl>
      <w:tblPr>
        <w:tblpPr w:leftFromText="180" w:rightFromText="180" w:vertAnchor="text" w:tblpXSpec="center" w:tblpY="1"/>
        <w:tblOverlap w:val="never"/>
        <w:tblW w:w="1392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6399"/>
        <w:gridCol w:w="2728"/>
        <w:gridCol w:w="4409"/>
      </w:tblGrid>
      <w:tr w:rsidR="00BF6695" w:rsidRPr="000451F7" w14:paraId="4CEF6E74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D68D1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№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B02E7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Последовательность операций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B1DD3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  <w:rPr>
                <w:rStyle w:val="a8"/>
              </w:rPr>
            </w:pPr>
            <w:r w:rsidRPr="000451F7">
              <w:rPr>
                <w:rStyle w:val="a8"/>
              </w:rPr>
              <w:t>Техника выполнения</w:t>
            </w:r>
          </w:p>
          <w:p w14:paraId="4714138D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ED147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51F7">
              <w:rPr>
                <w:rStyle w:val="a8"/>
              </w:rPr>
              <w:t>Технические условия.</w:t>
            </w:r>
          </w:p>
        </w:tc>
      </w:tr>
      <w:tr w:rsidR="00BF6695" w:rsidRPr="000451F7" w14:paraId="1D280C1F" w14:textId="77777777" w:rsidTr="0055126A">
        <w:trPr>
          <w:trHeight w:val="78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D33EE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DF87F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 бретели.  </w:t>
            </w:r>
          </w:p>
          <w:p w14:paraId="05E2DB1C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  <w:p w14:paraId="6AFC72C6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  <w:p w14:paraId="71CBF935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45A05" w14:textId="77777777" w:rsidR="00BF6695" w:rsidRPr="000451F7" w:rsidRDefault="00BF6695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Обтачной шов.  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E3DB8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от 5-7</w:t>
            </w:r>
            <w:r w:rsidRPr="000451F7">
              <w:t>мм</w:t>
            </w:r>
          </w:p>
          <w:p w14:paraId="4BB295C2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BF6695" w:rsidRPr="000451F7" w14:paraId="0ADA7549" w14:textId="77777777" w:rsidTr="0055126A">
        <w:trPr>
          <w:trHeight w:val="33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5B02B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43038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боковые срезы.  </w:t>
            </w:r>
          </w:p>
          <w:p w14:paraId="435AC2F0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  <w:p w14:paraId="0BF54EED" w14:textId="77777777" w:rsidR="00BF6695" w:rsidRDefault="00BF6695" w:rsidP="0055126A">
            <w:pPr>
              <w:pStyle w:val="a7"/>
              <w:spacing w:before="0" w:after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1967D" w14:textId="77777777" w:rsidR="00BF6695" w:rsidRDefault="00BF6695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Стачной шов взаутюжку.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722AF" w14:textId="5A1D56A3" w:rsidR="00BF6695" w:rsidRPr="000451F7" w:rsidRDefault="00BF6695" w:rsidP="0055126A">
            <w:pPr>
              <w:pStyle w:val="a7"/>
              <w:spacing w:before="0" w:after="0"/>
              <w:jc w:val="both"/>
            </w:pPr>
            <w:r>
              <w:t>Ширина шва  10-15 мм</w:t>
            </w:r>
          </w:p>
        </w:tc>
      </w:tr>
      <w:tr w:rsidR="00BF6695" w:rsidRPr="000451F7" w14:paraId="28775D19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D21F99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1325A0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верхний срез с одновременным втачиванием бретелей.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7141D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B5DB8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</w:tc>
      </w:tr>
      <w:tr w:rsidR="00BF6695" w:rsidRPr="000451F7" w14:paraId="0D34A4E2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B4839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E78C4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Выполнить разметку для резиновой тесьмы.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7BCAAB" w14:textId="77777777" w:rsidR="00BF6695" w:rsidRPr="000451F7" w:rsidRDefault="00BF6695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Прочертить линию мелом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1B0FA9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На расстоянии 40 мм</w:t>
            </w:r>
          </w:p>
        </w:tc>
      </w:tr>
      <w:tr w:rsidR="00BF6695" w:rsidRPr="000451F7" w14:paraId="1B1E17B6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62774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444D33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Пришить резиновую тесьму.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2A957" w14:textId="2443671D" w:rsidR="00BF6695" w:rsidRPr="000451F7" w:rsidRDefault="0055126A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Зигзагообразная </w:t>
            </w:r>
            <w:r w:rsidR="00BF6695">
              <w:t>строч</w:t>
            </w:r>
            <w:r>
              <w:t>ка</w:t>
            </w:r>
            <w:r w:rsidR="00BF6695">
              <w:t>.</w:t>
            </w:r>
          </w:p>
          <w:p w14:paraId="75376CB5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52507D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  <w:p w14:paraId="72E6CB9C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Пришивается по кругу.</w:t>
            </w:r>
          </w:p>
        </w:tc>
      </w:tr>
      <w:tr w:rsidR="00BF6695" w:rsidRPr="000451F7" w14:paraId="0A997A82" w14:textId="77777777" w:rsidTr="0055126A">
        <w:trPr>
          <w:trHeight w:val="65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0544A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E9D69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нижний срез.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988CF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22181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  <w:p w14:paraId="382BFD19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BF6695" w:rsidRPr="000451F7" w14:paraId="16A0F309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D9037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2504A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Отутюжить готовое изделие.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1F1D92" w14:textId="089F51CE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>
              <w:t>Утю</w:t>
            </w:r>
            <w:r w:rsidR="001D1396">
              <w:t>жится изделие по долевой нити.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E3917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ВТО выполнена качественно.</w:t>
            </w:r>
          </w:p>
        </w:tc>
      </w:tr>
      <w:tr w:rsidR="00BF6695" w:rsidRPr="000451F7" w14:paraId="1BCA42ED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86548" w14:textId="77777777" w:rsidR="00BF6695" w:rsidRPr="000451F7" w:rsidRDefault="00BF6695" w:rsidP="0055126A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239CB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Проверить качество</w:t>
            </w:r>
            <w:r>
              <w:t xml:space="preserve">   </w:t>
            </w:r>
            <w:r w:rsidRPr="000451F7">
              <w:t>изделия.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01B40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265DA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 xml:space="preserve"> Строчка выполнена ровно </w:t>
            </w:r>
          </w:p>
        </w:tc>
      </w:tr>
      <w:tr w:rsidR="00BF6695" w:rsidRPr="000451F7" w14:paraId="45B2629D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632C6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6A402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E9E8A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 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250EB7" w14:textId="77777777" w:rsidR="00BF6695" w:rsidRPr="000451F7" w:rsidRDefault="00BF6695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</w:tbl>
    <w:p w14:paraId="3F2CBEAC" w14:textId="143CD956" w:rsidR="0020208F" w:rsidRPr="000451F7" w:rsidRDefault="0020208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9BA0EE" w14:textId="77777777" w:rsidR="00E10AFC" w:rsidRPr="000451F7" w:rsidRDefault="00E10AFC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5346F87" w14:textId="4BB20CBB" w:rsidR="001D1396" w:rsidRDefault="001D1396" w:rsidP="001D1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20EFDBA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42871C7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EA1DBBF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2782347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5EE1C0D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AB726F1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F5DCE14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CB7CFFF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2B357DB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53E4DE4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23EFBCB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54E7E07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AE4FA15" w14:textId="19087DAA" w:rsidR="001D1396" w:rsidRDefault="001D1396" w:rsidP="001847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12F2DF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C3FEA49" w14:textId="77777777" w:rsidR="0020208F" w:rsidRPr="000451F7" w:rsidRDefault="0020208F" w:rsidP="00DE09AD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451F7">
        <w:rPr>
          <w:rFonts w:ascii="Times New Roman" w:hAnsi="Times New Roman"/>
          <w:bCs/>
          <w:sz w:val="24"/>
          <w:szCs w:val="24"/>
        </w:rPr>
        <w:br w:type="page"/>
      </w:r>
    </w:p>
    <w:p w14:paraId="7D0455E2" w14:textId="423E049F" w:rsidR="00376C35" w:rsidRDefault="00376C3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Карточка № 1      </w:t>
      </w:r>
      <w:r w:rsidR="001D1396" w:rsidRPr="00376C35">
        <w:rPr>
          <w:rFonts w:ascii="Times New Roman" w:hAnsi="Times New Roman"/>
          <w:i/>
          <w:sz w:val="24"/>
          <w:szCs w:val="24"/>
          <w:u w:val="single"/>
        </w:rPr>
        <w:t>(Для сильных учеников</w:t>
      </w:r>
      <w:r>
        <w:rPr>
          <w:rFonts w:ascii="Times New Roman" w:hAnsi="Times New Roman"/>
          <w:i/>
          <w:sz w:val="24"/>
          <w:szCs w:val="24"/>
          <w:u w:val="single"/>
        </w:rPr>
        <w:t>)</w:t>
      </w:r>
      <w:r w:rsidR="00C14944" w:rsidRPr="00376C35">
        <w:rPr>
          <w:rFonts w:ascii="Times New Roman" w:hAnsi="Times New Roman"/>
          <w:i/>
          <w:sz w:val="24"/>
          <w:szCs w:val="24"/>
          <w:u w:val="single"/>
        </w:rPr>
        <w:t xml:space="preserve">  </w:t>
      </w:r>
    </w:p>
    <w:p w14:paraId="604419E2" w14:textId="77777777" w:rsidR="00376C35" w:rsidRPr="00376C35" w:rsidRDefault="00376C3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63359396" w14:textId="77777777" w:rsidR="00376C35" w:rsidRDefault="00376C3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2AAA7F1" w14:textId="32F95D7E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Най</w:t>
      </w:r>
      <w:r w:rsidR="009A50A7">
        <w:rPr>
          <w:rFonts w:ascii="Times New Roman" w:hAnsi="Times New Roman"/>
          <w:i/>
          <w:sz w:val="24"/>
          <w:szCs w:val="24"/>
        </w:rPr>
        <w:t>ди ошибку в тех</w:t>
      </w:r>
      <w:r w:rsidR="00376C35">
        <w:rPr>
          <w:rFonts w:ascii="Times New Roman" w:hAnsi="Times New Roman"/>
          <w:i/>
          <w:sz w:val="24"/>
          <w:szCs w:val="24"/>
        </w:rPr>
        <w:t>нологической карте</w:t>
      </w:r>
    </w:p>
    <w:p w14:paraId="6C1EE0E2" w14:textId="77777777" w:rsidR="001D1396" w:rsidRPr="000451F7" w:rsidRDefault="001D1396" w:rsidP="001D1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7A62DAB" w14:textId="5F18F600" w:rsidR="001D1396" w:rsidRDefault="001D1396" w:rsidP="00C14944">
      <w:pPr>
        <w:spacing w:after="0" w:line="240" w:lineRule="auto"/>
        <w:ind w:left="3540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Технологическая карта пошива блузки-топ.</w:t>
      </w:r>
    </w:p>
    <w:p w14:paraId="6A644D46" w14:textId="77777777" w:rsidR="00184713" w:rsidRDefault="00184713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0D775DF" w14:textId="77777777" w:rsidR="00184713" w:rsidRPr="000451F7" w:rsidRDefault="00184713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392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6399"/>
        <w:gridCol w:w="2728"/>
        <w:gridCol w:w="4409"/>
      </w:tblGrid>
      <w:tr w:rsidR="001D1396" w:rsidRPr="000451F7" w14:paraId="073CF5DA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2E4CB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№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01A55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Последовательность операций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F1FDF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  <w:rPr>
                <w:rStyle w:val="a8"/>
              </w:rPr>
            </w:pPr>
            <w:r w:rsidRPr="000451F7">
              <w:rPr>
                <w:rStyle w:val="a8"/>
              </w:rPr>
              <w:t>Техника выполнения</w:t>
            </w:r>
          </w:p>
          <w:p w14:paraId="24F6848E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480D8F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51F7">
              <w:rPr>
                <w:rStyle w:val="a8"/>
              </w:rPr>
              <w:t>Технические условия.</w:t>
            </w:r>
          </w:p>
        </w:tc>
      </w:tr>
      <w:tr w:rsidR="001D1396" w:rsidRPr="000451F7" w14:paraId="163309E7" w14:textId="77777777" w:rsidTr="0055126A">
        <w:trPr>
          <w:trHeight w:val="78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069F0" w14:textId="690AFFC4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A40BB" w14:textId="77777777" w:rsidR="009C0EF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боковые срезы.  </w:t>
            </w:r>
          </w:p>
          <w:p w14:paraId="6C51EE78" w14:textId="77777777" w:rsidR="009C0EF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</w:p>
          <w:p w14:paraId="32DCE971" w14:textId="0DC8287A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 </w:t>
            </w:r>
          </w:p>
          <w:p w14:paraId="5FF451F1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  <w:p w14:paraId="3AF865BD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  <w:p w14:paraId="6663DFAC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88A56C" w14:textId="77777777" w:rsidR="001D1396" w:rsidRPr="000451F7" w:rsidRDefault="001D1396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Обтачной шов.  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3EF534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от 5-7</w:t>
            </w:r>
            <w:r w:rsidRPr="000451F7">
              <w:t>мм</w:t>
            </w:r>
          </w:p>
          <w:p w14:paraId="4B51A4FB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1D1396" w:rsidRPr="000451F7" w14:paraId="7F9BCD0C" w14:textId="77777777" w:rsidTr="0055126A">
        <w:trPr>
          <w:trHeight w:val="33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0F98CB" w14:textId="7CF36629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56E39" w14:textId="5E4FF73C" w:rsidR="001D1396" w:rsidRPr="000451F7" w:rsidRDefault="009C0EF6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бретели.</w:t>
            </w:r>
            <w:r w:rsidR="001D1396">
              <w:t xml:space="preserve"> </w:t>
            </w:r>
          </w:p>
          <w:p w14:paraId="52426FAD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  <w:p w14:paraId="59C31A0F" w14:textId="77777777" w:rsidR="001D1396" w:rsidRDefault="001D1396" w:rsidP="0055126A">
            <w:pPr>
              <w:pStyle w:val="a7"/>
              <w:spacing w:before="0" w:after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CBA5F7" w14:textId="069DEBBB" w:rsidR="001D1396" w:rsidRDefault="009A50A7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Обтачной шов.</w:t>
            </w:r>
            <w:r w:rsidR="001D13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AB984" w14:textId="77777777" w:rsidR="001D1396" w:rsidRPr="000451F7" w:rsidRDefault="001D1396" w:rsidP="0055126A">
            <w:pPr>
              <w:pStyle w:val="a7"/>
              <w:spacing w:before="0" w:after="0"/>
              <w:jc w:val="both"/>
            </w:pPr>
            <w:r>
              <w:t>Ширина шва  10-15 мм</w:t>
            </w:r>
          </w:p>
        </w:tc>
      </w:tr>
      <w:tr w:rsidR="001D1396" w:rsidRPr="000451F7" w14:paraId="376AE92D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64C3C" w14:textId="6616EABA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774B79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верхний срез с одновременным втачиванием бретелей.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974B34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CF975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</w:tc>
      </w:tr>
      <w:tr w:rsidR="001D1396" w:rsidRPr="000451F7" w14:paraId="2CECFC94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03DF0" w14:textId="1837BE8F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4EAD1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Выполнить разметку для резиновой тесьмы.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412A79" w14:textId="77777777" w:rsidR="001D1396" w:rsidRPr="000451F7" w:rsidRDefault="001D1396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Прочертить линию мелом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070F90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На расстоянии 40 мм</w:t>
            </w:r>
          </w:p>
        </w:tc>
      </w:tr>
      <w:tr w:rsidR="001D1396" w:rsidRPr="000451F7" w14:paraId="1553061F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285E5" w14:textId="2D963763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76AA5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Пришить резиновую тесьму.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32E96" w14:textId="4E35D406" w:rsidR="001D1396" w:rsidRPr="000451F7" w:rsidRDefault="00CC5330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Зигзагообразная </w:t>
            </w:r>
            <w:r w:rsidR="001D1396">
              <w:t>строч</w:t>
            </w:r>
            <w:r>
              <w:t>ка</w:t>
            </w:r>
          </w:p>
          <w:p w14:paraId="6FDEE085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838B7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  <w:p w14:paraId="57849B9F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Пришивается по кругу.</w:t>
            </w:r>
          </w:p>
        </w:tc>
      </w:tr>
      <w:tr w:rsidR="001D1396" w:rsidRPr="000451F7" w14:paraId="317826E7" w14:textId="77777777" w:rsidTr="0055126A">
        <w:trPr>
          <w:trHeight w:val="65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E8132" w14:textId="76D796B8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F1BE8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нижний срез.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EE445C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1564A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  <w:p w14:paraId="421818B1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1D1396" w:rsidRPr="000451F7" w14:paraId="1E6E3AE7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93545" w14:textId="47BE152B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D9199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Отутюжить готовое изделие.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C78C40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>
              <w:t>Утюжится изделие по долевой нити.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5C3BC7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ВТО выполнена качественно.</w:t>
            </w:r>
          </w:p>
        </w:tc>
      </w:tr>
      <w:tr w:rsidR="001D1396" w:rsidRPr="000451F7" w14:paraId="61B2DBCF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68231" w14:textId="623EE411" w:rsidR="001D1396" w:rsidRPr="000451F7" w:rsidRDefault="009C0EF6" w:rsidP="009C0EF6">
            <w:pPr>
              <w:pStyle w:val="a7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D5637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Проверить качество</w:t>
            </w:r>
            <w:r>
              <w:t xml:space="preserve">   </w:t>
            </w:r>
            <w:r w:rsidRPr="000451F7">
              <w:t>изделия.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1293C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C7D7E8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 xml:space="preserve"> Строчка выполнена ровно </w:t>
            </w:r>
          </w:p>
        </w:tc>
      </w:tr>
      <w:tr w:rsidR="001D1396" w:rsidRPr="000451F7" w14:paraId="32C91C63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A7900F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E4C98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D1F16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 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FE6DD9" w14:textId="77777777" w:rsidR="001D1396" w:rsidRPr="000451F7" w:rsidRDefault="001D1396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</w:tbl>
    <w:p w14:paraId="6852D3C9" w14:textId="77777777" w:rsidR="001D1396" w:rsidRPr="000451F7" w:rsidRDefault="001D1396" w:rsidP="001D1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C93AD58" w14:textId="77777777" w:rsidR="001D1396" w:rsidRPr="000451F7" w:rsidRDefault="001D1396" w:rsidP="001D1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86DF550" w14:textId="77777777" w:rsidR="001D1396" w:rsidRDefault="001D1396" w:rsidP="001D1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D68F0EE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DEF9F66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CC2C3BA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6DB8ED7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0038089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166C49D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E918164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F1DD67F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6BA9D6E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0364FE3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EA3A9E2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7B90498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FF1E540" w14:textId="77777777" w:rsidR="001D1396" w:rsidRDefault="001D1396" w:rsidP="001D1396">
      <w:pPr>
        <w:spacing w:after="0" w:line="240" w:lineRule="auto"/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4B089CD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3A36BFF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72C609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245482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9CAE834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3AD8CD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49BF602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C3168E7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E923CFC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3A6BEF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B4B883D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BB672E3" w14:textId="77777777" w:rsidR="001D1396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9D96820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47C7CC0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6CAA586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73CBC01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005404B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1624981" w14:textId="77777777" w:rsidR="001D1396" w:rsidRPr="000451F7" w:rsidRDefault="001D1396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1B6B432" w14:textId="7F06D6D0" w:rsidR="001C05B5" w:rsidRPr="000451F7" w:rsidRDefault="0020208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1F7">
        <w:rPr>
          <w:rFonts w:ascii="Times New Roman" w:hAnsi="Times New Roman"/>
          <w:i/>
          <w:sz w:val="24"/>
          <w:szCs w:val="24"/>
        </w:rPr>
        <w:t>Карточка №1</w:t>
      </w:r>
      <w:r w:rsidR="007A7657">
        <w:rPr>
          <w:rFonts w:ascii="Times New Roman" w:hAnsi="Times New Roman"/>
          <w:i/>
          <w:sz w:val="24"/>
          <w:szCs w:val="24"/>
        </w:rPr>
        <w:t xml:space="preserve"> (</w:t>
      </w:r>
      <w:r w:rsidR="005D352C">
        <w:rPr>
          <w:rFonts w:ascii="Times New Roman" w:hAnsi="Times New Roman"/>
          <w:i/>
          <w:sz w:val="24"/>
          <w:szCs w:val="24"/>
        </w:rPr>
        <w:t>Для слабых уче</w:t>
      </w:r>
      <w:r w:rsidR="007A7657">
        <w:rPr>
          <w:rFonts w:ascii="Times New Roman" w:hAnsi="Times New Roman"/>
          <w:i/>
          <w:sz w:val="24"/>
          <w:szCs w:val="24"/>
        </w:rPr>
        <w:t>ников)</w:t>
      </w:r>
    </w:p>
    <w:p w14:paraId="192BC54C" w14:textId="77777777" w:rsidR="009A4313" w:rsidRPr="000451F7" w:rsidRDefault="009A4313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4802D20" w14:textId="15F57E43" w:rsidR="00531C99" w:rsidRDefault="009A4313" w:rsidP="005D352C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451F7">
        <w:rPr>
          <w:rFonts w:ascii="Times New Roman" w:hAnsi="Times New Roman"/>
          <w:bCs/>
          <w:sz w:val="24"/>
          <w:szCs w:val="24"/>
        </w:rPr>
        <w:t xml:space="preserve"> </w:t>
      </w:r>
      <w:r w:rsidR="00590B38" w:rsidRPr="000451F7">
        <w:rPr>
          <w:rFonts w:ascii="Times New Roman" w:hAnsi="Times New Roman"/>
          <w:bCs/>
          <w:sz w:val="24"/>
          <w:szCs w:val="24"/>
        </w:rPr>
        <w:t>Поставьте номер</w:t>
      </w:r>
      <w:r w:rsidR="0020208F" w:rsidRPr="000451F7">
        <w:rPr>
          <w:rFonts w:ascii="Times New Roman" w:hAnsi="Times New Roman"/>
          <w:bCs/>
          <w:sz w:val="24"/>
          <w:szCs w:val="24"/>
        </w:rPr>
        <w:t xml:space="preserve"> по порядку</w:t>
      </w:r>
    </w:p>
    <w:p w14:paraId="56AFF71E" w14:textId="24500117" w:rsidR="009A4313" w:rsidRDefault="009A4313" w:rsidP="005D352C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451F7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1392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6399"/>
        <w:gridCol w:w="2728"/>
        <w:gridCol w:w="4409"/>
      </w:tblGrid>
      <w:tr w:rsidR="005D352C" w:rsidRPr="000451F7" w14:paraId="5512F7DA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AE5F5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№</w:t>
            </w: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4E07C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Последовательность операций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44F83F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  <w:rPr>
                <w:rStyle w:val="a8"/>
              </w:rPr>
            </w:pPr>
            <w:r w:rsidRPr="000451F7">
              <w:rPr>
                <w:rStyle w:val="a8"/>
              </w:rPr>
              <w:t>Техника выполнения</w:t>
            </w:r>
          </w:p>
          <w:p w14:paraId="38F464D3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CC7A0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51F7">
              <w:rPr>
                <w:rStyle w:val="a8"/>
              </w:rPr>
              <w:t>Технические условия.</w:t>
            </w:r>
          </w:p>
        </w:tc>
      </w:tr>
      <w:tr w:rsidR="005D352C" w:rsidRPr="000451F7" w14:paraId="018AEADD" w14:textId="77777777" w:rsidTr="0055126A">
        <w:trPr>
          <w:trHeight w:val="78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B3EE9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94CE1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 бретели.  </w:t>
            </w:r>
          </w:p>
          <w:p w14:paraId="4FB74494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  <w:p w14:paraId="44CED0BC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  <w:p w14:paraId="4D2A9683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DCEDBD" w14:textId="77777777" w:rsidR="005D352C" w:rsidRPr="000451F7" w:rsidRDefault="005D352C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Обтачной шов.  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956CF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от 5-7</w:t>
            </w:r>
            <w:r w:rsidRPr="000451F7">
              <w:t>мм</w:t>
            </w:r>
          </w:p>
          <w:p w14:paraId="10A41373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5D352C" w:rsidRPr="000451F7" w14:paraId="73E9490B" w14:textId="77777777" w:rsidTr="0055126A">
        <w:trPr>
          <w:trHeight w:val="330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60C9B8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782D8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 xml:space="preserve">Обработать боковые срезы.  </w:t>
            </w:r>
          </w:p>
          <w:p w14:paraId="03D36619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  <w:p w14:paraId="60008773" w14:textId="77777777" w:rsidR="005D352C" w:rsidRDefault="005D352C" w:rsidP="0055126A">
            <w:pPr>
              <w:pStyle w:val="a7"/>
              <w:spacing w:before="0" w:after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933BA" w14:textId="77777777" w:rsidR="005D352C" w:rsidRDefault="005D352C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Стачной шов взаутюжку.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21E17" w14:textId="77777777" w:rsidR="005D352C" w:rsidRPr="000451F7" w:rsidRDefault="005D352C" w:rsidP="0055126A">
            <w:pPr>
              <w:pStyle w:val="a7"/>
              <w:spacing w:before="0" w:after="0"/>
              <w:jc w:val="both"/>
            </w:pPr>
            <w:r>
              <w:t>Ширина шва  10-15 мм</w:t>
            </w:r>
          </w:p>
        </w:tc>
      </w:tr>
      <w:tr w:rsidR="005D352C" w:rsidRPr="000451F7" w14:paraId="023A2C0A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A43264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E08DC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верхний срез с одновременным втачиванием бретелей.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6B44A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F68F3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</w:tc>
      </w:tr>
      <w:tr w:rsidR="005D352C" w:rsidRPr="000451F7" w14:paraId="19D7ED79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8358E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B4BBA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Выполнить разметку для резиновой тесьмы.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4DF74" w14:textId="77777777" w:rsidR="005D352C" w:rsidRPr="000451F7" w:rsidRDefault="005D352C" w:rsidP="00551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Прочертить линию мелом</w:t>
            </w:r>
            <w:r w:rsidRPr="00045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BD14E8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На расстоянии 40 мм</w:t>
            </w:r>
          </w:p>
        </w:tc>
      </w:tr>
      <w:tr w:rsidR="005D352C" w:rsidRPr="000451F7" w14:paraId="073E80E1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E0D62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41496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Пришить резиновую тесьму.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689DF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Зигзагообразной строчкой.</w:t>
            </w:r>
          </w:p>
          <w:p w14:paraId="7EC3FF82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E13B7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  <w:p w14:paraId="42B72620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Пришивается по кругу.</w:t>
            </w:r>
          </w:p>
        </w:tc>
      </w:tr>
      <w:tr w:rsidR="005D352C" w:rsidRPr="000451F7" w14:paraId="7F125A83" w14:textId="77777777" w:rsidTr="0055126A">
        <w:trPr>
          <w:trHeight w:val="65"/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2F6C2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11ABD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Обработать нижний срез.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B8938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Шов в подгибку с закрытым срезом.</w:t>
            </w:r>
            <w:r w:rsidRPr="000451F7">
              <w:t>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C0AE7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Ширина шва 7-10 мм</w:t>
            </w:r>
          </w:p>
          <w:p w14:paraId="405B066D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5D352C" w:rsidRPr="000451F7" w14:paraId="5A193E95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74866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17827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Отутюжить готовое изделие.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3B36D3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>
              <w:t>Утюжится изделие по долевой нити.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B32182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ВТО выполнена качественно.</w:t>
            </w:r>
          </w:p>
        </w:tc>
      </w:tr>
      <w:tr w:rsidR="005D352C" w:rsidRPr="000451F7" w14:paraId="6FC37724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82C97A" w14:textId="77777777" w:rsidR="005D352C" w:rsidRPr="000451F7" w:rsidRDefault="005D352C" w:rsidP="00531C99">
            <w:pPr>
              <w:pStyle w:val="a7"/>
              <w:spacing w:before="0" w:beforeAutospacing="0" w:after="0" w:afterAutospacing="0"/>
              <w:ind w:left="72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7FDA6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Проверить качество</w:t>
            </w:r>
            <w:r>
              <w:t xml:space="preserve">   </w:t>
            </w:r>
            <w:r w:rsidRPr="000451F7">
              <w:t>изделия.</w:t>
            </w: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AA936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A69A4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 xml:space="preserve"> Строчка выполнена ровно </w:t>
            </w:r>
          </w:p>
        </w:tc>
      </w:tr>
      <w:tr w:rsidR="005D352C" w:rsidRPr="000451F7" w14:paraId="39DCAB87" w14:textId="77777777" w:rsidTr="0055126A">
        <w:trPr>
          <w:tblCellSpacing w:w="0" w:type="dxa"/>
        </w:trPr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E939E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1F1D7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2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765A0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  <w:r w:rsidRPr="000451F7">
              <w:t> </w:t>
            </w:r>
          </w:p>
        </w:tc>
        <w:tc>
          <w:tcPr>
            <w:tcW w:w="4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27E87" w14:textId="77777777" w:rsidR="005D352C" w:rsidRPr="000451F7" w:rsidRDefault="005D352C" w:rsidP="0055126A">
            <w:pPr>
              <w:pStyle w:val="a7"/>
              <w:spacing w:before="0" w:beforeAutospacing="0" w:after="0" w:afterAutospacing="0"/>
              <w:jc w:val="both"/>
            </w:pPr>
          </w:p>
        </w:tc>
      </w:tr>
    </w:tbl>
    <w:p w14:paraId="1E530245" w14:textId="77777777" w:rsidR="005D352C" w:rsidRPr="000451F7" w:rsidRDefault="005D352C" w:rsidP="005D352C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37A8263F" w14:textId="77777777" w:rsidR="009A4313" w:rsidRPr="000451F7" w:rsidRDefault="009A4313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00B63" w14:textId="77777777" w:rsidR="001C05B5" w:rsidRPr="000451F7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C6A5DE2" w14:textId="77777777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FF6E3D8" w14:textId="77777777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051C042" w14:textId="57ABC5FB" w:rsidR="001C05B5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3D71731" w14:textId="22361E90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3F501C" w14:textId="52E4442A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17CE9D" w14:textId="74B391A3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E718D8" w14:textId="176CAE1C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6029CF" w14:textId="08ED567F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41BF69E" w14:textId="5B55D51A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6DD242F" w14:textId="425A51C4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FF9ACE" w14:textId="0817B637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0B61694" w14:textId="39F5B8B3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2BB7BCD" w14:textId="13E9D9ED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D5A0682" w14:textId="50BEDBB1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4FEFF40" w14:textId="122231D9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4DF139E" w14:textId="7E9DD5FA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826D6E7" w14:textId="14DE9E0E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B62393B" w14:textId="770BE15F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D1F4FF" w14:textId="49DD9443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48DAB53" w14:textId="6B322ED3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3B3EAC" w14:textId="77777777" w:rsidR="005B03B4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9195EF8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D5D175A" w14:textId="77777777" w:rsidR="00531C99" w:rsidRDefault="00531C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00E7621" w14:textId="77777777" w:rsidR="005B03B4" w:rsidRDefault="005B03B4" w:rsidP="005B03B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C89BCCF" w14:textId="77777777" w:rsidR="005B03B4" w:rsidRDefault="005B03B4" w:rsidP="005B03B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77066A06" w14:textId="77777777" w:rsidR="005B03B4" w:rsidRDefault="005B03B4" w:rsidP="005B03B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4676258E" w14:textId="77777777" w:rsidR="00376C35" w:rsidRDefault="00376C35" w:rsidP="005B03B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0B49A861" w14:textId="75818544" w:rsidR="001C05B5" w:rsidRPr="005B03B4" w:rsidRDefault="00CB064F" w:rsidP="005B03B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451F7">
        <w:rPr>
          <w:rFonts w:ascii="Times New Roman" w:hAnsi="Times New Roman"/>
          <w:i/>
          <w:sz w:val="24"/>
          <w:szCs w:val="24"/>
        </w:rPr>
        <w:lastRenderedPageBreak/>
        <w:t xml:space="preserve">Карточка № </w:t>
      </w:r>
      <w:r>
        <w:rPr>
          <w:rFonts w:ascii="Times New Roman" w:hAnsi="Times New Roman"/>
          <w:i/>
          <w:sz w:val="24"/>
          <w:szCs w:val="24"/>
        </w:rPr>
        <w:t xml:space="preserve">2 </w:t>
      </w:r>
      <w:r w:rsidR="005B03B4" w:rsidRPr="00CB064F">
        <w:rPr>
          <w:rFonts w:ascii="Times New Roman" w:hAnsi="Times New Roman"/>
          <w:i/>
          <w:sz w:val="24"/>
          <w:szCs w:val="28"/>
        </w:rPr>
        <w:t>Черт</w:t>
      </w:r>
      <w:r>
        <w:rPr>
          <w:rFonts w:ascii="Times New Roman" w:hAnsi="Times New Roman"/>
          <w:i/>
          <w:sz w:val="24"/>
          <w:szCs w:val="28"/>
        </w:rPr>
        <w:t>ё</w:t>
      </w:r>
      <w:r w:rsidR="005B03B4" w:rsidRPr="00CB064F">
        <w:rPr>
          <w:rFonts w:ascii="Times New Roman" w:hAnsi="Times New Roman"/>
          <w:i/>
          <w:sz w:val="24"/>
          <w:szCs w:val="28"/>
        </w:rPr>
        <w:t>ж блузки</w:t>
      </w:r>
    </w:p>
    <w:p w14:paraId="23CD4338" w14:textId="77777777" w:rsidR="001C05B5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49874BE" w14:textId="6985CD91" w:rsidR="001C05B5" w:rsidRDefault="005B03B4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5B03B4">
        <w:rPr>
          <w:rFonts w:ascii="Times New Roman" w:hAnsi="Times New Roman"/>
          <w:i/>
          <w:noProof/>
          <w:sz w:val="24"/>
          <w:szCs w:val="28"/>
        </w:rPr>
        <w:drawing>
          <wp:inline distT="0" distB="0" distL="0" distR="0" wp14:anchorId="71A85237" wp14:editId="68095575">
            <wp:extent cx="6250403" cy="8591436"/>
            <wp:effectExtent l="0" t="8255" r="8890" b="8890"/>
            <wp:docPr id="26" name="Рисунок 26" descr="G:\блуз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блузк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51896" cy="859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FCFEC" w14:textId="77777777" w:rsidR="00CB064F" w:rsidRDefault="00CB064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DA61A3" w14:textId="7B282F11" w:rsidR="007A197C" w:rsidRPr="000451F7" w:rsidRDefault="00D957FB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1F7">
        <w:rPr>
          <w:rFonts w:ascii="Times New Roman" w:hAnsi="Times New Roman"/>
          <w:i/>
          <w:sz w:val="24"/>
          <w:szCs w:val="24"/>
        </w:rPr>
        <w:lastRenderedPageBreak/>
        <w:t xml:space="preserve">Карточка № </w:t>
      </w:r>
      <w:r w:rsidR="00CB064F">
        <w:rPr>
          <w:rFonts w:ascii="Times New Roman" w:hAnsi="Times New Roman"/>
          <w:i/>
          <w:sz w:val="24"/>
          <w:szCs w:val="24"/>
        </w:rPr>
        <w:t>3</w:t>
      </w:r>
      <w:r w:rsidR="00376C35">
        <w:rPr>
          <w:rFonts w:ascii="Times New Roman" w:hAnsi="Times New Roman"/>
          <w:i/>
          <w:sz w:val="24"/>
          <w:szCs w:val="24"/>
        </w:rPr>
        <w:t xml:space="preserve"> Т</w:t>
      </w:r>
      <w:r w:rsidR="00531C99">
        <w:rPr>
          <w:rFonts w:ascii="Times New Roman" w:hAnsi="Times New Roman"/>
          <w:i/>
          <w:sz w:val="24"/>
          <w:szCs w:val="24"/>
        </w:rPr>
        <w:t>ехнологическая карта шва в подгибку с закрытым срезом.</w:t>
      </w:r>
    </w:p>
    <w:p w14:paraId="64E096A2" w14:textId="585B1520" w:rsidR="001C05B5" w:rsidRPr="000451F7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6FFBEB0" w14:textId="6A13F01D" w:rsidR="001C05B5" w:rsidRPr="000451F7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283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"/>
        <w:gridCol w:w="4138"/>
        <w:gridCol w:w="4391"/>
        <w:gridCol w:w="4032"/>
      </w:tblGrid>
      <w:tr w:rsidR="000451F7" w:rsidRPr="000451F7" w14:paraId="654AD97B" w14:textId="77777777" w:rsidTr="0092290E">
        <w:trPr>
          <w:trHeight w:val="216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326C0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  <w:bookmarkStart w:id="0" w:name="_Hlk6768552"/>
            <w:r w:rsidRPr="000451F7">
              <w:rPr>
                <w:rStyle w:val="a8"/>
              </w:rPr>
              <w:t>№</w:t>
            </w: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27228" w14:textId="21A1BC95" w:rsidR="007A197C" w:rsidRPr="000451F7" w:rsidRDefault="00D957FB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rPr>
                <w:rStyle w:val="a8"/>
              </w:rPr>
              <w:t>Название</w:t>
            </w:r>
            <w:r w:rsidR="007A197C" w:rsidRPr="000451F7">
              <w:rPr>
                <w:rStyle w:val="a8"/>
              </w:rPr>
              <w:t xml:space="preserve"> операций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263A4" w14:textId="2A6A5E3B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  <w:rPr>
                <w:rStyle w:val="a8"/>
              </w:rPr>
            </w:pPr>
            <w:r w:rsidRPr="000451F7">
              <w:rPr>
                <w:rStyle w:val="a8"/>
              </w:rPr>
              <w:t>Техника выполнения</w:t>
            </w:r>
          </w:p>
          <w:p w14:paraId="14C54EC4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B73EA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451F7">
              <w:rPr>
                <w:rStyle w:val="a8"/>
              </w:rPr>
              <w:t>Технические условия.</w:t>
            </w:r>
          </w:p>
        </w:tc>
      </w:tr>
      <w:tr w:rsidR="000451F7" w:rsidRPr="000451F7" w14:paraId="080A2418" w14:textId="77777777" w:rsidTr="0092290E">
        <w:trPr>
          <w:trHeight w:val="805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63F18" w14:textId="64900E65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1</w:t>
            </w: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F356A" w14:textId="6269A81E" w:rsidR="007A197C" w:rsidRPr="000451F7" w:rsidRDefault="00D957FB" w:rsidP="00DE09AD">
            <w:pPr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Шов в подгибку с закры</w:t>
            </w:r>
            <w:r w:rsidR="00514DEB" w:rsidRPr="000451F7">
              <w:rPr>
                <w:rFonts w:ascii="Times New Roman" w:hAnsi="Times New Roman"/>
                <w:sz w:val="24"/>
                <w:szCs w:val="24"/>
              </w:rPr>
              <w:t>тым с</w:t>
            </w:r>
            <w:r w:rsidR="00DA7BE5" w:rsidRPr="000451F7">
              <w:rPr>
                <w:rFonts w:ascii="Times New Roman" w:hAnsi="Times New Roman"/>
                <w:sz w:val="24"/>
                <w:szCs w:val="24"/>
              </w:rPr>
              <w:t>резом</w:t>
            </w:r>
          </w:p>
          <w:p w14:paraId="3E20F81A" w14:textId="52FDE9D9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  <w:p w14:paraId="11DADA0F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  <w:p w14:paraId="13EC3869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3CC825" w14:textId="7D42B58A" w:rsidR="00D957FB" w:rsidRPr="000451F7" w:rsidRDefault="0055126A" w:rsidP="00DE09AD">
            <w:pPr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Подогнуть нижний</w:t>
            </w:r>
            <w:r w:rsidR="00D957FB" w:rsidRPr="000451F7">
              <w:rPr>
                <w:rFonts w:ascii="Times New Roman" w:hAnsi="Times New Roman"/>
                <w:sz w:val="24"/>
                <w:szCs w:val="24"/>
              </w:rPr>
              <w:t xml:space="preserve"> срез на изнаночную сто</w:t>
            </w:r>
            <w:r w:rsidR="00514DEB" w:rsidRPr="000451F7">
              <w:rPr>
                <w:rFonts w:ascii="Times New Roman" w:hAnsi="Times New Roman"/>
                <w:sz w:val="24"/>
                <w:szCs w:val="24"/>
              </w:rPr>
              <w:t xml:space="preserve">рону </w:t>
            </w:r>
          </w:p>
          <w:p w14:paraId="7ED70F86" w14:textId="77777777" w:rsidR="007A197C" w:rsidRPr="000451F7" w:rsidRDefault="007A197C" w:rsidP="00DE0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7B90F3" w14:textId="446BD935" w:rsidR="007A197C" w:rsidRPr="000451F7" w:rsidRDefault="00D957FB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Ширина подгиба 5</w:t>
            </w:r>
            <w:r w:rsidR="007A7657">
              <w:t>-7</w:t>
            </w:r>
            <w:r w:rsidRPr="000451F7">
              <w:t>мм</w:t>
            </w:r>
          </w:p>
          <w:p w14:paraId="6E748B1F" w14:textId="61D25A62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0451F7" w:rsidRPr="000451F7" w14:paraId="3262265F" w14:textId="77777777" w:rsidTr="0092290E">
        <w:trPr>
          <w:trHeight w:val="661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75BB4" w14:textId="3311540E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25B799" w14:textId="16B71D6B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  <w:p w14:paraId="59012CB1" w14:textId="201011BB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  <w:p w14:paraId="1D1C606A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B9261" w14:textId="58859192" w:rsidR="00514DEB" w:rsidRPr="000451F7" w:rsidRDefault="001E7DD3" w:rsidP="00DE09AD">
            <w:pPr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5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C65">
              <w:rPr>
                <w:rFonts w:ascii="Times New Roman" w:hAnsi="Times New Roman"/>
                <w:sz w:val="24"/>
                <w:szCs w:val="24"/>
              </w:rPr>
              <w:t xml:space="preserve"> Сколоть, сметать, при</w:t>
            </w:r>
            <w:r w:rsidR="00514DEB" w:rsidRPr="000451F7">
              <w:rPr>
                <w:rFonts w:ascii="Times New Roman" w:hAnsi="Times New Roman"/>
                <w:sz w:val="24"/>
                <w:szCs w:val="24"/>
              </w:rPr>
              <w:t>утюжить.</w:t>
            </w:r>
          </w:p>
          <w:p w14:paraId="251B8535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2004C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0451F7" w:rsidRPr="000451F7" w14:paraId="686C992E" w14:textId="77777777" w:rsidTr="0092290E">
        <w:trPr>
          <w:trHeight w:val="781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6DE47" w14:textId="414D12E3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A4CD7" w14:textId="07D73994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12C879" w14:textId="33602B5F" w:rsidR="00514DEB" w:rsidRPr="000451F7" w:rsidRDefault="00C64BB7" w:rsidP="00DE09AD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>Подогнуть</w:t>
            </w:r>
            <w:r w:rsidR="0055126A">
              <w:rPr>
                <w:rFonts w:ascii="Times New Roman" w:hAnsi="Times New Roman"/>
                <w:bCs/>
                <w:sz w:val="24"/>
                <w:szCs w:val="24"/>
              </w:rPr>
              <w:t xml:space="preserve"> нижний</w:t>
            </w:r>
            <w:r w:rsidR="002A5D38"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срез</w:t>
            </w:r>
            <w:r w:rsidRPr="000451F7">
              <w:rPr>
                <w:rFonts w:ascii="Times New Roman" w:hAnsi="Times New Roman"/>
                <w:bCs/>
                <w:sz w:val="24"/>
                <w:szCs w:val="24"/>
              </w:rPr>
              <w:t xml:space="preserve"> второй раз на изнаночную сторону.</w:t>
            </w:r>
          </w:p>
          <w:p w14:paraId="7FA180CD" w14:textId="77777777" w:rsidR="007A197C" w:rsidRPr="000451F7" w:rsidRDefault="007A197C" w:rsidP="00DE0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7372C" w14:textId="037626D3" w:rsidR="007A197C" w:rsidRPr="000451F7" w:rsidRDefault="00514DEB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Ширина</w:t>
            </w:r>
            <w:r w:rsidR="00C64BB7" w:rsidRPr="000451F7">
              <w:t xml:space="preserve"> подгиба</w:t>
            </w:r>
            <w:r w:rsidR="007A7657">
              <w:t xml:space="preserve"> 7-10</w:t>
            </w:r>
            <w:r w:rsidRPr="000451F7">
              <w:t xml:space="preserve"> мм</w:t>
            </w:r>
          </w:p>
        </w:tc>
      </w:tr>
      <w:tr w:rsidR="000451F7" w:rsidRPr="000451F7" w14:paraId="243EDA59" w14:textId="77777777" w:rsidTr="0092290E">
        <w:trPr>
          <w:trHeight w:val="444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D5FD7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284B0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F915A6" w14:textId="2A88CE08" w:rsidR="007A197C" w:rsidRPr="000451F7" w:rsidRDefault="00BB4C65" w:rsidP="00DE09AD">
            <w:pPr>
              <w:pStyle w:val="a7"/>
              <w:spacing w:before="0" w:beforeAutospacing="0" w:after="0" w:afterAutospacing="0"/>
              <w:jc w:val="both"/>
            </w:pPr>
            <w:r>
              <w:t>Сколоть, сметать, при</w:t>
            </w:r>
            <w:r w:rsidR="00DA7BE5" w:rsidRPr="000451F7">
              <w:t>утюжить.</w:t>
            </w:r>
          </w:p>
          <w:p w14:paraId="23C0669C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D3854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  <w:p w14:paraId="0CD6B733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0451F7" w:rsidRPr="000451F7" w14:paraId="4ADD027B" w14:textId="77777777" w:rsidTr="0092290E">
        <w:trPr>
          <w:trHeight w:val="51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B525D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37EF1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9D67D" w14:textId="511A6AB1" w:rsidR="007A197C" w:rsidRPr="000451F7" w:rsidRDefault="004533F0" w:rsidP="00DE09AD">
            <w:pPr>
              <w:pStyle w:val="a7"/>
              <w:spacing w:before="0" w:beforeAutospacing="0" w:after="0" w:afterAutospacing="0"/>
              <w:jc w:val="both"/>
            </w:pPr>
            <w:r>
              <w:t>Вы</w:t>
            </w:r>
            <w:r w:rsidR="00EA403A">
              <w:t>п</w:t>
            </w:r>
            <w:r>
              <w:t>олнить машинную строчку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B66BAE" w14:textId="77777777" w:rsidR="007A197C" w:rsidRPr="000451F7" w:rsidRDefault="00DA7BE5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Строчка выполнена на расстоянии 1-2 мм</w:t>
            </w:r>
          </w:p>
          <w:p w14:paraId="714DA5C2" w14:textId="77777777" w:rsidR="007A197C" w:rsidRPr="000451F7" w:rsidRDefault="00DA7BE5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от края подгиба.</w:t>
            </w:r>
          </w:p>
        </w:tc>
      </w:tr>
      <w:tr w:rsidR="000451F7" w:rsidRPr="000451F7" w14:paraId="446A4444" w14:textId="77777777" w:rsidTr="0092290E">
        <w:trPr>
          <w:trHeight w:val="444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50992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CD433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A557CF" w14:textId="6FAD17CD" w:rsidR="004E7ECA" w:rsidRPr="000451F7" w:rsidRDefault="00BB4C65" w:rsidP="00DE09AD">
            <w:pPr>
              <w:pStyle w:val="a7"/>
              <w:spacing w:before="0" w:beforeAutospacing="0" w:after="0" w:afterAutospacing="0"/>
              <w:jc w:val="both"/>
            </w:pPr>
            <w:r>
              <w:t xml:space="preserve">Удалить нитки </w:t>
            </w:r>
            <w:r w:rsidR="00EA403A">
              <w:t>с</w:t>
            </w:r>
            <w:r w:rsidR="00DA7BE5" w:rsidRPr="000451F7">
              <w:t>метывания.</w:t>
            </w:r>
          </w:p>
          <w:p w14:paraId="5D266B47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E5CC9" w14:textId="77777777" w:rsidR="007A197C" w:rsidRPr="000451F7" w:rsidRDefault="007A197C" w:rsidP="00DE09AD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0451F7" w:rsidRPr="000451F7" w14:paraId="39B13460" w14:textId="77777777" w:rsidTr="0092290E">
        <w:trPr>
          <w:trHeight w:val="216"/>
          <w:tblCellSpacing w:w="0" w:type="dxa"/>
        </w:trPr>
        <w:tc>
          <w:tcPr>
            <w:tcW w:w="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9B5DA" w14:textId="77777777" w:rsidR="00FE7E1C" w:rsidRPr="000451F7" w:rsidRDefault="00FE7E1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523B2B" w14:textId="77777777" w:rsidR="00FE7E1C" w:rsidRPr="000451F7" w:rsidRDefault="00FE7E1C" w:rsidP="00DE09AD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B4CBB2" w14:textId="74DFD41E" w:rsidR="00FE7E1C" w:rsidRPr="000451F7" w:rsidRDefault="00717AC0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Приутюжить</w:t>
            </w:r>
            <w:r w:rsidR="00531C99">
              <w:t xml:space="preserve"> шов.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734CC" w14:textId="77777777" w:rsidR="00FE7E1C" w:rsidRPr="000451F7" w:rsidRDefault="00717AC0" w:rsidP="00DE09AD">
            <w:pPr>
              <w:pStyle w:val="a7"/>
              <w:spacing w:before="0" w:beforeAutospacing="0" w:after="0" w:afterAutospacing="0"/>
              <w:jc w:val="both"/>
            </w:pPr>
            <w:r w:rsidRPr="000451F7">
              <w:t>ВТО выполнена качественно</w:t>
            </w:r>
          </w:p>
        </w:tc>
      </w:tr>
      <w:bookmarkEnd w:id="0"/>
    </w:tbl>
    <w:p w14:paraId="5E331E8A" w14:textId="2D6681B8" w:rsidR="009A4313" w:rsidRPr="000451F7" w:rsidRDefault="009A4313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A2781E7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8AF58BB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9EBC14B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4633F65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E840E23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B1F25B6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4F69E86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42C2146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051C73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212D16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2CB7F82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3E761E2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EA31C22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27AEFBD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14BDFA7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6CFFA23" w14:textId="77777777" w:rsidR="00140CC1" w:rsidRPr="000451F7" w:rsidRDefault="00140CC1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BBDCD7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91412ED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226DA60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7946B45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E3FA1A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BFE8E96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FB0F3D9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287A046" w14:textId="77777777" w:rsidR="00923EE0" w:rsidRPr="000451F7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81C9279" w14:textId="77777777" w:rsidR="00923EE0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4B2BD4CB" w14:textId="77777777" w:rsidR="00923EE0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B8F495C" w14:textId="77777777" w:rsidR="00923EE0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2FE318D" w14:textId="77777777" w:rsidR="00923EE0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CBFD40D" w14:textId="6E621863" w:rsidR="001C05B5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56"/>
          <w:szCs w:val="56"/>
        </w:rPr>
      </w:pPr>
    </w:p>
    <w:p w14:paraId="444E7537" w14:textId="77777777" w:rsidR="000E5817" w:rsidRDefault="000E5817" w:rsidP="00DE09AD">
      <w:pPr>
        <w:spacing w:after="0" w:line="240" w:lineRule="auto"/>
        <w:jc w:val="both"/>
        <w:rPr>
          <w:rFonts w:ascii="Times New Roman" w:hAnsi="Times New Roman"/>
          <w:i/>
          <w:sz w:val="56"/>
          <w:szCs w:val="56"/>
        </w:rPr>
      </w:pPr>
    </w:p>
    <w:p w14:paraId="0131306A" w14:textId="77777777" w:rsidR="002D1B49" w:rsidRDefault="002D1B49" w:rsidP="00DE09AD">
      <w:pPr>
        <w:spacing w:after="0" w:line="240" w:lineRule="auto"/>
        <w:jc w:val="both"/>
        <w:rPr>
          <w:rFonts w:ascii="Times New Roman" w:hAnsi="Times New Roman"/>
          <w:i/>
          <w:sz w:val="56"/>
          <w:szCs w:val="56"/>
        </w:rPr>
      </w:pPr>
    </w:p>
    <w:p w14:paraId="0636CADF" w14:textId="3177EF07" w:rsidR="001C05B5" w:rsidRPr="000451F7" w:rsidRDefault="000E5817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E09C6">
        <w:rPr>
          <w:rFonts w:ascii="Times New Roman" w:hAnsi="Times New Roman"/>
          <w:i/>
          <w:noProof/>
          <w:sz w:val="24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5D3C01E7" wp14:editId="4484F899">
            <wp:simplePos x="0" y="0"/>
            <wp:positionH relativeFrom="column">
              <wp:posOffset>2624455</wp:posOffset>
            </wp:positionH>
            <wp:positionV relativeFrom="paragraph">
              <wp:posOffset>-3810</wp:posOffset>
            </wp:positionV>
            <wp:extent cx="3676650" cy="6562090"/>
            <wp:effectExtent l="0" t="0" r="0" b="0"/>
            <wp:wrapThrough wrapText="bothSides">
              <wp:wrapPolygon edited="0">
                <wp:start x="0" y="0"/>
                <wp:lineTo x="0" y="21508"/>
                <wp:lineTo x="21488" y="21508"/>
                <wp:lineTo x="21488" y="0"/>
                <wp:lineTo x="0" y="0"/>
              </wp:wrapPolygon>
            </wp:wrapThrough>
            <wp:docPr id="9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58741608-46FC-4F71-9299-069D0DCB5B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58741608-46FC-4F71-9299-069D0DCB5BD3}"/>
                        </a:ext>
                      </a:extLst>
                    </pic:cNvPr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1" r="9127" b="6881"/>
                    <a:stretch/>
                  </pic:blipFill>
                  <pic:spPr bwMode="auto">
                    <a:xfrm>
                      <a:off x="0" y="0"/>
                      <a:ext cx="3676650" cy="656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5B5" w:rsidRPr="000451F7">
        <w:rPr>
          <w:rFonts w:ascii="Times New Roman" w:hAnsi="Times New Roman"/>
          <w:i/>
          <w:sz w:val="24"/>
          <w:szCs w:val="24"/>
        </w:rPr>
        <w:t>Карточка №4</w:t>
      </w:r>
    </w:p>
    <w:p w14:paraId="7F117FCF" w14:textId="659F1385" w:rsidR="001C05B5" w:rsidRDefault="001C05B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5D612E3F" w14:textId="21B4D5B9" w:rsidR="008F16FF" w:rsidRDefault="008F16F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437FF13" w14:textId="77777777" w:rsidR="008F16FF" w:rsidRDefault="008F16FF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23417417" w14:textId="77777777" w:rsidR="00923EE0" w:rsidRDefault="00923EE0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210F5752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495AAC5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5CC53A6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55F7943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0ABBB704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5E68C65B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48E69D9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67F8D0A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36527EF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5DE9F42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890574F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4722B3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5AF1D68B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0AC0776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4B25DC7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9C45238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B92E74B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DBFDD85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4A216C6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095093A8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33D52E5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2A2043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C898B79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3B88FB3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0A6DB1DA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2D4CBA5C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3961DCE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102657D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33FC5DC7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3A66E50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52E2D6CB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6356FA98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1AD872B0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7CB478C4" w14:textId="77777777" w:rsidR="004A0099" w:rsidRDefault="004A0099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</w:p>
    <w:p w14:paraId="3289E533" w14:textId="77777777" w:rsidR="00582B8A" w:rsidRPr="000451F7" w:rsidRDefault="001B1485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51F7">
        <w:rPr>
          <w:rFonts w:ascii="Times New Roman" w:hAnsi="Times New Roman"/>
          <w:i/>
          <w:sz w:val="24"/>
          <w:szCs w:val="24"/>
        </w:rPr>
        <w:lastRenderedPageBreak/>
        <w:t>ЛИТЕРАТУРА И ИСТОЧНИКИ ИНТЕРНЕ</w:t>
      </w:r>
      <w:r w:rsidR="00CA2A19" w:rsidRPr="000451F7">
        <w:rPr>
          <w:rFonts w:ascii="Times New Roman" w:hAnsi="Times New Roman"/>
          <w:i/>
          <w:sz w:val="24"/>
          <w:szCs w:val="24"/>
        </w:rPr>
        <w:t>ТА.</w:t>
      </w:r>
      <w:r w:rsidR="00B51EB9" w:rsidRPr="000451F7">
        <w:rPr>
          <w:rFonts w:ascii="Times New Roman" w:hAnsi="Times New Roman"/>
          <w:i/>
          <w:sz w:val="24"/>
          <w:szCs w:val="24"/>
        </w:rPr>
        <w:t xml:space="preserve">  </w:t>
      </w:r>
    </w:p>
    <w:p w14:paraId="6F2AA1E0" w14:textId="77777777" w:rsidR="00FE7E1C" w:rsidRPr="000451F7" w:rsidRDefault="00FE7E1C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911219" w14:textId="77777777" w:rsidR="00FE7E1C" w:rsidRPr="000451F7" w:rsidRDefault="00FE7E1C" w:rsidP="00DE09A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F1B1CE" w14:textId="0715245E" w:rsidR="001E2A6D" w:rsidRPr="0048374E" w:rsidRDefault="00C86A98" w:rsidP="0048374E">
      <w:pPr>
        <w:pStyle w:val="a4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1B1485" w:rsidRPr="000451F7">
          <w:rPr>
            <w:rStyle w:val="ad"/>
            <w:rFonts w:ascii="Times New Roman" w:hAnsi="Times New Roman"/>
            <w:sz w:val="24"/>
            <w:szCs w:val="24"/>
          </w:rPr>
          <w:t>http://pedsovet.su/load/1197-1-0-48824</w:t>
        </w:r>
      </w:hyperlink>
      <w:r w:rsidR="001B1485" w:rsidRPr="000451F7">
        <w:rPr>
          <w:rFonts w:ascii="Times New Roman" w:hAnsi="Times New Roman"/>
          <w:sz w:val="24"/>
          <w:szCs w:val="24"/>
        </w:rPr>
        <w:t xml:space="preserve"> Презентация по технологии "</w:t>
      </w:r>
      <w:r w:rsidR="00891863" w:rsidRPr="000451F7">
        <w:rPr>
          <w:rFonts w:ascii="Times New Roman" w:hAnsi="Times New Roman"/>
          <w:sz w:val="24"/>
          <w:szCs w:val="24"/>
        </w:rPr>
        <w:t>шов в подгибку с закрытым срезом</w:t>
      </w:r>
      <w:r w:rsidR="001B1485" w:rsidRPr="000451F7">
        <w:rPr>
          <w:rFonts w:ascii="Times New Roman" w:hAnsi="Times New Roman"/>
          <w:sz w:val="24"/>
          <w:szCs w:val="24"/>
        </w:rPr>
        <w:t>. Классификация. Основные виды"; 6 - 7 классы</w:t>
      </w:r>
      <w:r w:rsidR="001E2A6D" w:rsidRPr="000451F7">
        <w:rPr>
          <w:rFonts w:ascii="Times New Roman" w:hAnsi="Times New Roman"/>
          <w:sz w:val="24"/>
          <w:szCs w:val="24"/>
        </w:rPr>
        <w:t>.</w:t>
      </w:r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: </w:t>
      </w:r>
      <w:proofErr w:type="gramStart"/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>учеб.пособие</w:t>
      </w:r>
      <w:proofErr w:type="gramEnd"/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для учащихся</w:t>
      </w:r>
      <w:r w:rsid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5х </w:t>
      </w:r>
      <w:r w:rsidR="00701AD4" w:rsidRP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классов </w:t>
      </w:r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вспомогательной школы </w:t>
      </w:r>
      <w:r w:rsidR="00701AD4" w:rsidRP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Г.Н.</w:t>
      </w:r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>/</w:t>
      </w:r>
      <w:r w:rsidR="00483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="00701AD4" w:rsidRPr="0048374E">
        <w:rPr>
          <w:rFonts w:ascii="Times New Roman" w:hAnsi="Times New Roman"/>
          <w:bCs/>
          <w:iCs/>
          <w:color w:val="000000"/>
          <w:sz w:val="24"/>
          <w:szCs w:val="24"/>
        </w:rPr>
        <w:t>Мерсиянова  Г.Б..Картушина</w:t>
      </w:r>
      <w:r w:rsidR="001E2A6D" w:rsidRPr="0048374E">
        <w:rPr>
          <w:rFonts w:ascii="Times New Roman" w:hAnsi="Times New Roman"/>
          <w:bCs/>
          <w:iCs/>
          <w:color w:val="000000"/>
          <w:sz w:val="24"/>
          <w:szCs w:val="24"/>
        </w:rPr>
        <w:t>. – Москва «Просвещение», 1992.</w:t>
      </w:r>
    </w:p>
    <w:p w14:paraId="4F3EEC59" w14:textId="1C1CF3DD" w:rsidR="001E2A6D" w:rsidRDefault="00C86A98" w:rsidP="00DE09AD">
      <w:pPr>
        <w:pStyle w:val="a4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1E2A6D" w:rsidRPr="000451F7">
          <w:rPr>
            <w:rStyle w:val="ad"/>
            <w:rFonts w:ascii="Times New Roman" w:hAnsi="Times New Roman"/>
            <w:sz w:val="24"/>
            <w:szCs w:val="24"/>
          </w:rPr>
          <w:t>http://imgload.ru/soedinenie-na-shipah</w:t>
        </w:r>
      </w:hyperlink>
      <w:r w:rsidR="0048374E">
        <w:rPr>
          <w:rStyle w:val="ad"/>
          <w:rFonts w:ascii="Times New Roman" w:hAnsi="Times New Roman"/>
          <w:sz w:val="24"/>
          <w:szCs w:val="24"/>
        </w:rPr>
        <w:t xml:space="preserve"> </w:t>
      </w:r>
      <w:r w:rsidR="0048374E">
        <w:rPr>
          <w:rFonts w:ascii="Times New Roman" w:hAnsi="Times New Roman"/>
          <w:sz w:val="24"/>
          <w:szCs w:val="24"/>
        </w:rPr>
        <w:t>Виды ткани</w:t>
      </w:r>
    </w:p>
    <w:p w14:paraId="672F6895" w14:textId="77777777" w:rsidR="0048374E" w:rsidRPr="0048374E" w:rsidRDefault="0048374E" w:rsidP="0048374E">
      <w:pPr>
        <w:pStyle w:val="a4"/>
        <w:numPr>
          <w:ilvl w:val="0"/>
          <w:numId w:val="30"/>
        </w:numPr>
        <w:rPr>
          <w:rStyle w:val="ad"/>
        </w:rPr>
      </w:pPr>
      <w:r w:rsidRPr="0048374E">
        <w:rPr>
          <w:rStyle w:val="ad"/>
        </w:rPr>
        <w:t>https://im0-tub-ru.yandex.net/i?id=cfda3de8ec72c1abfd7849cd72b0cd75-l&amp;n=13</w:t>
      </w:r>
    </w:p>
    <w:p w14:paraId="1DC41D42" w14:textId="77777777" w:rsidR="0048374E" w:rsidRPr="0048374E" w:rsidRDefault="0048374E" w:rsidP="0048374E">
      <w:pPr>
        <w:pStyle w:val="a4"/>
        <w:spacing w:after="0" w:line="240" w:lineRule="auto"/>
        <w:ind w:left="0"/>
        <w:jc w:val="both"/>
        <w:rPr>
          <w:rStyle w:val="ad"/>
        </w:rPr>
      </w:pPr>
    </w:p>
    <w:p w14:paraId="199BEBAA" w14:textId="77777777" w:rsidR="00E72FC1" w:rsidRPr="000451F7" w:rsidRDefault="00E72FC1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DAC9B73" w14:textId="77777777" w:rsidR="00FE7E1C" w:rsidRDefault="00FE7E1C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14:paraId="31D43137" w14:textId="77777777" w:rsidR="00FE7E1C" w:rsidRDefault="00FE7E1C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14:paraId="3470EBCA" w14:textId="77777777" w:rsidR="00FE7E1C" w:rsidRDefault="00FE7E1C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14:paraId="6B1271EE" w14:textId="77777777" w:rsidR="00FE7E1C" w:rsidRDefault="00FE7E1C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14:paraId="3DA9B797" w14:textId="77777777" w:rsidR="00FE7E1C" w:rsidRDefault="00FE7E1C" w:rsidP="00DE09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14:paraId="32F4E6B6" w14:textId="77777777" w:rsidR="001E2A6D" w:rsidRPr="00C47240" w:rsidRDefault="001E2A6D" w:rsidP="00DE09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E2A6D" w:rsidRPr="00C47240" w:rsidSect="008636B0">
      <w:footerReference w:type="default" r:id="rId13"/>
      <w:pgSz w:w="16838" w:h="11906" w:orient="landscape"/>
      <w:pgMar w:top="426" w:right="536" w:bottom="424" w:left="993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0F209" w14:textId="77777777" w:rsidR="004533F0" w:rsidRDefault="004533F0" w:rsidP="004851FF">
      <w:pPr>
        <w:spacing w:after="0" w:line="240" w:lineRule="auto"/>
      </w:pPr>
      <w:r>
        <w:separator/>
      </w:r>
    </w:p>
  </w:endnote>
  <w:endnote w:type="continuationSeparator" w:id="0">
    <w:p w14:paraId="514819AA" w14:textId="77777777" w:rsidR="004533F0" w:rsidRDefault="004533F0" w:rsidP="0048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3815633"/>
      <w:docPartObj>
        <w:docPartGallery w:val="Page Numbers (Bottom of Page)"/>
        <w:docPartUnique/>
      </w:docPartObj>
    </w:sdtPr>
    <w:sdtEndPr/>
    <w:sdtContent>
      <w:p w14:paraId="5A4794B4" w14:textId="4986AEE2" w:rsidR="004533F0" w:rsidRDefault="004533F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C4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07209D61" w14:textId="77777777" w:rsidR="004533F0" w:rsidRDefault="004533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BD171" w14:textId="77777777" w:rsidR="004533F0" w:rsidRDefault="004533F0" w:rsidP="004851FF">
      <w:pPr>
        <w:spacing w:after="0" w:line="240" w:lineRule="auto"/>
      </w:pPr>
      <w:r>
        <w:separator/>
      </w:r>
    </w:p>
  </w:footnote>
  <w:footnote w:type="continuationSeparator" w:id="0">
    <w:p w14:paraId="160C792A" w14:textId="77777777" w:rsidR="004533F0" w:rsidRDefault="004533F0" w:rsidP="00485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074F5"/>
    <w:multiLevelType w:val="hybridMultilevel"/>
    <w:tmpl w:val="15027004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4B3E"/>
    <w:multiLevelType w:val="hybridMultilevel"/>
    <w:tmpl w:val="2B5E1B36"/>
    <w:lvl w:ilvl="0" w:tplc="6A40B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A52AAE"/>
    <w:multiLevelType w:val="hybridMultilevel"/>
    <w:tmpl w:val="110AF0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71ADE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CF440F"/>
    <w:multiLevelType w:val="hybridMultilevel"/>
    <w:tmpl w:val="EBB64426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0153C7"/>
    <w:multiLevelType w:val="hybridMultilevel"/>
    <w:tmpl w:val="6CF8D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709EA"/>
    <w:multiLevelType w:val="hybridMultilevel"/>
    <w:tmpl w:val="218AEE52"/>
    <w:lvl w:ilvl="0" w:tplc="94EA73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107F4"/>
    <w:multiLevelType w:val="hybridMultilevel"/>
    <w:tmpl w:val="47ACF0FA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4437E6"/>
    <w:multiLevelType w:val="hybridMultilevel"/>
    <w:tmpl w:val="EBB64426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E2014E"/>
    <w:multiLevelType w:val="hybridMultilevel"/>
    <w:tmpl w:val="15027004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D21D8"/>
    <w:multiLevelType w:val="hybridMultilevel"/>
    <w:tmpl w:val="0D78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72592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E766FC"/>
    <w:multiLevelType w:val="hybridMultilevel"/>
    <w:tmpl w:val="C72EA24C"/>
    <w:lvl w:ilvl="0" w:tplc="AAD41A7E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170EB1"/>
    <w:multiLevelType w:val="hybridMultilevel"/>
    <w:tmpl w:val="A2BC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06E0E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F92014"/>
    <w:multiLevelType w:val="hybridMultilevel"/>
    <w:tmpl w:val="D3C251E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410E758B"/>
    <w:multiLevelType w:val="hybridMultilevel"/>
    <w:tmpl w:val="EBB64426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71015B"/>
    <w:multiLevelType w:val="multilevel"/>
    <w:tmpl w:val="E41CAC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8" w15:restartNumberingAfterBreak="0">
    <w:nsid w:val="476D6B0D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1F4664"/>
    <w:multiLevelType w:val="hybridMultilevel"/>
    <w:tmpl w:val="B02C22BC"/>
    <w:lvl w:ilvl="0" w:tplc="C72EA8C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74970"/>
    <w:multiLevelType w:val="hybridMultilevel"/>
    <w:tmpl w:val="14E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23B00"/>
    <w:multiLevelType w:val="hybridMultilevel"/>
    <w:tmpl w:val="2B5E1B36"/>
    <w:lvl w:ilvl="0" w:tplc="6A40B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A510FDB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855648"/>
    <w:multiLevelType w:val="multilevel"/>
    <w:tmpl w:val="E41CAC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4" w15:restartNumberingAfterBreak="0">
    <w:nsid w:val="60CE7947"/>
    <w:multiLevelType w:val="hybridMultilevel"/>
    <w:tmpl w:val="88581A72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C7B2F"/>
    <w:multiLevelType w:val="hybridMultilevel"/>
    <w:tmpl w:val="47ACF0FA"/>
    <w:lvl w:ilvl="0" w:tplc="47305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236066"/>
    <w:multiLevelType w:val="hybridMultilevel"/>
    <w:tmpl w:val="B02C22BC"/>
    <w:lvl w:ilvl="0" w:tplc="C72EA8C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9507180"/>
    <w:multiLevelType w:val="hybridMultilevel"/>
    <w:tmpl w:val="0444E0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537424"/>
    <w:multiLevelType w:val="multilevel"/>
    <w:tmpl w:val="E41CAC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9" w15:restartNumberingAfterBreak="0">
    <w:nsid w:val="6EFD2691"/>
    <w:multiLevelType w:val="multilevel"/>
    <w:tmpl w:val="9600F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2B56232"/>
    <w:multiLevelType w:val="hybridMultilevel"/>
    <w:tmpl w:val="BAB2B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668C"/>
    <w:multiLevelType w:val="hybridMultilevel"/>
    <w:tmpl w:val="0E7CEF34"/>
    <w:lvl w:ilvl="0" w:tplc="3ED6F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AB50B2"/>
    <w:multiLevelType w:val="hybridMultilevel"/>
    <w:tmpl w:val="D26AC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833CE"/>
    <w:multiLevelType w:val="hybridMultilevel"/>
    <w:tmpl w:val="2C6C70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E6E0CE1"/>
    <w:multiLevelType w:val="hybridMultilevel"/>
    <w:tmpl w:val="7A6E3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28"/>
  </w:num>
  <w:num w:numId="5">
    <w:abstractNumId w:val="4"/>
  </w:num>
  <w:num w:numId="6">
    <w:abstractNumId w:val="0"/>
  </w:num>
  <w:num w:numId="7">
    <w:abstractNumId w:val="9"/>
  </w:num>
  <w:num w:numId="8">
    <w:abstractNumId w:val="25"/>
  </w:num>
  <w:num w:numId="9">
    <w:abstractNumId w:val="24"/>
  </w:num>
  <w:num w:numId="10">
    <w:abstractNumId w:val="7"/>
  </w:num>
  <w:num w:numId="11">
    <w:abstractNumId w:val="15"/>
  </w:num>
  <w:num w:numId="12">
    <w:abstractNumId w:val="19"/>
  </w:num>
  <w:num w:numId="13">
    <w:abstractNumId w:val="14"/>
  </w:num>
  <w:num w:numId="14">
    <w:abstractNumId w:val="26"/>
  </w:num>
  <w:num w:numId="15">
    <w:abstractNumId w:val="18"/>
  </w:num>
  <w:num w:numId="16">
    <w:abstractNumId w:val="22"/>
  </w:num>
  <w:num w:numId="17">
    <w:abstractNumId w:val="3"/>
  </w:num>
  <w:num w:numId="18">
    <w:abstractNumId w:val="11"/>
  </w:num>
  <w:num w:numId="19">
    <w:abstractNumId w:val="1"/>
  </w:num>
  <w:num w:numId="20">
    <w:abstractNumId w:val="6"/>
  </w:num>
  <w:num w:numId="21">
    <w:abstractNumId w:val="23"/>
  </w:num>
  <w:num w:numId="22">
    <w:abstractNumId w:val="31"/>
  </w:num>
  <w:num w:numId="23">
    <w:abstractNumId w:val="34"/>
  </w:num>
  <w:num w:numId="24">
    <w:abstractNumId w:val="20"/>
  </w:num>
  <w:num w:numId="25">
    <w:abstractNumId w:val="10"/>
  </w:num>
  <w:num w:numId="26">
    <w:abstractNumId w:val="30"/>
  </w:num>
  <w:num w:numId="27">
    <w:abstractNumId w:val="13"/>
  </w:num>
  <w:num w:numId="28">
    <w:abstractNumId w:val="21"/>
  </w:num>
  <w:num w:numId="29">
    <w:abstractNumId w:val="17"/>
  </w:num>
  <w:num w:numId="30">
    <w:abstractNumId w:val="32"/>
  </w:num>
  <w:num w:numId="31">
    <w:abstractNumId w:val="27"/>
  </w:num>
  <w:num w:numId="32">
    <w:abstractNumId w:val="12"/>
  </w:num>
  <w:num w:numId="33">
    <w:abstractNumId w:val="33"/>
  </w:num>
  <w:num w:numId="34">
    <w:abstractNumId w:val="8"/>
  </w:num>
  <w:num w:numId="35">
    <w:abstractNumId w:val="1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E05"/>
    <w:rsid w:val="000060D4"/>
    <w:rsid w:val="000061B6"/>
    <w:rsid w:val="0000731C"/>
    <w:rsid w:val="00010F43"/>
    <w:rsid w:val="0001248D"/>
    <w:rsid w:val="00012B6D"/>
    <w:rsid w:val="00012F9F"/>
    <w:rsid w:val="000145B3"/>
    <w:rsid w:val="00014891"/>
    <w:rsid w:val="00014F90"/>
    <w:rsid w:val="00016D33"/>
    <w:rsid w:val="00017278"/>
    <w:rsid w:val="0002341A"/>
    <w:rsid w:val="00023DEA"/>
    <w:rsid w:val="0002560C"/>
    <w:rsid w:val="000272D1"/>
    <w:rsid w:val="00027ACE"/>
    <w:rsid w:val="00030956"/>
    <w:rsid w:val="00033BF3"/>
    <w:rsid w:val="00041F90"/>
    <w:rsid w:val="00044B45"/>
    <w:rsid w:val="000451F7"/>
    <w:rsid w:val="00053D9F"/>
    <w:rsid w:val="000545F0"/>
    <w:rsid w:val="000558A2"/>
    <w:rsid w:val="00057852"/>
    <w:rsid w:val="00063A49"/>
    <w:rsid w:val="00067D9B"/>
    <w:rsid w:val="00072477"/>
    <w:rsid w:val="00072C93"/>
    <w:rsid w:val="00073514"/>
    <w:rsid w:val="0007671F"/>
    <w:rsid w:val="00077075"/>
    <w:rsid w:val="000811B8"/>
    <w:rsid w:val="00087167"/>
    <w:rsid w:val="00087CE3"/>
    <w:rsid w:val="00093E21"/>
    <w:rsid w:val="00096BE2"/>
    <w:rsid w:val="00096CD0"/>
    <w:rsid w:val="00096F7E"/>
    <w:rsid w:val="00097E44"/>
    <w:rsid w:val="000A19B8"/>
    <w:rsid w:val="000A29EB"/>
    <w:rsid w:val="000A676F"/>
    <w:rsid w:val="000A76FE"/>
    <w:rsid w:val="000B07BB"/>
    <w:rsid w:val="000B0B84"/>
    <w:rsid w:val="000B5195"/>
    <w:rsid w:val="000B6920"/>
    <w:rsid w:val="000C11E3"/>
    <w:rsid w:val="000C3993"/>
    <w:rsid w:val="000C39BA"/>
    <w:rsid w:val="000C3CFF"/>
    <w:rsid w:val="000D01BE"/>
    <w:rsid w:val="000D3365"/>
    <w:rsid w:val="000D37BB"/>
    <w:rsid w:val="000D6C95"/>
    <w:rsid w:val="000E1D86"/>
    <w:rsid w:val="000E28E2"/>
    <w:rsid w:val="000E3B0A"/>
    <w:rsid w:val="000E45D4"/>
    <w:rsid w:val="000E493F"/>
    <w:rsid w:val="000E5673"/>
    <w:rsid w:val="000E5817"/>
    <w:rsid w:val="000F1D7B"/>
    <w:rsid w:val="000F3BC3"/>
    <w:rsid w:val="000F523F"/>
    <w:rsid w:val="00100F48"/>
    <w:rsid w:val="0010261B"/>
    <w:rsid w:val="00102D70"/>
    <w:rsid w:val="00104B32"/>
    <w:rsid w:val="001051D5"/>
    <w:rsid w:val="001062E1"/>
    <w:rsid w:val="001062F0"/>
    <w:rsid w:val="00107698"/>
    <w:rsid w:val="0011184D"/>
    <w:rsid w:val="0011203F"/>
    <w:rsid w:val="00113546"/>
    <w:rsid w:val="00113DFC"/>
    <w:rsid w:val="00115089"/>
    <w:rsid w:val="00115786"/>
    <w:rsid w:val="00120E6B"/>
    <w:rsid w:val="00127BDC"/>
    <w:rsid w:val="00127FDE"/>
    <w:rsid w:val="00133F19"/>
    <w:rsid w:val="0013426D"/>
    <w:rsid w:val="0013602B"/>
    <w:rsid w:val="001368A2"/>
    <w:rsid w:val="00140CC1"/>
    <w:rsid w:val="00141269"/>
    <w:rsid w:val="001421E2"/>
    <w:rsid w:val="001441C1"/>
    <w:rsid w:val="00147898"/>
    <w:rsid w:val="00152985"/>
    <w:rsid w:val="00155965"/>
    <w:rsid w:val="00167504"/>
    <w:rsid w:val="001734C2"/>
    <w:rsid w:val="001735F3"/>
    <w:rsid w:val="00176667"/>
    <w:rsid w:val="00176A1E"/>
    <w:rsid w:val="001825A6"/>
    <w:rsid w:val="00183665"/>
    <w:rsid w:val="00184713"/>
    <w:rsid w:val="00191287"/>
    <w:rsid w:val="001932A0"/>
    <w:rsid w:val="001940BB"/>
    <w:rsid w:val="0019685F"/>
    <w:rsid w:val="001A630A"/>
    <w:rsid w:val="001A682C"/>
    <w:rsid w:val="001B1485"/>
    <w:rsid w:val="001B6C75"/>
    <w:rsid w:val="001C01D0"/>
    <w:rsid w:val="001C05B5"/>
    <w:rsid w:val="001C15C5"/>
    <w:rsid w:val="001C2B11"/>
    <w:rsid w:val="001C4589"/>
    <w:rsid w:val="001C491A"/>
    <w:rsid w:val="001C4D05"/>
    <w:rsid w:val="001D1396"/>
    <w:rsid w:val="001E09C6"/>
    <w:rsid w:val="001E2A6D"/>
    <w:rsid w:val="001E3896"/>
    <w:rsid w:val="001E3D6A"/>
    <w:rsid w:val="001E4D65"/>
    <w:rsid w:val="001E5D70"/>
    <w:rsid w:val="001E7DD3"/>
    <w:rsid w:val="001F12A7"/>
    <w:rsid w:val="001F1A89"/>
    <w:rsid w:val="001F1F92"/>
    <w:rsid w:val="001F2EB5"/>
    <w:rsid w:val="001F4751"/>
    <w:rsid w:val="001F476D"/>
    <w:rsid w:val="00200451"/>
    <w:rsid w:val="00201B5D"/>
    <w:rsid w:val="0020208F"/>
    <w:rsid w:val="002028AD"/>
    <w:rsid w:val="002061E1"/>
    <w:rsid w:val="00210C50"/>
    <w:rsid w:val="00212D43"/>
    <w:rsid w:val="00212DE3"/>
    <w:rsid w:val="002139EF"/>
    <w:rsid w:val="00214590"/>
    <w:rsid w:val="002150D7"/>
    <w:rsid w:val="00220E3E"/>
    <w:rsid w:val="00231788"/>
    <w:rsid w:val="002354CC"/>
    <w:rsid w:val="00240248"/>
    <w:rsid w:val="00244DF4"/>
    <w:rsid w:val="002451F0"/>
    <w:rsid w:val="0024533A"/>
    <w:rsid w:val="0024740C"/>
    <w:rsid w:val="00257EC2"/>
    <w:rsid w:val="002600C1"/>
    <w:rsid w:val="002632F5"/>
    <w:rsid w:val="00264A38"/>
    <w:rsid w:val="00264BD6"/>
    <w:rsid w:val="00265030"/>
    <w:rsid w:val="00267F8A"/>
    <w:rsid w:val="00272358"/>
    <w:rsid w:val="00282579"/>
    <w:rsid w:val="00284F73"/>
    <w:rsid w:val="00285770"/>
    <w:rsid w:val="0029041C"/>
    <w:rsid w:val="00290864"/>
    <w:rsid w:val="00291463"/>
    <w:rsid w:val="00295709"/>
    <w:rsid w:val="002A08DF"/>
    <w:rsid w:val="002A227A"/>
    <w:rsid w:val="002A3D79"/>
    <w:rsid w:val="002A4077"/>
    <w:rsid w:val="002A4284"/>
    <w:rsid w:val="002A51B6"/>
    <w:rsid w:val="002A5D38"/>
    <w:rsid w:val="002A657D"/>
    <w:rsid w:val="002A6C59"/>
    <w:rsid w:val="002A7C8B"/>
    <w:rsid w:val="002B11DA"/>
    <w:rsid w:val="002B32D8"/>
    <w:rsid w:val="002B76A1"/>
    <w:rsid w:val="002C0D5F"/>
    <w:rsid w:val="002C197B"/>
    <w:rsid w:val="002C606A"/>
    <w:rsid w:val="002D1B49"/>
    <w:rsid w:val="002D2F12"/>
    <w:rsid w:val="002E19EC"/>
    <w:rsid w:val="002E1A7A"/>
    <w:rsid w:val="002E2BE0"/>
    <w:rsid w:val="002E4A5F"/>
    <w:rsid w:val="002E4F04"/>
    <w:rsid w:val="002E5D2D"/>
    <w:rsid w:val="002F3833"/>
    <w:rsid w:val="002F3989"/>
    <w:rsid w:val="002F5757"/>
    <w:rsid w:val="002F6558"/>
    <w:rsid w:val="00300A35"/>
    <w:rsid w:val="003103D6"/>
    <w:rsid w:val="00314E73"/>
    <w:rsid w:val="00315C84"/>
    <w:rsid w:val="00315E44"/>
    <w:rsid w:val="00320E02"/>
    <w:rsid w:val="00320F2F"/>
    <w:rsid w:val="003221B6"/>
    <w:rsid w:val="003227BE"/>
    <w:rsid w:val="00323581"/>
    <w:rsid w:val="00335297"/>
    <w:rsid w:val="0033595F"/>
    <w:rsid w:val="0033605B"/>
    <w:rsid w:val="00340FE3"/>
    <w:rsid w:val="00341B5B"/>
    <w:rsid w:val="00342E23"/>
    <w:rsid w:val="00347ADC"/>
    <w:rsid w:val="003511F8"/>
    <w:rsid w:val="0035222B"/>
    <w:rsid w:val="003614F5"/>
    <w:rsid w:val="003630F6"/>
    <w:rsid w:val="00364F59"/>
    <w:rsid w:val="00367ACF"/>
    <w:rsid w:val="00367D55"/>
    <w:rsid w:val="00370101"/>
    <w:rsid w:val="0037453D"/>
    <w:rsid w:val="00376A82"/>
    <w:rsid w:val="00376C35"/>
    <w:rsid w:val="0038037E"/>
    <w:rsid w:val="00380E64"/>
    <w:rsid w:val="00385A2A"/>
    <w:rsid w:val="00390EE5"/>
    <w:rsid w:val="00393525"/>
    <w:rsid w:val="003940A7"/>
    <w:rsid w:val="003A526D"/>
    <w:rsid w:val="003A7858"/>
    <w:rsid w:val="003B69A1"/>
    <w:rsid w:val="003B7701"/>
    <w:rsid w:val="003E14A6"/>
    <w:rsid w:val="003E2EE2"/>
    <w:rsid w:val="003E3293"/>
    <w:rsid w:val="003F7FB5"/>
    <w:rsid w:val="00411919"/>
    <w:rsid w:val="00411B82"/>
    <w:rsid w:val="00411F20"/>
    <w:rsid w:val="00413681"/>
    <w:rsid w:val="00416518"/>
    <w:rsid w:val="00417BE6"/>
    <w:rsid w:val="0042018A"/>
    <w:rsid w:val="004203CC"/>
    <w:rsid w:val="0042463D"/>
    <w:rsid w:val="00431A18"/>
    <w:rsid w:val="004344C7"/>
    <w:rsid w:val="00435085"/>
    <w:rsid w:val="0044193D"/>
    <w:rsid w:val="004455C0"/>
    <w:rsid w:val="004465BF"/>
    <w:rsid w:val="004533F0"/>
    <w:rsid w:val="0046301A"/>
    <w:rsid w:val="00463B1C"/>
    <w:rsid w:val="00464266"/>
    <w:rsid w:val="00471C70"/>
    <w:rsid w:val="004727F1"/>
    <w:rsid w:val="004731C0"/>
    <w:rsid w:val="00475BFE"/>
    <w:rsid w:val="0048374E"/>
    <w:rsid w:val="004851FF"/>
    <w:rsid w:val="00490C08"/>
    <w:rsid w:val="0049484A"/>
    <w:rsid w:val="004A0099"/>
    <w:rsid w:val="004A144D"/>
    <w:rsid w:val="004A2D10"/>
    <w:rsid w:val="004A5F7E"/>
    <w:rsid w:val="004A60AB"/>
    <w:rsid w:val="004A6971"/>
    <w:rsid w:val="004B5006"/>
    <w:rsid w:val="004B6048"/>
    <w:rsid w:val="004B662C"/>
    <w:rsid w:val="004B7003"/>
    <w:rsid w:val="004C2937"/>
    <w:rsid w:val="004C3822"/>
    <w:rsid w:val="004C4BEE"/>
    <w:rsid w:val="004C78CF"/>
    <w:rsid w:val="004C7B40"/>
    <w:rsid w:val="004D7D5B"/>
    <w:rsid w:val="004E089B"/>
    <w:rsid w:val="004E26B3"/>
    <w:rsid w:val="004E36E8"/>
    <w:rsid w:val="004E4F71"/>
    <w:rsid w:val="004E52CA"/>
    <w:rsid w:val="004E7ECA"/>
    <w:rsid w:val="004F3C6A"/>
    <w:rsid w:val="004F669F"/>
    <w:rsid w:val="004F7273"/>
    <w:rsid w:val="0050393F"/>
    <w:rsid w:val="00504E16"/>
    <w:rsid w:val="00511937"/>
    <w:rsid w:val="005130CA"/>
    <w:rsid w:val="00514DEB"/>
    <w:rsid w:val="00522930"/>
    <w:rsid w:val="0052369E"/>
    <w:rsid w:val="00523FB6"/>
    <w:rsid w:val="0052700C"/>
    <w:rsid w:val="005302E6"/>
    <w:rsid w:val="00531C99"/>
    <w:rsid w:val="0053277B"/>
    <w:rsid w:val="00534981"/>
    <w:rsid w:val="00534AE5"/>
    <w:rsid w:val="00534D7A"/>
    <w:rsid w:val="0053596C"/>
    <w:rsid w:val="00537563"/>
    <w:rsid w:val="00540880"/>
    <w:rsid w:val="00540E2F"/>
    <w:rsid w:val="00551166"/>
    <w:rsid w:val="0055126A"/>
    <w:rsid w:val="00552297"/>
    <w:rsid w:val="005528F0"/>
    <w:rsid w:val="00555798"/>
    <w:rsid w:val="00561053"/>
    <w:rsid w:val="0056497E"/>
    <w:rsid w:val="00567D37"/>
    <w:rsid w:val="00570529"/>
    <w:rsid w:val="005713FF"/>
    <w:rsid w:val="005823EF"/>
    <w:rsid w:val="005828B7"/>
    <w:rsid w:val="00582B8A"/>
    <w:rsid w:val="0058492C"/>
    <w:rsid w:val="00586A55"/>
    <w:rsid w:val="00586C3A"/>
    <w:rsid w:val="00590B38"/>
    <w:rsid w:val="0059129E"/>
    <w:rsid w:val="0059737C"/>
    <w:rsid w:val="005A219D"/>
    <w:rsid w:val="005A44A6"/>
    <w:rsid w:val="005A4B83"/>
    <w:rsid w:val="005A6494"/>
    <w:rsid w:val="005A6AAA"/>
    <w:rsid w:val="005B03B4"/>
    <w:rsid w:val="005B3415"/>
    <w:rsid w:val="005B41FD"/>
    <w:rsid w:val="005B4498"/>
    <w:rsid w:val="005B6D76"/>
    <w:rsid w:val="005B7E3D"/>
    <w:rsid w:val="005C1D54"/>
    <w:rsid w:val="005C3A5E"/>
    <w:rsid w:val="005C4353"/>
    <w:rsid w:val="005C7A32"/>
    <w:rsid w:val="005D1D71"/>
    <w:rsid w:val="005D1F83"/>
    <w:rsid w:val="005D31AA"/>
    <w:rsid w:val="005D32A3"/>
    <w:rsid w:val="005D352C"/>
    <w:rsid w:val="005E0366"/>
    <w:rsid w:val="005F7ADE"/>
    <w:rsid w:val="00601023"/>
    <w:rsid w:val="0060215C"/>
    <w:rsid w:val="00602D39"/>
    <w:rsid w:val="00606C8A"/>
    <w:rsid w:val="006113E2"/>
    <w:rsid w:val="00612098"/>
    <w:rsid w:val="00612934"/>
    <w:rsid w:val="0061672D"/>
    <w:rsid w:val="00620D1B"/>
    <w:rsid w:val="00620E9F"/>
    <w:rsid w:val="00621FEA"/>
    <w:rsid w:val="00626749"/>
    <w:rsid w:val="006274DE"/>
    <w:rsid w:val="00627C1D"/>
    <w:rsid w:val="006418CA"/>
    <w:rsid w:val="00644743"/>
    <w:rsid w:val="0064742C"/>
    <w:rsid w:val="00654519"/>
    <w:rsid w:val="00654724"/>
    <w:rsid w:val="00655515"/>
    <w:rsid w:val="00655A91"/>
    <w:rsid w:val="006639D7"/>
    <w:rsid w:val="00663B37"/>
    <w:rsid w:val="00670756"/>
    <w:rsid w:val="00673B61"/>
    <w:rsid w:val="00673D2E"/>
    <w:rsid w:val="00674226"/>
    <w:rsid w:val="00675DDF"/>
    <w:rsid w:val="00676C32"/>
    <w:rsid w:val="006806CB"/>
    <w:rsid w:val="00681111"/>
    <w:rsid w:val="0068280D"/>
    <w:rsid w:val="00683218"/>
    <w:rsid w:val="0068409D"/>
    <w:rsid w:val="006858AD"/>
    <w:rsid w:val="00686EBE"/>
    <w:rsid w:val="00687DD8"/>
    <w:rsid w:val="00692D14"/>
    <w:rsid w:val="00692D61"/>
    <w:rsid w:val="0069421E"/>
    <w:rsid w:val="006A2327"/>
    <w:rsid w:val="006A2F6D"/>
    <w:rsid w:val="006A4B30"/>
    <w:rsid w:val="006A4C85"/>
    <w:rsid w:val="006A5D89"/>
    <w:rsid w:val="006A6701"/>
    <w:rsid w:val="006A6A1B"/>
    <w:rsid w:val="006A7DE6"/>
    <w:rsid w:val="006B1718"/>
    <w:rsid w:val="006B213B"/>
    <w:rsid w:val="006B2912"/>
    <w:rsid w:val="006B3242"/>
    <w:rsid w:val="006B47B3"/>
    <w:rsid w:val="006B602F"/>
    <w:rsid w:val="006C1880"/>
    <w:rsid w:val="006C7B4D"/>
    <w:rsid w:val="006C7BF5"/>
    <w:rsid w:val="006D256F"/>
    <w:rsid w:val="006D309A"/>
    <w:rsid w:val="006D598B"/>
    <w:rsid w:val="006E18C9"/>
    <w:rsid w:val="006F188E"/>
    <w:rsid w:val="006F4D1D"/>
    <w:rsid w:val="006F7B47"/>
    <w:rsid w:val="00701AD4"/>
    <w:rsid w:val="007020CB"/>
    <w:rsid w:val="007027F3"/>
    <w:rsid w:val="00702CBB"/>
    <w:rsid w:val="007030AD"/>
    <w:rsid w:val="00717548"/>
    <w:rsid w:val="00717AC0"/>
    <w:rsid w:val="0072161C"/>
    <w:rsid w:val="007302C4"/>
    <w:rsid w:val="007308BB"/>
    <w:rsid w:val="00735E82"/>
    <w:rsid w:val="007362AD"/>
    <w:rsid w:val="0073785F"/>
    <w:rsid w:val="0074029E"/>
    <w:rsid w:val="00750809"/>
    <w:rsid w:val="0075142D"/>
    <w:rsid w:val="007549F5"/>
    <w:rsid w:val="00757A0F"/>
    <w:rsid w:val="00761434"/>
    <w:rsid w:val="00762AFC"/>
    <w:rsid w:val="0076370D"/>
    <w:rsid w:val="00763FDD"/>
    <w:rsid w:val="00765201"/>
    <w:rsid w:val="0076539B"/>
    <w:rsid w:val="007676C3"/>
    <w:rsid w:val="00775AB7"/>
    <w:rsid w:val="007804B9"/>
    <w:rsid w:val="0078115C"/>
    <w:rsid w:val="00781473"/>
    <w:rsid w:val="0078165F"/>
    <w:rsid w:val="00785B07"/>
    <w:rsid w:val="007876D5"/>
    <w:rsid w:val="007877BD"/>
    <w:rsid w:val="00787D6A"/>
    <w:rsid w:val="00792FEF"/>
    <w:rsid w:val="0079502D"/>
    <w:rsid w:val="00797286"/>
    <w:rsid w:val="0079735D"/>
    <w:rsid w:val="007A0F88"/>
    <w:rsid w:val="007A197C"/>
    <w:rsid w:val="007A1D3A"/>
    <w:rsid w:val="007A7657"/>
    <w:rsid w:val="007B1D70"/>
    <w:rsid w:val="007B266B"/>
    <w:rsid w:val="007B4DA5"/>
    <w:rsid w:val="007B576A"/>
    <w:rsid w:val="007C22E8"/>
    <w:rsid w:val="007C4347"/>
    <w:rsid w:val="007C4B29"/>
    <w:rsid w:val="007C5EC5"/>
    <w:rsid w:val="007C72FB"/>
    <w:rsid w:val="007D753C"/>
    <w:rsid w:val="007E01CE"/>
    <w:rsid w:val="007E4236"/>
    <w:rsid w:val="007E45E5"/>
    <w:rsid w:val="007E5C1E"/>
    <w:rsid w:val="007E6D47"/>
    <w:rsid w:val="007E797F"/>
    <w:rsid w:val="007F23E0"/>
    <w:rsid w:val="00805095"/>
    <w:rsid w:val="008170FE"/>
    <w:rsid w:val="008213DB"/>
    <w:rsid w:val="00822020"/>
    <w:rsid w:val="00822F0A"/>
    <w:rsid w:val="008246DA"/>
    <w:rsid w:val="0083372B"/>
    <w:rsid w:val="008350FB"/>
    <w:rsid w:val="00835E70"/>
    <w:rsid w:val="00837FFB"/>
    <w:rsid w:val="00841859"/>
    <w:rsid w:val="00843CF3"/>
    <w:rsid w:val="008445D5"/>
    <w:rsid w:val="00847CE0"/>
    <w:rsid w:val="00855FB6"/>
    <w:rsid w:val="00856348"/>
    <w:rsid w:val="00856627"/>
    <w:rsid w:val="008575ED"/>
    <w:rsid w:val="008636B0"/>
    <w:rsid w:val="00874E77"/>
    <w:rsid w:val="008756E4"/>
    <w:rsid w:val="00881893"/>
    <w:rsid w:val="00882271"/>
    <w:rsid w:val="00882D29"/>
    <w:rsid w:val="0088397C"/>
    <w:rsid w:val="008851E6"/>
    <w:rsid w:val="008862C6"/>
    <w:rsid w:val="008878FB"/>
    <w:rsid w:val="00891863"/>
    <w:rsid w:val="00897FCF"/>
    <w:rsid w:val="008A1B3E"/>
    <w:rsid w:val="008A2A43"/>
    <w:rsid w:val="008A6B5E"/>
    <w:rsid w:val="008A73ED"/>
    <w:rsid w:val="008B2146"/>
    <w:rsid w:val="008B3412"/>
    <w:rsid w:val="008B5894"/>
    <w:rsid w:val="008B5B26"/>
    <w:rsid w:val="008C179E"/>
    <w:rsid w:val="008C1CD7"/>
    <w:rsid w:val="008C2FBC"/>
    <w:rsid w:val="008C33BB"/>
    <w:rsid w:val="008C6644"/>
    <w:rsid w:val="008D19E4"/>
    <w:rsid w:val="008D2117"/>
    <w:rsid w:val="008D23F3"/>
    <w:rsid w:val="008D58A0"/>
    <w:rsid w:val="008D6B5F"/>
    <w:rsid w:val="008E1A6A"/>
    <w:rsid w:val="008E3B54"/>
    <w:rsid w:val="008E44D7"/>
    <w:rsid w:val="008E5A4B"/>
    <w:rsid w:val="008E5C66"/>
    <w:rsid w:val="008F16FF"/>
    <w:rsid w:val="008F43D2"/>
    <w:rsid w:val="008F5F71"/>
    <w:rsid w:val="00902586"/>
    <w:rsid w:val="009074F4"/>
    <w:rsid w:val="00911F6F"/>
    <w:rsid w:val="00914FC2"/>
    <w:rsid w:val="00920368"/>
    <w:rsid w:val="0092290E"/>
    <w:rsid w:val="00923128"/>
    <w:rsid w:val="00923AB7"/>
    <w:rsid w:val="00923EE0"/>
    <w:rsid w:val="00924C10"/>
    <w:rsid w:val="00926669"/>
    <w:rsid w:val="00927716"/>
    <w:rsid w:val="00937250"/>
    <w:rsid w:val="009404C3"/>
    <w:rsid w:val="00940C99"/>
    <w:rsid w:val="00945DE1"/>
    <w:rsid w:val="00947630"/>
    <w:rsid w:val="00950BF1"/>
    <w:rsid w:val="00955269"/>
    <w:rsid w:val="0095674E"/>
    <w:rsid w:val="009613E8"/>
    <w:rsid w:val="009638AE"/>
    <w:rsid w:val="0096718D"/>
    <w:rsid w:val="00971018"/>
    <w:rsid w:val="009751C1"/>
    <w:rsid w:val="0097608D"/>
    <w:rsid w:val="00977BB1"/>
    <w:rsid w:val="0098437D"/>
    <w:rsid w:val="00986040"/>
    <w:rsid w:val="0098691C"/>
    <w:rsid w:val="00986D78"/>
    <w:rsid w:val="00990745"/>
    <w:rsid w:val="00991BD4"/>
    <w:rsid w:val="00991C18"/>
    <w:rsid w:val="00991C8D"/>
    <w:rsid w:val="00993C05"/>
    <w:rsid w:val="009977FC"/>
    <w:rsid w:val="009A0AF7"/>
    <w:rsid w:val="009A3FB4"/>
    <w:rsid w:val="009A4313"/>
    <w:rsid w:val="009A464C"/>
    <w:rsid w:val="009A50A7"/>
    <w:rsid w:val="009B24F6"/>
    <w:rsid w:val="009B2D77"/>
    <w:rsid w:val="009B32A9"/>
    <w:rsid w:val="009B5B0A"/>
    <w:rsid w:val="009B707C"/>
    <w:rsid w:val="009C0EF6"/>
    <w:rsid w:val="009C11E7"/>
    <w:rsid w:val="009C1740"/>
    <w:rsid w:val="009C2A36"/>
    <w:rsid w:val="009C3039"/>
    <w:rsid w:val="009C387E"/>
    <w:rsid w:val="009C7DB1"/>
    <w:rsid w:val="009D1E05"/>
    <w:rsid w:val="009D2A67"/>
    <w:rsid w:val="009D56C8"/>
    <w:rsid w:val="009D650F"/>
    <w:rsid w:val="009E1290"/>
    <w:rsid w:val="009E49C4"/>
    <w:rsid w:val="009E6B7E"/>
    <w:rsid w:val="009E7F98"/>
    <w:rsid w:val="009F4935"/>
    <w:rsid w:val="00A0000D"/>
    <w:rsid w:val="00A00420"/>
    <w:rsid w:val="00A02154"/>
    <w:rsid w:val="00A0261E"/>
    <w:rsid w:val="00A06EC8"/>
    <w:rsid w:val="00A10E7E"/>
    <w:rsid w:val="00A1170F"/>
    <w:rsid w:val="00A13937"/>
    <w:rsid w:val="00A1488A"/>
    <w:rsid w:val="00A210FB"/>
    <w:rsid w:val="00A24EF8"/>
    <w:rsid w:val="00A25875"/>
    <w:rsid w:val="00A26374"/>
    <w:rsid w:val="00A36DD8"/>
    <w:rsid w:val="00A37470"/>
    <w:rsid w:val="00A41E94"/>
    <w:rsid w:val="00A43453"/>
    <w:rsid w:val="00A444EB"/>
    <w:rsid w:val="00A500E4"/>
    <w:rsid w:val="00A50DB4"/>
    <w:rsid w:val="00A54332"/>
    <w:rsid w:val="00A66508"/>
    <w:rsid w:val="00A70E65"/>
    <w:rsid w:val="00A71128"/>
    <w:rsid w:val="00A71682"/>
    <w:rsid w:val="00A71D80"/>
    <w:rsid w:val="00A752F9"/>
    <w:rsid w:val="00A771DF"/>
    <w:rsid w:val="00A774D3"/>
    <w:rsid w:val="00A83AD6"/>
    <w:rsid w:val="00A85480"/>
    <w:rsid w:val="00A8608F"/>
    <w:rsid w:val="00A90B16"/>
    <w:rsid w:val="00A914F7"/>
    <w:rsid w:val="00A93A17"/>
    <w:rsid w:val="00A94F61"/>
    <w:rsid w:val="00A95C74"/>
    <w:rsid w:val="00A97011"/>
    <w:rsid w:val="00AA141C"/>
    <w:rsid w:val="00AA1E95"/>
    <w:rsid w:val="00AA2824"/>
    <w:rsid w:val="00AA2CAD"/>
    <w:rsid w:val="00AA71BB"/>
    <w:rsid w:val="00AB2135"/>
    <w:rsid w:val="00AB7FDB"/>
    <w:rsid w:val="00AC3753"/>
    <w:rsid w:val="00AC6531"/>
    <w:rsid w:val="00AC728E"/>
    <w:rsid w:val="00AD0160"/>
    <w:rsid w:val="00AD0461"/>
    <w:rsid w:val="00AD35CA"/>
    <w:rsid w:val="00AD65DE"/>
    <w:rsid w:val="00AE1E0A"/>
    <w:rsid w:val="00AE6C9F"/>
    <w:rsid w:val="00AF467B"/>
    <w:rsid w:val="00AF468C"/>
    <w:rsid w:val="00AF598E"/>
    <w:rsid w:val="00B00D7E"/>
    <w:rsid w:val="00B022FF"/>
    <w:rsid w:val="00B04129"/>
    <w:rsid w:val="00B13088"/>
    <w:rsid w:val="00B1381F"/>
    <w:rsid w:val="00B1540D"/>
    <w:rsid w:val="00B214C0"/>
    <w:rsid w:val="00B23503"/>
    <w:rsid w:val="00B24345"/>
    <w:rsid w:val="00B3091E"/>
    <w:rsid w:val="00B32D57"/>
    <w:rsid w:val="00B32F3C"/>
    <w:rsid w:val="00B3310C"/>
    <w:rsid w:val="00B33732"/>
    <w:rsid w:val="00B34FDF"/>
    <w:rsid w:val="00B36B6F"/>
    <w:rsid w:val="00B36B96"/>
    <w:rsid w:val="00B40158"/>
    <w:rsid w:val="00B42A18"/>
    <w:rsid w:val="00B51EB9"/>
    <w:rsid w:val="00B6168C"/>
    <w:rsid w:val="00B61827"/>
    <w:rsid w:val="00B63B4F"/>
    <w:rsid w:val="00B65F39"/>
    <w:rsid w:val="00B72E5D"/>
    <w:rsid w:val="00B737F4"/>
    <w:rsid w:val="00B80396"/>
    <w:rsid w:val="00B80872"/>
    <w:rsid w:val="00B922D7"/>
    <w:rsid w:val="00B93D2C"/>
    <w:rsid w:val="00B9594D"/>
    <w:rsid w:val="00B95F4D"/>
    <w:rsid w:val="00B965FC"/>
    <w:rsid w:val="00BA0346"/>
    <w:rsid w:val="00BA052E"/>
    <w:rsid w:val="00BA3D68"/>
    <w:rsid w:val="00BA7F5E"/>
    <w:rsid w:val="00BB0CB4"/>
    <w:rsid w:val="00BB4C65"/>
    <w:rsid w:val="00BB4F80"/>
    <w:rsid w:val="00BC0CA4"/>
    <w:rsid w:val="00BC353C"/>
    <w:rsid w:val="00BC3838"/>
    <w:rsid w:val="00BD00D1"/>
    <w:rsid w:val="00BD0EE9"/>
    <w:rsid w:val="00BD100E"/>
    <w:rsid w:val="00BD1420"/>
    <w:rsid w:val="00BD3084"/>
    <w:rsid w:val="00BD5870"/>
    <w:rsid w:val="00BD60D0"/>
    <w:rsid w:val="00BE0B3E"/>
    <w:rsid w:val="00BE232E"/>
    <w:rsid w:val="00BE25A3"/>
    <w:rsid w:val="00BE384E"/>
    <w:rsid w:val="00BE39C2"/>
    <w:rsid w:val="00BE41DA"/>
    <w:rsid w:val="00BE4348"/>
    <w:rsid w:val="00BE5630"/>
    <w:rsid w:val="00BE6CE7"/>
    <w:rsid w:val="00BF064B"/>
    <w:rsid w:val="00BF31EA"/>
    <w:rsid w:val="00BF3A6B"/>
    <w:rsid w:val="00BF48E0"/>
    <w:rsid w:val="00BF6695"/>
    <w:rsid w:val="00BF7CBF"/>
    <w:rsid w:val="00C0282B"/>
    <w:rsid w:val="00C04D7C"/>
    <w:rsid w:val="00C0778D"/>
    <w:rsid w:val="00C077B9"/>
    <w:rsid w:val="00C103E4"/>
    <w:rsid w:val="00C11673"/>
    <w:rsid w:val="00C11DB7"/>
    <w:rsid w:val="00C14944"/>
    <w:rsid w:val="00C1715D"/>
    <w:rsid w:val="00C21E69"/>
    <w:rsid w:val="00C265AC"/>
    <w:rsid w:val="00C27979"/>
    <w:rsid w:val="00C30073"/>
    <w:rsid w:val="00C3047C"/>
    <w:rsid w:val="00C31062"/>
    <w:rsid w:val="00C32BAC"/>
    <w:rsid w:val="00C32BFA"/>
    <w:rsid w:val="00C330AE"/>
    <w:rsid w:val="00C345CD"/>
    <w:rsid w:val="00C377DD"/>
    <w:rsid w:val="00C4074F"/>
    <w:rsid w:val="00C41D20"/>
    <w:rsid w:val="00C4353D"/>
    <w:rsid w:val="00C46F67"/>
    <w:rsid w:val="00C47240"/>
    <w:rsid w:val="00C4735D"/>
    <w:rsid w:val="00C50791"/>
    <w:rsid w:val="00C51E1F"/>
    <w:rsid w:val="00C52ED4"/>
    <w:rsid w:val="00C5394A"/>
    <w:rsid w:val="00C600DE"/>
    <w:rsid w:val="00C613E7"/>
    <w:rsid w:val="00C61FEB"/>
    <w:rsid w:val="00C635AC"/>
    <w:rsid w:val="00C63CAC"/>
    <w:rsid w:val="00C64BB7"/>
    <w:rsid w:val="00C65591"/>
    <w:rsid w:val="00C70928"/>
    <w:rsid w:val="00C7198F"/>
    <w:rsid w:val="00C720BC"/>
    <w:rsid w:val="00C72CBB"/>
    <w:rsid w:val="00C733C6"/>
    <w:rsid w:val="00C73478"/>
    <w:rsid w:val="00C749C8"/>
    <w:rsid w:val="00C84179"/>
    <w:rsid w:val="00C855B2"/>
    <w:rsid w:val="00C85C46"/>
    <w:rsid w:val="00C86233"/>
    <w:rsid w:val="00C86A98"/>
    <w:rsid w:val="00C86EA0"/>
    <w:rsid w:val="00C87CBF"/>
    <w:rsid w:val="00C91866"/>
    <w:rsid w:val="00CA2338"/>
    <w:rsid w:val="00CA2A19"/>
    <w:rsid w:val="00CA2EA5"/>
    <w:rsid w:val="00CA36AD"/>
    <w:rsid w:val="00CA49D1"/>
    <w:rsid w:val="00CA66BE"/>
    <w:rsid w:val="00CA7BC7"/>
    <w:rsid w:val="00CB0139"/>
    <w:rsid w:val="00CB064F"/>
    <w:rsid w:val="00CB0DFE"/>
    <w:rsid w:val="00CB2542"/>
    <w:rsid w:val="00CB6AE2"/>
    <w:rsid w:val="00CB790D"/>
    <w:rsid w:val="00CC2E14"/>
    <w:rsid w:val="00CC302D"/>
    <w:rsid w:val="00CC3CB8"/>
    <w:rsid w:val="00CC5330"/>
    <w:rsid w:val="00CC59F6"/>
    <w:rsid w:val="00CD12A7"/>
    <w:rsid w:val="00CD1E74"/>
    <w:rsid w:val="00CD1EBE"/>
    <w:rsid w:val="00CD68BF"/>
    <w:rsid w:val="00CD7242"/>
    <w:rsid w:val="00CE3398"/>
    <w:rsid w:val="00CE5535"/>
    <w:rsid w:val="00CE6F2F"/>
    <w:rsid w:val="00CF03D8"/>
    <w:rsid w:val="00CF307B"/>
    <w:rsid w:val="00CF3130"/>
    <w:rsid w:val="00D0502E"/>
    <w:rsid w:val="00D17C45"/>
    <w:rsid w:val="00D2131B"/>
    <w:rsid w:val="00D250EE"/>
    <w:rsid w:val="00D27D50"/>
    <w:rsid w:val="00D27EFE"/>
    <w:rsid w:val="00D30CBF"/>
    <w:rsid w:val="00D325F6"/>
    <w:rsid w:val="00D3384E"/>
    <w:rsid w:val="00D36E1C"/>
    <w:rsid w:val="00D44FED"/>
    <w:rsid w:val="00D51124"/>
    <w:rsid w:val="00D53583"/>
    <w:rsid w:val="00D53BE6"/>
    <w:rsid w:val="00D60860"/>
    <w:rsid w:val="00D63171"/>
    <w:rsid w:val="00D63D45"/>
    <w:rsid w:val="00D652BD"/>
    <w:rsid w:val="00D70A3A"/>
    <w:rsid w:val="00D72F3C"/>
    <w:rsid w:val="00D7634C"/>
    <w:rsid w:val="00D774F2"/>
    <w:rsid w:val="00D817FE"/>
    <w:rsid w:val="00D822FB"/>
    <w:rsid w:val="00D837DA"/>
    <w:rsid w:val="00D8428F"/>
    <w:rsid w:val="00D9193E"/>
    <w:rsid w:val="00D92453"/>
    <w:rsid w:val="00D92A1F"/>
    <w:rsid w:val="00D94CE4"/>
    <w:rsid w:val="00D957FB"/>
    <w:rsid w:val="00DA16D8"/>
    <w:rsid w:val="00DA1AC4"/>
    <w:rsid w:val="00DA6DE5"/>
    <w:rsid w:val="00DA7BE5"/>
    <w:rsid w:val="00DB06E5"/>
    <w:rsid w:val="00DB14F2"/>
    <w:rsid w:val="00DB3A56"/>
    <w:rsid w:val="00DB47B4"/>
    <w:rsid w:val="00DB56F2"/>
    <w:rsid w:val="00DB6256"/>
    <w:rsid w:val="00DC397E"/>
    <w:rsid w:val="00DD381F"/>
    <w:rsid w:val="00DD689B"/>
    <w:rsid w:val="00DE09AD"/>
    <w:rsid w:val="00DE2660"/>
    <w:rsid w:val="00DE35F8"/>
    <w:rsid w:val="00DE4168"/>
    <w:rsid w:val="00DE7C7C"/>
    <w:rsid w:val="00DF1191"/>
    <w:rsid w:val="00DF28C7"/>
    <w:rsid w:val="00DF2D25"/>
    <w:rsid w:val="00DF4680"/>
    <w:rsid w:val="00DF7C9A"/>
    <w:rsid w:val="00E01D7C"/>
    <w:rsid w:val="00E029BD"/>
    <w:rsid w:val="00E10AFC"/>
    <w:rsid w:val="00E1316F"/>
    <w:rsid w:val="00E14958"/>
    <w:rsid w:val="00E14F9A"/>
    <w:rsid w:val="00E205AD"/>
    <w:rsid w:val="00E20620"/>
    <w:rsid w:val="00E215D3"/>
    <w:rsid w:val="00E23F51"/>
    <w:rsid w:val="00E24139"/>
    <w:rsid w:val="00E2659B"/>
    <w:rsid w:val="00E269B9"/>
    <w:rsid w:val="00E27FA8"/>
    <w:rsid w:val="00E3757E"/>
    <w:rsid w:val="00E4044F"/>
    <w:rsid w:val="00E42A39"/>
    <w:rsid w:val="00E450B4"/>
    <w:rsid w:val="00E46234"/>
    <w:rsid w:val="00E46D93"/>
    <w:rsid w:val="00E51DE0"/>
    <w:rsid w:val="00E57004"/>
    <w:rsid w:val="00E57957"/>
    <w:rsid w:val="00E61FA7"/>
    <w:rsid w:val="00E6648B"/>
    <w:rsid w:val="00E674DF"/>
    <w:rsid w:val="00E7273F"/>
    <w:rsid w:val="00E72FC1"/>
    <w:rsid w:val="00E75299"/>
    <w:rsid w:val="00E76206"/>
    <w:rsid w:val="00E805A3"/>
    <w:rsid w:val="00E813D4"/>
    <w:rsid w:val="00E814A7"/>
    <w:rsid w:val="00E9230B"/>
    <w:rsid w:val="00E9399A"/>
    <w:rsid w:val="00E951A5"/>
    <w:rsid w:val="00EA1B31"/>
    <w:rsid w:val="00EA3740"/>
    <w:rsid w:val="00EA403A"/>
    <w:rsid w:val="00EA548B"/>
    <w:rsid w:val="00EB61E4"/>
    <w:rsid w:val="00EB6ABB"/>
    <w:rsid w:val="00EC14C6"/>
    <w:rsid w:val="00ED08C4"/>
    <w:rsid w:val="00ED13BB"/>
    <w:rsid w:val="00ED37E2"/>
    <w:rsid w:val="00ED53D5"/>
    <w:rsid w:val="00ED6A2F"/>
    <w:rsid w:val="00EF60B9"/>
    <w:rsid w:val="00F0302B"/>
    <w:rsid w:val="00F05DA7"/>
    <w:rsid w:val="00F06AD0"/>
    <w:rsid w:val="00F113E5"/>
    <w:rsid w:val="00F12D8A"/>
    <w:rsid w:val="00F141FB"/>
    <w:rsid w:val="00F16352"/>
    <w:rsid w:val="00F20173"/>
    <w:rsid w:val="00F220F3"/>
    <w:rsid w:val="00F22D1A"/>
    <w:rsid w:val="00F344A0"/>
    <w:rsid w:val="00F369E1"/>
    <w:rsid w:val="00F42F43"/>
    <w:rsid w:val="00F45A2E"/>
    <w:rsid w:val="00F470E8"/>
    <w:rsid w:val="00F479DA"/>
    <w:rsid w:val="00F50749"/>
    <w:rsid w:val="00F50805"/>
    <w:rsid w:val="00F5180B"/>
    <w:rsid w:val="00F52A90"/>
    <w:rsid w:val="00F548B0"/>
    <w:rsid w:val="00F563E4"/>
    <w:rsid w:val="00F61419"/>
    <w:rsid w:val="00F614B7"/>
    <w:rsid w:val="00F628E6"/>
    <w:rsid w:val="00F655E2"/>
    <w:rsid w:val="00F6695D"/>
    <w:rsid w:val="00F77602"/>
    <w:rsid w:val="00F9046E"/>
    <w:rsid w:val="00F91BDD"/>
    <w:rsid w:val="00F95C7F"/>
    <w:rsid w:val="00FB1CF8"/>
    <w:rsid w:val="00FB55CD"/>
    <w:rsid w:val="00FB5C8B"/>
    <w:rsid w:val="00FC135B"/>
    <w:rsid w:val="00FC1E57"/>
    <w:rsid w:val="00FC3B9C"/>
    <w:rsid w:val="00FC3EF3"/>
    <w:rsid w:val="00FC4876"/>
    <w:rsid w:val="00FC4C6B"/>
    <w:rsid w:val="00FC4D90"/>
    <w:rsid w:val="00FD4146"/>
    <w:rsid w:val="00FD4E28"/>
    <w:rsid w:val="00FD5EF5"/>
    <w:rsid w:val="00FE058B"/>
    <w:rsid w:val="00FE1441"/>
    <w:rsid w:val="00FE2C69"/>
    <w:rsid w:val="00FE30F8"/>
    <w:rsid w:val="00FE7915"/>
    <w:rsid w:val="00FE7E1C"/>
    <w:rsid w:val="00FF0694"/>
    <w:rsid w:val="00FF0A80"/>
    <w:rsid w:val="00FF2172"/>
    <w:rsid w:val="00FF308C"/>
    <w:rsid w:val="00FF5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9991"/>
  <w15:docId w15:val="{9E9F0E37-5D9B-47A7-B2B2-7A1F6E8F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E0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36B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0A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2A6C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rsid w:val="002A6C59"/>
    <w:rPr>
      <w:b/>
      <w:bCs/>
    </w:rPr>
  </w:style>
  <w:style w:type="paragraph" w:styleId="a9">
    <w:name w:val="header"/>
    <w:basedOn w:val="a"/>
    <w:link w:val="aa"/>
    <w:uiPriority w:val="99"/>
    <w:unhideWhenUsed/>
    <w:rsid w:val="0048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1F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8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51FF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1B148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91863"/>
    <w:rPr>
      <w:color w:val="605E5C"/>
      <w:shd w:val="clear" w:color="auto" w:fill="E1DFDD"/>
    </w:rPr>
  </w:style>
  <w:style w:type="character" w:styleId="ae">
    <w:name w:val="Subtle Emphasis"/>
    <w:basedOn w:val="a0"/>
    <w:uiPriority w:val="19"/>
    <w:qFormat/>
    <w:rsid w:val="0089186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mgload.ru/soedinenie-na-ship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/load/1197-1-0-488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8EF2-E72C-426A-96B0-D89A0865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16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PC17</dc:creator>
  <cp:lastModifiedBy>Пользователь</cp:lastModifiedBy>
  <cp:revision>128</cp:revision>
  <cp:lastPrinted>2020-03-13T07:57:00Z</cp:lastPrinted>
  <dcterms:created xsi:type="dcterms:W3CDTF">2019-05-27T11:11:00Z</dcterms:created>
  <dcterms:modified xsi:type="dcterms:W3CDTF">2020-11-20T17:41:00Z</dcterms:modified>
</cp:coreProperties>
</file>